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2" w:rsidRPr="006238BE" w:rsidRDefault="00F00502" w:rsidP="00F00502">
      <w:pPr>
        <w:jc w:val="center"/>
        <w:rPr>
          <w:rFonts w:ascii="TH SarabunIT๙" w:hAnsi="TH SarabunIT๙" w:cs="TH SarabunIT๙"/>
          <w:sz w:val="20"/>
          <w:szCs w:val="26"/>
        </w:rPr>
      </w:pP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รายงานการประชุมสภาองค์การบริหารส่วนตำบลบ้านหาด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สมัยประชุม</w:t>
      </w:r>
      <w:r w:rsidR="004249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สภา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สมัยที่สาม</w:t>
      </w:r>
      <w:r w:rsidR="009A02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ครั้งที่ 1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ประจำปี พ.ศ. ๒๕6</w:t>
      </w:r>
      <w:r w:rsidR="00A142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A142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 สิงหาคม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 ๒๕6</w:t>
      </w:r>
      <w:r w:rsidR="00A142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 เวลา 10.00 นาฬิกา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ห้องประชุมสภาองค์การบริหารส่วนตำบลบ้านหาด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</w:t>
      </w:r>
    </w:p>
    <w:p w:rsidR="00A142BD" w:rsidRPr="000F021D" w:rsidRDefault="00A142BD" w:rsidP="00A142B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2936"/>
        <w:gridCol w:w="2272"/>
      </w:tblGrid>
      <w:tr w:rsidR="00A142BD" w:rsidRPr="00A142BD" w:rsidTr="004447FB">
        <w:tc>
          <w:tcPr>
            <w:tcW w:w="1188" w:type="dxa"/>
            <w:vAlign w:val="center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2" w:type="dxa"/>
            <w:vAlign w:val="center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36" w:type="dxa"/>
            <w:vAlign w:val="center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2" w:type="dxa"/>
            <w:vAlign w:val="center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142BD" w:rsidRPr="000F021D" w:rsidTr="00A142BD">
        <w:trPr>
          <w:trHeight w:hRule="exact" w:val="485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นายลำยอง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เรืองอร่าม</w:t>
            </w:r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ลำยอง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เรืองอร่าม</w:t>
            </w:r>
          </w:p>
        </w:tc>
      </w:tr>
      <w:tr w:rsidR="00A142BD" w:rsidRPr="000F021D" w:rsidTr="00A142BD">
        <w:trPr>
          <w:trHeight w:hRule="exact" w:val="433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นายจเร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จเร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A142BD" w:rsidRPr="00C1336D" w:rsidTr="00A142BD">
        <w:trPr>
          <w:trHeight w:hRule="exact" w:val="413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ริโรจน์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บุญมั่น</w:t>
            </w:r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ริโรจน์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บุญมั่น</w:t>
            </w:r>
          </w:p>
        </w:tc>
      </w:tr>
      <w:tr w:rsidR="00A142BD" w:rsidRPr="000F021D" w:rsidTr="00A142BD">
        <w:trPr>
          <w:trHeight w:hRule="exact" w:val="421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บุญยิ่ง        นะทะเวสน์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บุญยิ่ง        นะทะเวสน์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</w:tr>
      <w:tr w:rsidR="00A142BD" w:rsidRPr="000F021D" w:rsidTr="00A142BD">
        <w:trPr>
          <w:trHeight w:hRule="exact" w:val="425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อินทร์ชุ่ม</w:t>
            </w:r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อินทร์ชุ่ม</w:t>
            </w:r>
          </w:p>
        </w:tc>
      </w:tr>
      <w:tr w:rsidR="00A142BD" w:rsidRPr="000F021D" w:rsidTr="00A142BD">
        <w:trPr>
          <w:trHeight w:hRule="exact" w:val="431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ศิรินันท์</w:t>
            </w:r>
            <w:proofErr w:type="spellEnd"/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ศิรินันท์</w:t>
            </w:r>
            <w:proofErr w:type="spellEnd"/>
          </w:p>
        </w:tc>
      </w:tr>
      <w:tr w:rsidR="00A142BD" w:rsidRPr="000F021D" w:rsidTr="00A142BD">
        <w:trPr>
          <w:trHeight w:hRule="exact" w:val="409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.ภาษิต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บัววรรณ์</w:t>
            </w:r>
            <w:proofErr w:type="spellEnd"/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  <w:r w:rsidR="005713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(เลขาฯ)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ภาษิต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บัววรรณ์</w:t>
            </w:r>
            <w:proofErr w:type="spellEnd"/>
          </w:p>
        </w:tc>
      </w:tr>
    </w:tbl>
    <w:p w:rsidR="00A142BD" w:rsidRPr="000F021D" w:rsidRDefault="00A142BD" w:rsidP="00A142B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02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ผู้เข้าร่วมประชุม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3030"/>
        <w:gridCol w:w="2977"/>
        <w:gridCol w:w="2284"/>
      </w:tblGrid>
      <w:tr w:rsidR="00A142BD" w:rsidRPr="00A142BD" w:rsidTr="004447FB">
        <w:trPr>
          <w:trHeight w:val="356"/>
        </w:trPr>
        <w:tc>
          <w:tcPr>
            <w:tcW w:w="1189" w:type="dxa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0" w:type="dxa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84" w:type="dxa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142BD" w:rsidRPr="000F021D" w:rsidTr="00A142BD">
        <w:trPr>
          <w:trHeight w:hRule="exact" w:val="459"/>
        </w:trPr>
        <w:tc>
          <w:tcPr>
            <w:tcW w:w="1189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30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           เอมดี</w:t>
            </w:r>
          </w:p>
        </w:tc>
        <w:tc>
          <w:tcPr>
            <w:tcW w:w="2977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84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           เอมดี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42BD" w:rsidRPr="000F021D" w:rsidTr="00A142BD">
        <w:trPr>
          <w:trHeight w:hRule="exact" w:val="43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นายวิเชียร        เรียบร้อย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       เรียบร้อย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42BD" w:rsidRPr="000F021D" w:rsidTr="00A142BD">
        <w:trPr>
          <w:trHeight w:hRule="exact" w:val="4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นายชัชวาล       อินทะจร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ชัชวาล       อินทะจร</w:t>
            </w:r>
          </w:p>
        </w:tc>
      </w:tr>
      <w:tr w:rsidR="00A142BD" w:rsidRPr="000F021D" w:rsidTr="00A142BD">
        <w:trPr>
          <w:trHeight w:hRule="exact" w:val="43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เกตุ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เกตุ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A142BD" w:rsidRPr="000F021D" w:rsidTr="00A142BD">
        <w:trPr>
          <w:trHeight w:hRule="exact" w:val="42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</w:tr>
      <w:tr w:rsidR="00A142BD" w:rsidRPr="000F021D" w:rsidTr="00A142BD">
        <w:trPr>
          <w:trHeight w:hRule="exact" w:val="41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สีสว่าง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สีสว่าง</w:t>
            </w:r>
          </w:p>
        </w:tc>
      </w:tr>
      <w:tr w:rsidR="00A142BD" w:rsidRPr="000F021D" w:rsidTr="00A142BD">
        <w:trPr>
          <w:trHeight w:hRule="exact"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4B0E" w:rsidRPr="000F021D" w:rsidTr="003507CC">
        <w:trPr>
          <w:trHeight w:hRule="exact" w:val="41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นางสาวศิริพร    เอมดี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ศิริพร        เอมดี</w:t>
            </w:r>
          </w:p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4B0E" w:rsidRPr="000F021D" w:rsidTr="003507CC">
        <w:trPr>
          <w:trHeight w:hRule="exact" w:val="41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แสงทอง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  แสงทอง</w:t>
            </w:r>
          </w:p>
        </w:tc>
      </w:tr>
      <w:tr w:rsidR="00A142BD" w:rsidRPr="000F021D" w:rsidTr="00A142BD">
        <w:trPr>
          <w:trHeight w:hRule="exact" w:val="41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34B0E" w:rsidP="00A34B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DC64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="00A34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พบพร    </w:t>
            </w:r>
            <w:r w:rsidR="0013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แผ้วลุ่มแฝก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34B0E" w:rsidP="00A34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1327B8" w:rsidP="001327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พบพร</w:t>
            </w:r>
            <w:r w:rsidR="00A34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แผ้วลุ่มแฝก</w:t>
            </w:r>
          </w:p>
        </w:tc>
      </w:tr>
    </w:tbl>
    <w:p w:rsidR="00752EB0" w:rsidRDefault="00752EB0" w:rsidP="00A142BD">
      <w:pPr>
        <w:pBdr>
          <w:bottom w:val="dotted" w:sz="24" w:space="0" w:color="auto"/>
        </w:pBdr>
        <w:jc w:val="center"/>
        <w:rPr>
          <w:rFonts w:ascii="TH SarabunIT๙" w:hAnsi="TH SarabunIT๙" w:cs="TH SarabunIT๙"/>
          <w:sz w:val="32"/>
          <w:szCs w:val="32"/>
        </w:rPr>
      </w:pPr>
    </w:p>
    <w:p w:rsidR="00752EB0" w:rsidRDefault="00752EB0" w:rsidP="00A142BD">
      <w:pPr>
        <w:pBdr>
          <w:bottom w:val="dotted" w:sz="24" w:space="0" w:color="auto"/>
        </w:pBdr>
        <w:jc w:val="center"/>
        <w:rPr>
          <w:rFonts w:ascii="TH SarabunIT๙" w:hAnsi="TH SarabunIT๙" w:cs="TH SarabunIT๙"/>
          <w:sz w:val="32"/>
          <w:szCs w:val="32"/>
        </w:rPr>
      </w:pPr>
    </w:p>
    <w:p w:rsidR="00752EB0" w:rsidRDefault="003A28A4" w:rsidP="00A142BD">
      <w:pPr>
        <w:pBdr>
          <w:bottom w:val="dotted" w:sz="24" w:space="0" w:color="auto"/>
        </w:pBd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-143123</wp:posOffset>
                </wp:positionH>
                <wp:positionV relativeFrom="paragraph">
                  <wp:posOffset>333485</wp:posOffset>
                </wp:positionV>
                <wp:extent cx="6313335" cy="437322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335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8A4" w:rsidRDefault="003A2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25pt;margin-top:26.25pt;width:497.1pt;height:34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PsiQIAAIoFAAAOAAAAZHJzL2Uyb0RvYy54bWysVEtvGyEQvlfqf0Dcm7W9TtJaWUeuo1SV&#10;oiSqU+WMWbBRgaGAvev++g7s+tE0l1S97A7MN6+Pmbm6bo0mW+GDAlvR4dmAEmE51MquKvr96fbD&#10;R0pCZLZmGqyo6E4Eej19/+6qcRMxgjXoWniCTmyYNK6i6xjdpCgCXwvDwhk4YVEpwRsW8ehXRe1Z&#10;g96NLkaDwUXRgK+dBy5CwNubTkmn2b+UgscHKYOIRFcUc4v56/N3mb7F9IpNVp65teJ9GuwfsjBM&#10;WQx6cHXDIiMbr/5yZRT3EEDGMw6mACkVF7kGrGY4eFHNYs2cyLUgOcEdaAr/zy2/3z56ouqKlpRY&#10;ZvCJnkQbyWdoSZnYaVyYIGjhEBZbvMZX3t8HvExFt9Kb9MdyCOqR592B2+SM4+VFOSzL8pwSjrpx&#10;eVmORslNcbR2PsQvAgxJQkU9vl2mlG3vQuyge0gKFkCr+lZpnQ+pX8Rce7Jl+NI65hzR+R8obUmT&#10;MjkfZMcWknnnWdvkRuSO6cOlyrsKsxR3WiSMtt+ERMZyoa/EZpwLe4if0QklMdRbDHv8Mau3GHd1&#10;oEWODDYejI2y4HP1ecSOlNU/9pTJDo9vc1J3EmO7bPuOWEK9w4bw0A1UcPxW4avdsRAfmccJwh7A&#10;rRAf8CM1IOvQS5Sswf967T7hsbFRS0mDE1nR8HPDvKBEf7XY8p+G43Ea4XwYn1+O8OBPNctTjd2Y&#10;OWArDHH/OJ7FhI96L0oP5hmXxyxFRRWzHGNXNO7Feez2BC4fLmazDMKhdSze2YXjyXWiN/XkU/vM&#10;vOsbN2LL38N+dtnkRf922GRpYbaJIFVu7kRwx2pPPA58Ho9+OaWNcnrOqOMKnf4GAAD//wMAUEsD&#10;BBQABgAIAAAAIQBgSGMN4QAAAAoBAAAPAAAAZHJzL2Rvd25yZXYueG1sTI9NT4NAEIbvJv6HzZh4&#10;Me0CFVFkaYxRm3iz+BFvW3YEIjtL2C3Ff+/0pKfJZJ6887zFera9mHD0nSMF8TICgVQ701Gj4LV6&#10;XFyD8EGT0b0jVPCDHtbl6Umhc+MO9ILTNjSCQ8jnWkEbwpBL6esWrfZLNyDx7cuNVgdex0aaUR84&#10;3PYyiaIraXVH/KHVA963WH9v91bB50Xz8eznp7fDKl0ND5upyt5NpdT52Xx3CyLgHP5gOOqzOpTs&#10;tHN7Ml70ChZJkjKqID1OBm6yOAOxYzKJL0GWhfxfofwFAAD//wMAUEsBAi0AFAAGAAgAAAAhALaD&#10;OJL+AAAA4QEAABMAAAAAAAAAAAAAAAAAAAAAAFtDb250ZW50X1R5cGVzXS54bWxQSwECLQAUAAYA&#10;CAAAACEAOP0h/9YAAACUAQAACwAAAAAAAAAAAAAAAAAvAQAAX3JlbHMvLnJlbHNQSwECLQAUAAYA&#10;CAAAACEAtt3z7IkCAACKBQAADgAAAAAAAAAAAAAAAAAuAgAAZHJzL2Uyb0RvYy54bWxQSwECLQAU&#10;AAYACAAAACEAYEhjDeEAAAAKAQAADwAAAAAAAAAAAAAAAADjBAAAZHJzL2Rvd25yZXYueG1sUEsF&#10;BgAAAAAEAAQA8wAAAPEFAAAAAA==&#10;" fillcolor="white [3201]" stroked="f" strokeweight=".5pt">
                <v:textbox>
                  <w:txbxContent>
                    <w:p w:rsidR="003A28A4" w:rsidRDefault="003A28A4"/>
                  </w:txbxContent>
                </v:textbox>
              </v:shape>
            </w:pict>
          </mc:Fallback>
        </mc:AlternateContent>
      </w:r>
    </w:p>
    <w:p w:rsidR="008F3784" w:rsidRDefault="00A85D0D" w:rsidP="00A142BD">
      <w:pPr>
        <w:pBdr>
          <w:bottom w:val="dotted" w:sz="24" w:space="0" w:color="auto"/>
        </w:pBd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-238539</wp:posOffset>
                </wp:positionH>
                <wp:positionV relativeFrom="paragraph">
                  <wp:posOffset>309632</wp:posOffset>
                </wp:positionV>
                <wp:extent cx="6408586" cy="699714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586" cy="69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D0D" w:rsidRDefault="00A85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8.8pt;margin-top:24.4pt;width:504.6pt;height:55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Y+jwIAAJIFAAAOAAAAZHJzL2Uyb0RvYy54bWysVMFuGyEQvVfqPyDuzdqu4zhW1pGbKFWl&#10;KImaVDljFmxUYChg77pfn4Hdtd00l1S97ALzZoZ5vJmLy8ZoshU+KLAlHZ4MKBGWQ6XsqqQ/nm4+&#10;TSkJkdmKabCipDsR6OX844eL2s3ECNagK+EJBrFhVruSrmN0s6IIfC0MCyfghEWjBG9YxK1fFZVn&#10;NUY3uhgNBpOiBl85D1yEgKfXrZHOc3wpBY/3UgYRiS4p3i3mr8/fZfoW8ws2W3nm1op312D/cAvD&#10;lMWk+1DXLDKy8eqvUEZxDwFkPOFgCpBScZFrwGqGg1fVPK6ZE7kWJCe4PU3h/4Xld9sHT1RV0jEl&#10;lhl8oifRRPIFGjJO7NQuzBD06BAWGzzGV+7PAx6mohvpTfpjOQTtyPNuz20KxvFwMh5MT6cTSjja&#10;JufnZ8Mcvjh4Ox/iVwGGpEVJPb5dppRtb0PEmyC0h6RkAbSqbpTWeZP0Iq60J1uGL61jviN6/IHS&#10;ltSY/PPpIAe2kNzbyNqmMCIrpkuXKm8rzKu40yJhtP0uJDKWC30jN+Nc2H3+jE4oiane49jhD7d6&#10;j3NbB3rkzGDj3tkoCz5Xn1vsQFn1s6dMtngk/KjutIzNsslSGU57BSyh2qEwPLSNFRy/Ufh6tyzE&#10;B+axk1ALOB3iPX6kBmQfuhUla/C/3zpPeBQ4WimpsTNLGn5tmBeU6G8WpX8+HI9TK+fN+PRshBt/&#10;bFkeW+zGXAFKYohzyPG8TPio+6X0YJ5xiCxSVjQxyzF3SWO/vIrtvMAhxMVikUHYvI7FW/voeAqd&#10;aE7afGqemXedgCNK/w76HmazVzpuscnTwmITQaos8kR0y2r3ANj4WfvdkEqT5XifUYdROn8BAAD/&#10;/wMAUEsDBBQABgAIAAAAIQB/jiMX4QAAAAoBAAAPAAAAZHJzL2Rvd25yZXYueG1sTI9NT8MwDIbv&#10;SPyHyEhc0JaOsnUrTSeE+JC4sW4gbllj2orGqZqsLf8ec4Kj7UevnzfbTrYVA/a+caRgMY9AIJXO&#10;NFQp2BePszUIHzQZ3TpCBd/oYZufn2U6NW6kVxx2oRIcQj7VCuoQulRKX9ZotZ+7Dolvn663OvDY&#10;V9L0euRw28rrKFpJqxviD7Xu8L7G8mt3sgo+rqr3Fz89HcZ4GXcPz0ORvJlCqcuL6e4WRMAp/MHw&#10;q8/qkLPT0Z3IeNEqmMXJilEFN2uuwMAmWfDiyORyE4HMM/m/Qv4DAAD//wMAUEsBAi0AFAAGAAgA&#10;AAAhALaDOJL+AAAA4QEAABMAAAAAAAAAAAAAAAAAAAAAAFtDb250ZW50X1R5cGVzXS54bWxQSwEC&#10;LQAUAAYACAAAACEAOP0h/9YAAACUAQAACwAAAAAAAAAAAAAAAAAvAQAAX3JlbHMvLnJlbHNQSwEC&#10;LQAUAAYACAAAACEAHDU2Po8CAACSBQAADgAAAAAAAAAAAAAAAAAuAgAAZHJzL2Uyb0RvYy54bWxQ&#10;SwECLQAUAAYACAAAACEAf44jF+EAAAAKAQAADwAAAAAAAAAAAAAAAADpBAAAZHJzL2Rvd25yZXYu&#10;eG1sUEsFBgAAAAAEAAQA8wAAAPcFAAAAAA==&#10;" fillcolor="white [3201]" stroked="f" strokeweight=".5pt">
                <v:textbox>
                  <w:txbxContent>
                    <w:p w:rsidR="00A85D0D" w:rsidRDefault="00A85D0D"/>
                  </w:txbxContent>
                </v:textbox>
              </v:shape>
            </w:pict>
          </mc:Fallback>
        </mc:AlternateContent>
      </w:r>
    </w:p>
    <w:p w:rsidR="008F3784" w:rsidRDefault="008F3784" w:rsidP="00A142BD">
      <w:pPr>
        <w:pBdr>
          <w:bottom w:val="dotted" w:sz="24" w:space="0" w:color="auto"/>
        </w:pBdr>
        <w:jc w:val="center"/>
        <w:rPr>
          <w:rFonts w:ascii="TH SarabunIT๙" w:hAnsi="TH SarabunIT๙" w:cs="TH SarabunIT๙"/>
          <w:sz w:val="32"/>
          <w:szCs w:val="32"/>
        </w:rPr>
      </w:pPr>
    </w:p>
    <w:p w:rsidR="00C8052F" w:rsidRDefault="00C8052F" w:rsidP="00C8052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612C" w:rsidRDefault="00C8052F" w:rsidP="00C8052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-1-</w:t>
      </w:r>
    </w:p>
    <w:p w:rsidR="002C612C" w:rsidRDefault="002C612C" w:rsidP="00571349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C612C" w:rsidRDefault="002C612C" w:rsidP="00571349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142BD" w:rsidRDefault="00571349" w:rsidP="00571349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71349"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เริ่มประชุมเวลา 10.00 นาฬิกา</w:t>
      </w:r>
      <w:r w:rsidR="00A142BD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D545F" wp14:editId="3C8A91CF">
                <wp:simplePos x="0" y="0"/>
                <wp:positionH relativeFrom="column">
                  <wp:posOffset>-244699</wp:posOffset>
                </wp:positionH>
                <wp:positionV relativeFrom="paragraph">
                  <wp:posOffset>341817</wp:posOffset>
                </wp:positionV>
                <wp:extent cx="1524000" cy="96591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6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2BD" w:rsidRPr="004202A8" w:rsidRDefault="00A142BD" w:rsidP="00C1689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</w:t>
                            </w:r>
                            <w:proofErr w:type="spellStart"/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ต.ท</w:t>
                            </w:r>
                            <w:proofErr w:type="spellEnd"/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.ภาษิต  </w:t>
                            </w:r>
                            <w:proofErr w:type="spellStart"/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บัววรรณ์</w:t>
                            </w:r>
                            <w:proofErr w:type="spellEnd"/>
                          </w:p>
                          <w:p w:rsidR="00A142BD" w:rsidRPr="004202A8" w:rsidRDefault="00A142BD" w:rsidP="00C1689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.บ้านหาด</w:t>
                            </w:r>
                          </w:p>
                          <w:p w:rsidR="00A142BD" w:rsidRPr="004202A8" w:rsidRDefault="00A142BD" w:rsidP="00C1689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202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เลขานุการสภา</w:t>
                            </w:r>
                            <w:r w:rsidR="00E50CB6"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  <w:r w:rsidRPr="004202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26.9pt;width:120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y6gwIAAA8FAAAOAAAAZHJzL2Uyb0RvYy54bWysVNuO2yAQfa/Uf0C8Z32RnY2tdVZ7aapK&#10;24u02w8ggGNUDBRI7G3Vf++Ak2zSqlJVNQ8EPMOZMzNnuLoee4l23DqhVYOzixQjrqhmQm0a/Plp&#10;NVtg5DxRjEiteIOfucPXy9evrgZT81x3WjJuEYAoVw+mwZ33pk4SRzveE3ehDVdgbLXtiYej3STM&#10;kgHQe5nkaTpPBm2ZsZpy5+Dr/WTEy4jftpz6j23ruEeywcDNx9XGdR3WZHlF6o0lphN0T4P8A4ue&#10;CAVBj1D3xBO0teI3qF5Qq51u/QXVfaLbVlAec4BssvSXbB47YnjMBYrjzLFM7v/B0g+7TxYJ1uAc&#10;I0V6aNETHz261SPKQ3UG42pwejTg5kf4DF2OmTrzoOkXh5S+64ja8Btr9dBxwoBdFm4mJ1cnHBdA&#10;1sN7zSAM2XodgcbW9qF0UAwE6NCl52NnAhUaQpZ5kaZgomCr5mWVlTEEqQ+3jXX+Ldc9CpsGW+h8&#10;RCe7B+cDG1IfXEIwp6VgKyFlPNjN+k5atCOgklX87dHP3KQKzkqHaxPi9AVIQoxgC3Rj179XGRC+&#10;zavZar64nBWropxVl+lilmbVbTVPi6q4X/0IBLOi7gRjXD0IxQ8KzIq/6/B+FibtRA2iAepT5uXU&#10;oj8mCbUM5ZyyOEuyFx4GUoq+wYujE6lDY98oBhdI7YmQ0z45px+rDDU4/MeqRBmEzk8a8ON6BJSg&#10;jbVmzyAIq6Ff0Fp4RWDTafsNowEmssHu65ZYjpF8p0BUVVYUYYTjoSgvczjYU8v61EIUBagGe4ym&#10;7Z2fxn5rrNh0EGmSsdI3IMRWRI28sNrLF6YuJrN/IcJYn56j18s7tvwJAAD//wMAUEsDBBQABgAI&#10;AAAAIQDbaU4i3wAAAAoBAAAPAAAAZHJzL2Rvd25yZXYueG1sTI/NbsJADITvlfoOKyP1UsEGaPhJ&#10;s0FtpVa9QnkAJzFJRNYbZRcS3r7m1N5sz2j8Tbobbauu1PvGsYH5LAJFXLiy4crA8edzugHlA3KJ&#10;rWMycCMPu+zxIcWkdAPv6XoIlZIQ9gkaqEPoEq19UZNFP3MdsWgn11sMsvaVLnscJNy2ehFFK22x&#10;YflQY0cfNRXnw8UaOH0Pz/F2yL/Ccb1/Wb1js87dzZinyfj2CirQGP7McMcXdMiEKXcXLr1qDUyX&#10;m1isBuKlVBDDIprLIb8P8RZ0lur/FbJfAAAA//8DAFBLAQItABQABgAIAAAAIQC2gziS/gAAAOEB&#10;AAATAAAAAAAAAAAAAAAAAAAAAABbQ29udGVudF9UeXBlc10ueG1sUEsBAi0AFAAGAAgAAAAhADj9&#10;If/WAAAAlAEAAAsAAAAAAAAAAAAAAAAALwEAAF9yZWxzLy5yZWxzUEsBAi0AFAAGAAgAAAAhAGIe&#10;vLqDAgAADwUAAA4AAAAAAAAAAAAAAAAALgIAAGRycy9lMm9Eb2MueG1sUEsBAi0AFAAGAAgAAAAh&#10;ANtpTiLfAAAACgEAAA8AAAAAAAAAAAAAAAAA3QQAAGRycy9kb3ducmV2LnhtbFBLBQYAAAAABAAE&#10;APMAAADpBQAAAAA=&#10;" stroked="f">
                <v:textbox>
                  <w:txbxContent>
                    <w:p w:rsidR="00A142BD" w:rsidRPr="004202A8" w:rsidRDefault="00A142BD" w:rsidP="00C16893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4202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</w:t>
                      </w:r>
                      <w:proofErr w:type="spellStart"/>
                      <w:r w:rsidRPr="004202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ต.ท</w:t>
                      </w:r>
                      <w:proofErr w:type="spellEnd"/>
                      <w:r w:rsidRPr="004202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.ภาษิต  </w:t>
                      </w:r>
                      <w:proofErr w:type="spellStart"/>
                      <w:r w:rsidRPr="004202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บัววรรณ์</w:t>
                      </w:r>
                      <w:proofErr w:type="spellEnd"/>
                    </w:p>
                    <w:p w:rsidR="00A142BD" w:rsidRPr="004202A8" w:rsidRDefault="00A142BD" w:rsidP="00C1689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202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ปลัด </w:t>
                      </w:r>
                      <w:proofErr w:type="spellStart"/>
                      <w:r w:rsidRPr="004202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4202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.บ้านหาด</w:t>
                      </w:r>
                    </w:p>
                    <w:p w:rsidR="00A142BD" w:rsidRPr="004202A8" w:rsidRDefault="00A142BD" w:rsidP="00C16893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4202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เลขานุการสภา</w:t>
                      </w:r>
                      <w:r w:rsidR="00E50CB6" w:rsidRPr="004202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</w:t>
                      </w:r>
                      <w:r w:rsidRPr="004202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142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88F1D" wp14:editId="02670802">
                <wp:simplePos x="0" y="0"/>
                <wp:positionH relativeFrom="column">
                  <wp:posOffset>-180975</wp:posOffset>
                </wp:positionH>
                <wp:positionV relativeFrom="paragraph">
                  <wp:posOffset>203835</wp:posOffset>
                </wp:positionV>
                <wp:extent cx="6400800" cy="908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2BD" w:rsidRDefault="00A142BD" w:rsidP="00A14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4.25pt;margin-top:16.05pt;width:7in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MCgwIAABUFAAAOAAAAZHJzL2Uyb0RvYy54bWysVNuO2yAQfa/Uf0C8Z21HTja21lntpakq&#10;bS/Sbj+AAI5RbYYCib2t9t874GTXvTxUVf2AgRkOZ+bMcHE5dC05SOsU6IpmZyklUnMQSu8q+vlh&#10;M1tR4jzTgrWgZUUfpaOX69evLnpTyjk00AppCYJoV/amoo33pkwSxxvZMXcGRmo01mA75nFpd4mw&#10;rEf0rk3mabpMerDCWODSOdy9HY10HfHrWnL/sa6d9KStKHLzcbRx3IYxWV+wcmeZaRQ/0mD/wKJj&#10;SuOlz1C3zDOyt+o3qE5xCw5qf8ahS6CuFZcxBowmS3+J5r5hRsZYMDnOPKfJ/T9Y/uHwyRIlUDtK&#10;NOtQogc5eHINA8lCdnrjSnS6N+jmB9wOniFSZ+6Af3FEw03D9E5eWQt9I5lAdvFkMjk64rgAsu3f&#10;g8Br2N5DBBpq2wVATAZBdFTp8VmZQIXj5jJP01WKJo62AqeLwC1h5emwsc6/ldCRMKmoReEjODvc&#10;OT+6nlwieWiV2Ki2jQu72960lhwYFskmfkd0N3VrdXDWEI6NiOMOcsQ7gi2wjaJ/L7J5nl7Pi9lm&#10;uTqf5Zt8MSvO09UszYrrYpnmRX67eQoEs7xslBBS3yktTwWY5X8n8LEVxtKJJUh6TM9ivhgVmrJ3&#10;0yDT+P0pyE557MdWdRXFfOMXnFgZdH2jRZx7ptpxnvxMPwqCOTj9Y1ZiFQThxxLww3Y4lhuChQrZ&#10;gnjEsrCAsqHA+JbgpAH7jZIe+7Ki7uueWUlJ+05jaRVZnodGjot8cT7HhZ1atlML0xyhKuopGac3&#10;fmz+vbFq1+BNYzFruMJyrFUslRdWGElYYO/FmI7vRGju6Tp6vbxm6x8AAAD//wMAUEsDBBQABgAI&#10;AAAAIQBypBL73gAAAAkBAAAPAAAAZHJzL2Rvd25yZXYueG1sTI/BboMwDIbvk/YOkSftMrWhjEKh&#10;mGqbtGnXdn0AAymgkgSRtNC3n3daj7Y//f7+fDfrXlzV6DprEFbLAIQyla070yAcfz4XGxDOk6mp&#10;t0Yh3JSDXfH4kFNW28ns1fXgG8EhxmWE0Ho/ZFK6qlWa3NIOyvDtZEdNnsexkfVIE4frXoZBEEtN&#10;neEPLQ3qo1XV+XDRCKfv6WWdTuWXPyb7KH6nLintDfH5aX7bgvBq9v8w/OmzOhTsVNqLqZ3oERbh&#10;Zs0owmu4AsFAmqS8KBGiOAJZ5PK+QfELAAD//wMAUEsBAi0AFAAGAAgAAAAhALaDOJL+AAAA4QEA&#10;ABMAAAAAAAAAAAAAAAAAAAAAAFtDb250ZW50X1R5cGVzXS54bWxQSwECLQAUAAYACAAAACEAOP0h&#10;/9YAAACUAQAACwAAAAAAAAAAAAAAAAAvAQAAX3JlbHMvLnJlbHNQSwECLQAUAAYACAAAACEA+cYz&#10;AoMCAAAVBQAADgAAAAAAAAAAAAAAAAAuAgAAZHJzL2Uyb0RvYy54bWxQSwECLQAUAAYACAAAACEA&#10;cqQS+94AAAAJAQAADwAAAAAAAAAAAAAAAADdBAAAZHJzL2Rvd25yZXYueG1sUEsFBgAAAAAEAAQA&#10;8wAAAOgFAAAAAA==&#10;" stroked="f">
                <v:textbox>
                  <w:txbxContent>
                    <w:p w:rsidR="00A142BD" w:rsidRDefault="00A142BD" w:rsidP="00A142BD"/>
                  </w:txbxContent>
                </v:textbox>
              </v:shape>
            </w:pict>
          </mc:Fallback>
        </mc:AlternateContent>
      </w:r>
    </w:p>
    <w:p w:rsidR="007D69F8" w:rsidRPr="007D69F8" w:rsidRDefault="007D69F8" w:rsidP="00571349">
      <w:pPr>
        <w:spacing w:after="0" w:line="240" w:lineRule="auto"/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F25379" w:rsidRDefault="00A142BD" w:rsidP="008F37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/>
          <w:sz w:val="32"/>
          <w:szCs w:val="32"/>
          <w:cs/>
        </w:rPr>
        <w:tab/>
      </w:r>
      <w:r w:rsidR="00F25379">
        <w:rPr>
          <w:rFonts w:ascii="TH SarabunIT๙" w:hAnsi="TH SarabunIT๙" w:cs="TH SarabunIT๙"/>
          <w:sz w:val="32"/>
          <w:szCs w:val="32"/>
        </w:rPr>
        <w:tab/>
      </w:r>
      <w:r w:rsidRPr="00A83E64">
        <w:rPr>
          <w:rFonts w:ascii="TH SarabunIT๙" w:hAnsi="TH SarabunIT๙" w:cs="TH SarabunIT๙"/>
          <w:sz w:val="32"/>
          <w:szCs w:val="32"/>
        </w:rPr>
        <w:t xml:space="preserve">: </w:t>
      </w:r>
      <w:proofErr w:type="gramStart"/>
      <w:r w:rsidRPr="00A83E64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 w:rsidR="008F3784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  คณะผู้บริหาร</w:t>
      </w:r>
      <w:proofErr w:type="gramEnd"/>
      <w:r w:rsidRPr="00A83E64">
        <w:rPr>
          <w:rFonts w:ascii="TH SarabunIT๙" w:hAnsi="TH SarabunIT๙" w:cs="TH SarabunIT๙"/>
          <w:sz w:val="32"/>
          <w:szCs w:val="32"/>
          <w:cs/>
        </w:rPr>
        <w:t xml:space="preserve">  สมาชิกสภา</w:t>
      </w:r>
      <w:r w:rsidR="008F3784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>บัดนี้สมาชิกสภา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A83E64">
        <w:rPr>
          <w:rFonts w:ascii="TH SarabunIT๙" w:hAnsi="TH SarabunIT๙" w:cs="TH SarabunIT๙"/>
          <w:sz w:val="32"/>
          <w:szCs w:val="32"/>
          <w:cs/>
        </w:rPr>
        <w:t>ได้มา</w:t>
      </w:r>
      <w:r w:rsidR="00F25379">
        <w:rPr>
          <w:rFonts w:ascii="TH SarabunIT๙" w:hAnsi="TH SarabunIT๙" w:cs="TH SarabunIT๙"/>
          <w:sz w:val="32"/>
          <w:szCs w:val="32"/>
        </w:rPr>
        <w:tab/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/>
          <w:sz w:val="32"/>
          <w:szCs w:val="32"/>
          <w:cs/>
        </w:rPr>
        <w:t>ครบองค์ประชุมแล้ว ขอเรียนเชิญประธานสภา</w:t>
      </w:r>
      <w:r w:rsidR="008F378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A83E64">
        <w:rPr>
          <w:rFonts w:ascii="TH SarabunIT๙" w:hAnsi="TH SarabunIT๙" w:cs="TH SarabunIT๙"/>
          <w:sz w:val="32"/>
          <w:szCs w:val="32"/>
          <w:cs/>
        </w:rPr>
        <w:t>เปิดการประชุมสภา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142BD" w:rsidRDefault="00F25379" w:rsidP="008F3784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142BD" w:rsidRPr="00A83E64">
        <w:rPr>
          <w:rFonts w:ascii="TH SarabunIT๙" w:hAnsi="TH SarabunIT๙" w:cs="TH SarabunIT๙"/>
          <w:sz w:val="32"/>
          <w:szCs w:val="32"/>
          <w:cs/>
        </w:rPr>
        <w:t>ย</w:t>
      </w:r>
      <w:r w:rsidR="00A142BD" w:rsidRPr="00A83E64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142BD"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="00A142BD"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="00A142BD" w:rsidRPr="00A83E64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8F378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142BD" w:rsidRPr="00A83E6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</w:t>
      </w:r>
      <w:r w:rsidR="00A142BD" w:rsidRPr="00A83E64">
        <w:rPr>
          <w:rFonts w:ascii="TH SarabunIT๙" w:hAnsi="TH SarabunIT๙" w:cs="TH SarabunIT๙"/>
          <w:sz w:val="32"/>
          <w:szCs w:val="32"/>
          <w:cs/>
        </w:rPr>
        <w:t>.ศ. ๒๕</w:t>
      </w:r>
      <w:r w:rsidR="00A142BD" w:rsidRPr="00A83E6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142BD" w:rsidRPr="00A83E64">
        <w:rPr>
          <w:rFonts w:ascii="TH SarabunIT๙" w:hAnsi="TH SarabunIT๙" w:cs="TH SarabunIT๙"/>
          <w:sz w:val="32"/>
          <w:szCs w:val="32"/>
          <w:cs/>
        </w:rPr>
        <w:t>๕</w:t>
      </w:r>
      <w:r w:rsidR="00A142BD" w:rsidRPr="00A83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2BD" w:rsidRPr="00A83E64">
        <w:rPr>
          <w:rFonts w:ascii="TH SarabunIT๙" w:hAnsi="TH SarabunIT๙" w:cs="TH SarabunIT๙"/>
          <w:sz w:val="32"/>
          <w:szCs w:val="32"/>
          <w:cs/>
        </w:rPr>
        <w:t>ขอ</w:t>
      </w:r>
      <w:r w:rsidR="00A142BD" w:rsidRPr="00A83E64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A142BD" w:rsidRPr="00A83E64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17637F" w:rsidRPr="00386A08" w:rsidRDefault="0017637F" w:rsidP="00386A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53699" w:rsidRPr="0056159F" w:rsidRDefault="00753699" w:rsidP="0075369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C168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55C51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53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159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26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07EC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56159F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507ECD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56159F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507ECD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 w:rsidRPr="0056159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</w:p>
    <w:p w:rsidR="00FB0F1F" w:rsidRPr="00F25379" w:rsidRDefault="00F25379" w:rsidP="00F2537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753699" w:rsidRPr="0056159F" w:rsidRDefault="005B2C43" w:rsidP="0075369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940A4" wp14:editId="2151C7A5">
                <wp:simplePos x="0" y="0"/>
                <wp:positionH relativeFrom="column">
                  <wp:posOffset>-356324</wp:posOffset>
                </wp:positionH>
                <wp:positionV relativeFrom="paragraph">
                  <wp:posOffset>337820</wp:posOffset>
                </wp:positionV>
                <wp:extent cx="1797050" cy="5651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C43" w:rsidRPr="00D16D5A" w:rsidRDefault="005B2C43" w:rsidP="00F667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05pt;margin-top:26.6pt;width:141.5pt;height: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XIiwIAAJEFAAAOAAAAZHJzL2Uyb0RvYy54bWysVN9P2zAQfp+0/8Hy+0gLFEZFijoQ0yQE&#10;aDDx7Do2jWb7PNtt0v313DlJ2zFemPaSnH3f3fm++3F+0VrD1irEGlzJxwcjzpSTUNXuueQ/Hq8/&#10;feYsJuEqYcCpkm9U5Bezjx/OGz9Vh7AEU6nA0ImL08aXfJmSnxZFlEtlRTwArxwqNQQrEh7Dc1EF&#10;0aB3a4rD0eikaCBUPoBUMeLtVafks+xfayXTndZRJWZKjm9L+Rvyd0HfYnYups9B+GUt+2eIf3iF&#10;FbXDoFtXVyIJtgr1X65sLQNE0OlAgi1A61qqnANmMx69yuZhKbzKuSA50W9piv/Prbxd3wdWVyWf&#10;cOaExRI9qjaxL9CyCbHT+DhF0INHWGrxGqs83Ee8pKRbHSz9MR2GeuR5s+WWnEkyOj07HU1QJVE3&#10;OZmMUUb3xc7ah5i+KrCMhJIHrF2mVKxvYuqgA4SCRTB1dV0bkw/UL+rSBLYWWGmT8hvR+R8o41hT&#10;8pMjDE1GDsi882wc3ajcMX04yrzLMEtpYxRhjPuuNDKWE30jtpBSuW38jCaUxlDvMezxu1e9x7jL&#10;Ay1yZHBpa2xrByFnn0dsR1n1c6BMd3iszV7eJKZ20eZWORoaYAHVBvsiQDdX0cvrGot3I2K6FwEH&#10;CeuNyyHd4UcbQPKhlzhbQvj91j3hsb9Ry1mDg1ny+GslguLMfHPY+Wfj42Oa5Hw4npwe4iHsaxb7&#10;Greyl4AdMcY15GUWCZ/MIOoA9gl3yJyioko4ibFLngbxMnXrAneQVPN5BuHsepFu3IOX5JpYptZ8&#10;bJ9E8H3/Juz8WxhGWExftXGHJUsH81UCXeceJ547Vnv+ce7zlPQ7ihbL/jmjdpt09gIAAP//AwBQ&#10;SwMEFAAGAAgAAAAhAA6VkiHiAAAACgEAAA8AAABkcnMvZG93bnJldi54bWxMj8tOwzAQRfdI/IM1&#10;SGxQ69QhgYY4FUI8pO5oeKg7NzZJRDyOYjcJf8+wKsvRPbr3TL6ZbcdGM/jWoYTVMgJmsHK6xVrC&#10;W/m0uAXmg0KtOodGwo/xsCnOz3KVaTfhqxl3oWZUgj5TEpoQ+oxzXzXGKr90vUHKvtxgVaBzqLke&#10;1ETltuMiilJuVYu00KjePDSm+t4drYT9Vf259fPz+xQncf/4MpY3H7qU8vJivr8DFswcTjD86ZM6&#10;FOR0cEfUnnUSFkm6IlRCEgtgBAiRroEdiLwWAniR8/8vFL8AAAD//wMAUEsBAi0AFAAGAAgAAAAh&#10;ALaDOJL+AAAA4QEAABMAAAAAAAAAAAAAAAAAAAAAAFtDb250ZW50X1R5cGVzXS54bWxQSwECLQAU&#10;AAYACAAAACEAOP0h/9YAAACUAQAACwAAAAAAAAAAAAAAAAAvAQAAX3JlbHMvLnJlbHNQSwECLQAU&#10;AAYACAAAACEAl7TlyIsCAACRBQAADgAAAAAAAAAAAAAAAAAuAgAAZHJzL2Uyb0RvYy54bWxQSwEC&#10;LQAUAAYACAAAACEADpWSIeIAAAAKAQAADwAAAAAAAAAAAAAAAADlBAAAZHJzL2Rvd25yZXYueG1s&#10;UEsFBgAAAAAEAAQA8wAAAPQFAAAAAA==&#10;" fillcolor="white [3201]" stroked="f" strokeweight=".5pt">
                <v:textbox>
                  <w:txbxContent>
                    <w:p w:rsidR="005B2C43" w:rsidRPr="00D16D5A" w:rsidRDefault="005B2C43" w:rsidP="00F6671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นายลำยอง  เรืองอร่ามประธานสภา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699" w:rsidRPr="005615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2 </w:t>
      </w:r>
      <w:r w:rsidR="00555C51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5C51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699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A25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53699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  <w:r w:rsidR="00753699" w:rsidRPr="005615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753699" w:rsidRPr="0056159F" w:rsidRDefault="00753699" w:rsidP="002A5B8E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56159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5C537F">
        <w:rPr>
          <w:rFonts w:ascii="TH SarabunIT๙" w:hAnsi="TH SarabunIT๙" w:cs="TH SarabunIT๙" w:hint="cs"/>
          <w:sz w:val="32"/>
          <w:szCs w:val="32"/>
          <w:cs/>
        </w:rPr>
        <w:t>ขอมติ</w:t>
      </w:r>
      <w:r w:rsidRPr="0056159F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รับรองรายงานการประชุมสภาองค์การบริหารส่วนตำบลบ้านหาด</w:t>
      </w:r>
      <w:r w:rsidR="002E68DE" w:rsidRPr="0056159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56159F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2E68DE" w:rsidRPr="0056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159F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2E68DE" w:rsidRPr="0056159F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56159F">
        <w:rPr>
          <w:rFonts w:ascii="TH SarabunIT๙" w:hAnsi="TH SarabunIT๙" w:cs="TH SarabunIT๙"/>
          <w:sz w:val="32"/>
          <w:szCs w:val="32"/>
          <w:cs/>
        </w:rPr>
        <w:t>ประจำปี พ.ศ.256</w:t>
      </w:r>
      <w:r w:rsidR="005C537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B2C43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Pr="0056159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C537F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56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0D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56159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C537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6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2C4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56159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B2C4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6159F">
        <w:rPr>
          <w:rFonts w:ascii="TH SarabunIT๙" w:hAnsi="TH SarabunIT๙" w:cs="TH SarabunIT๙"/>
          <w:sz w:val="32"/>
          <w:szCs w:val="32"/>
          <w:cs/>
        </w:rPr>
        <w:t>ท่านใดจะแก้ไขรายงานการประชุม หรือไม่</w:t>
      </w:r>
      <w:r w:rsidR="005B2C43">
        <w:rPr>
          <w:rFonts w:ascii="TH SarabunIT๙" w:hAnsi="TH SarabunIT๙" w:cs="TH SarabunIT๙"/>
          <w:sz w:val="32"/>
          <w:szCs w:val="32"/>
        </w:rPr>
        <w:t xml:space="preserve"> </w:t>
      </w:r>
      <w:r w:rsidR="005B2C43">
        <w:rPr>
          <w:rFonts w:ascii="TH SarabunIT๙" w:hAnsi="TH SarabunIT๙" w:cs="TH SarabunIT๙" w:hint="cs"/>
          <w:sz w:val="32"/>
          <w:szCs w:val="32"/>
          <w:cs/>
        </w:rPr>
        <w:t>หากไม่มีขอมติที่ประชุมสภาฯ รับรอง</w:t>
      </w:r>
      <w:r w:rsidR="00B748B6">
        <w:rPr>
          <w:rFonts w:ascii="TH SarabunIT๙" w:hAnsi="TH SarabunIT๙" w:cs="TH SarabunIT๙" w:hint="cs"/>
          <w:sz w:val="32"/>
          <w:szCs w:val="32"/>
          <w:cs/>
        </w:rPr>
        <w:t>โดยการยกมือ</w:t>
      </w:r>
    </w:p>
    <w:p w:rsidR="00FB0F1F" w:rsidRDefault="00FB0F1F" w:rsidP="00FB0F1F">
      <w:pPr>
        <w:spacing w:after="0"/>
        <w:ind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มติที่ประชุมสภา</w:t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3987" w:rsidRPr="0056159F">
        <w:rPr>
          <w:rFonts w:ascii="TH SarabunIT๙" w:hAnsi="TH SarabunIT๙" w:cs="TH SarabunIT๙"/>
          <w:sz w:val="32"/>
          <w:szCs w:val="32"/>
          <w:cs/>
        </w:rPr>
        <w:tab/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>ที่ประชุมสภา</w:t>
      </w:r>
      <w:r w:rsidR="00132A7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มีมติรับรองรายงานการประชุมสภาสมัยประชุมสามัญ</w:t>
      </w:r>
      <w:r w:rsidR="001A3987" w:rsidRPr="0056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1A3987" w:rsidRPr="0056159F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</w:p>
    <w:p w:rsidR="00753699" w:rsidRDefault="00FB0F1F" w:rsidP="00FB0F1F">
      <w:pPr>
        <w:spacing w:after="0"/>
        <w:ind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>พ.ศ.256</w:t>
      </w:r>
      <w:r w:rsidR="00132A7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A3987" w:rsidRPr="0056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132A71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2A7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32A71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3A25E1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B662E">
        <w:rPr>
          <w:rFonts w:ascii="TH SarabunIT๙" w:hAnsi="TH SarabunIT๙" w:cs="TH SarabunIT๙" w:hint="cs"/>
          <w:sz w:val="32"/>
          <w:szCs w:val="32"/>
          <w:cs/>
        </w:rPr>
        <w:t>เสียง...</w:t>
      </w:r>
      <w:r w:rsidR="00BC091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B662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A25E1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DD2BFC" w:rsidRPr="0056159F" w:rsidRDefault="00DD2BFC" w:rsidP="00FB0F1F">
      <w:pPr>
        <w:spacing w:after="0"/>
        <w:ind w:hanging="2880"/>
        <w:rPr>
          <w:rFonts w:ascii="TH SarabunIT๙" w:hAnsi="TH SarabunIT๙" w:cs="TH SarabunIT๙"/>
          <w:sz w:val="32"/>
          <w:szCs w:val="32"/>
        </w:rPr>
      </w:pPr>
    </w:p>
    <w:p w:rsidR="00753699" w:rsidRPr="0056159F" w:rsidRDefault="00753699" w:rsidP="00753699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3 </w:t>
      </w:r>
      <w:r w:rsidR="00EB62C0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62C0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7E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56159F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  <w:r w:rsidRPr="005615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753699" w:rsidRDefault="00753699" w:rsidP="0075369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56159F">
        <w:rPr>
          <w:rFonts w:ascii="TH SarabunIT๙" w:hAnsi="TH SarabunIT๙" w:cs="TH SarabunIT๙"/>
          <w:sz w:val="32"/>
          <w:szCs w:val="32"/>
          <w:cs/>
        </w:rPr>
        <w:tab/>
      </w:r>
      <w:r w:rsidR="00EB62C0" w:rsidRPr="0056159F">
        <w:rPr>
          <w:rFonts w:ascii="TH SarabunIT๙" w:hAnsi="TH SarabunIT๙" w:cs="TH SarabunIT๙"/>
          <w:sz w:val="32"/>
          <w:szCs w:val="32"/>
          <w:cs/>
        </w:rPr>
        <w:tab/>
      </w:r>
      <w:r w:rsidR="00EB62C0" w:rsidRPr="0056159F">
        <w:rPr>
          <w:rFonts w:ascii="TH SarabunIT๙" w:hAnsi="TH SarabunIT๙" w:cs="TH SarabunIT๙"/>
          <w:sz w:val="32"/>
          <w:szCs w:val="32"/>
          <w:cs/>
        </w:rPr>
        <w:tab/>
      </w:r>
      <w:r w:rsidRPr="0056159F">
        <w:rPr>
          <w:rFonts w:ascii="TH SarabunIT๙" w:hAnsi="TH SarabunIT๙" w:cs="TH SarabunIT๙"/>
          <w:sz w:val="32"/>
          <w:szCs w:val="32"/>
          <w:cs/>
        </w:rPr>
        <w:t>- ไม่มี</w:t>
      </w:r>
    </w:p>
    <w:p w:rsidR="00B85568" w:rsidRDefault="00B85568" w:rsidP="00753699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9379FC" w:rsidRPr="0056159F" w:rsidRDefault="009379FC" w:rsidP="009379F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="00EB62C0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EB62C0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4A756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ที่เสนอใหม่</w:t>
      </w:r>
    </w:p>
    <w:p w:rsidR="00EB62C0" w:rsidRPr="0056159F" w:rsidRDefault="00B85568" w:rsidP="00EB62C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AEE11" wp14:editId="51EBB3ED">
                <wp:simplePos x="0" y="0"/>
                <wp:positionH relativeFrom="column">
                  <wp:posOffset>-383540</wp:posOffset>
                </wp:positionH>
                <wp:positionV relativeFrom="paragraph">
                  <wp:posOffset>32296</wp:posOffset>
                </wp:positionV>
                <wp:extent cx="1797050" cy="5651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568" w:rsidRPr="00D16D5A" w:rsidRDefault="00B85568" w:rsidP="00B855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0.2pt;margin-top:2.55pt;width:141.5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nDiwIAAJEFAAAOAAAAZHJzL2Uyb0RvYy54bWysVEtv2zAMvg/YfxB0X510TR9BnSJr0WFA&#10;0RZrh54VWWqMSaImKbGzX19StpOs66XDLjYlfiTFj4/zi9YatlYh1uBKPj4YcaachKp2zyX/8Xj9&#10;6ZSzmISrhAGnSr5RkV/MPn44b/xUHcISTKUCQycuThtf8mVKfloUUS6VFfEAvHKo1BCsSHgMz0UV&#10;RIPerSkOR6PjooFQ+QBSxYi3V52Sz7J/rZVMd1pHlZgpOb4t5W/I3wV9i9m5mD4H4Ze17J8h/uEV&#10;VtQOg25dXYkk2CrUf7mytQwQQacDCbYArWupcg6YzXj0KpuHpfAq54LkRL+lKf4/t/J2fR9YXZUc&#10;C+WExRI9qjaxL9CyU2Kn8XGKoAePsNTiNVZ5uI94SUm3Olj6YzoM9cjzZsstOZNkdHJ2MpqgSqJu&#10;cjwZo4zui521DzF9VWAZCSUPWLtMqVjfxNRBBwgFi2Dq6ro2Jh+oX9SlCWwtsNIm5Tei8z9QxrGm&#10;5MefMTQZOSDzzrNxdKNyx/ThKPMuwyyljVGEMe670shYTvSN2EJK5bbxM5pQGkO9x7DH7171HuMu&#10;D7TIkcGlrbGtHYScfR6xHWXVz4Ey3eGxNnt5k5jaRZtbZTI0wAKqDfZFgG6uopfXNRbvRsR0LwIO&#10;EtYbl0O6w482gORDL3G2hPD7rXvCY3+jlrMGB7Pk8ddKBMWZ+eaw88/GR0c0yflwNDk5xEPY1yz2&#10;NW5lLwE7YoxryMssEj6ZQdQB7BPukDlFRZVwEmOXPA3iZerWBe4gqebzDMLZ9SLduAcvyTWxTK35&#10;2D6J4Pv+Tdj5tzCMsJi+auMOS5YO5qsEus49Tjx3rPb849znKel3FC2W/XNG7Tbp7AUAAP//AwBQ&#10;SwMEFAAGAAgAAAAhAAN24dfgAAAACAEAAA8AAABkcnMvZG93bnJldi54bWxMj09Pg0AUxO8mfofN&#10;M/Fi2gXaoiKPxhi1iTeLf+Jtyz6ByL4l7Bbw27ue9DiZycxv8u1sOjHS4FrLCPEyAkFcWd1yjfBS&#10;PiyuQDivWKvOMiF8k4NtcXqSq0zbiZ9p3PtahBJ2mUJovO8zKV3VkFFuaXvi4H3awSgf5FBLPagp&#10;lJtOJlGUSqNaDguN6umuoeprfzQIHxf1+5ObH1+n1WbV3+/G8vJNl4jnZ/PtDQhPs/8Lwy9+QIci&#10;MB3skbUTHcIijdYhirCJQQQ/SZIUxAHheh2DLHL5/0DxAwAA//8DAFBLAQItABQABgAIAAAAIQC2&#10;gziS/gAAAOEBAAATAAAAAAAAAAAAAAAAAAAAAABbQ29udGVudF9UeXBlc10ueG1sUEsBAi0AFAAG&#10;AAgAAAAhADj9If/WAAAAlAEAAAsAAAAAAAAAAAAAAAAALwEAAF9yZWxzLy5yZWxzUEsBAi0AFAAG&#10;AAgAAAAhAG/5ycOLAgAAkQUAAA4AAAAAAAAAAAAAAAAALgIAAGRycy9lMm9Eb2MueG1sUEsBAi0A&#10;FAAGAAgAAAAhAAN24dfgAAAACAEAAA8AAAAAAAAAAAAAAAAA5QQAAGRycy9kb3ducmV2LnhtbFBL&#10;BQYAAAAABAAEAPMAAADyBQAAAAA=&#10;" fillcolor="white [3201]" stroked="f" strokeweight=".5pt">
                <v:textbox>
                  <w:txbxContent>
                    <w:p w:rsidR="00B85568" w:rsidRPr="00D16D5A" w:rsidRDefault="00B85568" w:rsidP="00B8556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นายลำยอง  เรืองอร่ามประธานสภา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79FC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4.1</w:t>
      </w:r>
      <w:r w:rsidR="00FA016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379FC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การพิจารณาร่างข้อบัญญัติงบประมาณรายจ่ายประจำปี</w:t>
      </w:r>
    </w:p>
    <w:p w:rsidR="009379FC" w:rsidRPr="0056159F" w:rsidRDefault="009379FC" w:rsidP="00EB62C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งบประมาณ </w:t>
      </w:r>
      <w:r w:rsidR="0080140B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256</w:t>
      </w:r>
      <w:r w:rsidR="00555E1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:rsidR="008A21F5" w:rsidRDefault="009379FC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>- ด้วยนายกองค์การบริหารส่วนตำบล</w:t>
      </w:r>
      <w:r w:rsidR="002B1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32D8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ได้เสนอร่างข้อบัญญัติงบประมาณรายจ่ายประจำปีงบประมาณ พ.ศ.256</w:t>
      </w:r>
      <w:r w:rsidR="002B1109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ให้สภาองค์การบริหารส่วนตำบลพิจารณาเห็นชอบ ตามพระราชบัญญัติสภาตำบลและองค์การบริหารส่วนตำบล พ.ศ.2537 </w:t>
      </w:r>
      <w:r w:rsidR="002B1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แก้ไขเพิ่มเติมถึง (ฉบับที่ 2) พ.ศ. 2554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</w:t>
      </w:r>
    </w:p>
    <w:p w:rsidR="008A21F5" w:rsidRDefault="008A21F5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</w:p>
    <w:p w:rsidR="008A21F5" w:rsidRDefault="008A21F5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</w:p>
    <w:p w:rsidR="008A21F5" w:rsidRDefault="008A21F5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</w:p>
    <w:p w:rsidR="004D602C" w:rsidRDefault="004D602C" w:rsidP="00522A95">
      <w:pPr>
        <w:spacing w:after="0" w:line="240" w:lineRule="auto"/>
        <w:ind w:left="2880" w:hanging="288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45D94" w:rsidRDefault="00145D94" w:rsidP="004D602C">
      <w:pPr>
        <w:spacing w:after="0" w:line="240" w:lineRule="auto"/>
        <w:ind w:left="2880" w:hanging="288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612C" w:rsidRDefault="002C612C" w:rsidP="004D602C">
      <w:pPr>
        <w:spacing w:after="0" w:line="240" w:lineRule="auto"/>
        <w:ind w:left="2880" w:hanging="288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612C" w:rsidRDefault="002C612C" w:rsidP="004D602C">
      <w:pPr>
        <w:spacing w:after="0" w:line="240" w:lineRule="auto"/>
        <w:ind w:left="2880" w:hanging="288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612C" w:rsidRDefault="002C612C" w:rsidP="004D602C">
      <w:pPr>
        <w:spacing w:after="0" w:line="240" w:lineRule="auto"/>
        <w:ind w:left="2880" w:hanging="288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A21F5" w:rsidRDefault="00145D94" w:rsidP="004D602C">
      <w:pPr>
        <w:spacing w:after="0" w:line="240" w:lineRule="auto"/>
        <w:ind w:left="2880" w:hanging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 w:rsidR="00522A95">
        <w:rPr>
          <w:rFonts w:ascii="TH SarabunIT๙" w:eastAsia="Times New Roman" w:hAnsi="TH SarabunIT๙" w:cs="TH SarabunIT๙"/>
          <w:sz w:val="32"/>
          <w:szCs w:val="32"/>
        </w:rPr>
        <w:t>2-</w:t>
      </w:r>
    </w:p>
    <w:p w:rsidR="00152B45" w:rsidRDefault="00152B45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</w:p>
    <w:p w:rsidR="00FA016E" w:rsidRDefault="009379FC" w:rsidP="008A21F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ระเบียบกระทรวงมหาดไทยว่าด้วยวิธีการงบประมาณขององค์การบริหารส่วนตำบล พ.ศ.25</w:t>
      </w:r>
      <w:r w:rsidR="002B1109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การพิจารณาร่างข้อบัญญัติงบประมาณรายจ่าย ตามระเบียบกระทรวงมหาดไทยว่าด้วยการประชุมสภาท้องถิ่น พ.ศ.25</w:t>
      </w:r>
      <w:r w:rsidR="002B1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37 แก้ไขเพิ่มเติมถึง (ฉบับที่ 2) พ.ศ. 2554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CD4B23" w:rsidRPr="00DE6198" w:rsidRDefault="00CD4B23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16"/>
          <w:szCs w:val="16"/>
        </w:rPr>
      </w:pPr>
    </w:p>
    <w:p w:rsidR="005F29DD" w:rsidRDefault="00FA016E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1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379FC" w:rsidRPr="0056159F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ข้อ 45 วรรคสาม</w:t>
      </w:r>
      <w:r w:rsidR="009379FC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กำหนดว่าร่างข้อบัญญัติงบประมาณจะพิจารณาสามวาระรวดเดียวไม่ได้ การพิจารณาร่างข้อบัญญัติงบประมาณมีการพิจารณา</w:t>
      </w:r>
      <w:r w:rsidR="009379FC" w:rsidRPr="005F29DD">
        <w:rPr>
          <w:rFonts w:ascii="TH SarabunIT๙" w:eastAsia="Times New Roman" w:hAnsi="TH SarabunIT๙" w:cs="TH SarabunIT๙"/>
          <w:sz w:val="32"/>
          <w:szCs w:val="32"/>
          <w:cs/>
        </w:rPr>
        <w:t>สามวาระ</w:t>
      </w:r>
      <w:r w:rsidR="009379FC" w:rsidRPr="00BB4A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250E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250E33" w:rsidRDefault="009379FC" w:rsidP="005F29DD">
      <w:pPr>
        <w:spacing w:after="0" w:line="240" w:lineRule="auto"/>
        <w:ind w:left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4A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วาระที่ 1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การรับหลักการร่างข้อบัญญัติ</w:t>
      </w:r>
      <w:r w:rsidRPr="00BB4A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250E33" w:rsidRDefault="009379FC" w:rsidP="005F29D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4A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วาระที่ 2 </w:t>
      </w:r>
      <w:r w:rsidRPr="00250E33">
        <w:rPr>
          <w:rFonts w:ascii="TH SarabunIT๙" w:eastAsia="Times New Roman" w:hAnsi="TH SarabunIT๙" w:cs="TH SarabunIT๙"/>
          <w:sz w:val="32"/>
          <w:szCs w:val="32"/>
          <w:cs/>
        </w:rPr>
        <w:t>การแปรญัตติ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ร่างข้อบัญญัติและการพิจารณา</w:t>
      </w:r>
    </w:p>
    <w:p w:rsidR="009379FC" w:rsidRPr="0056159F" w:rsidRDefault="009379FC" w:rsidP="00A57A6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4A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วาระที่ 3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การลงมติเห็นชอบให้ตราเป็นข้อบัญญัติงบประมาณ </w:t>
      </w:r>
    </w:p>
    <w:p w:rsidR="00EE5638" w:rsidRPr="0056159F" w:rsidRDefault="000D191B" w:rsidP="00D30A88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9CF3A" wp14:editId="710F9AC4">
                <wp:simplePos x="0" y="0"/>
                <wp:positionH relativeFrom="column">
                  <wp:posOffset>-424815</wp:posOffset>
                </wp:positionH>
                <wp:positionV relativeFrom="paragraph">
                  <wp:posOffset>217707</wp:posOffset>
                </wp:positionV>
                <wp:extent cx="1797050" cy="5651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91B" w:rsidRPr="00D16D5A" w:rsidRDefault="000D191B" w:rsidP="00B855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33.45pt;margin-top:17.15pt;width:141.5pt;height:4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UpiwIAAJMFAAAOAAAAZHJzL2Uyb0RvYy54bWysVFFPGzEMfp+0/xDlfVzLaBkVV9SBmCYh&#10;QIOJ5zSX0NNycZak7XW/fl9yvbZjvDDt5c6xP9vxF9vnF21j2Er5UJMt+fBowJmykqraPpf8++P1&#10;h0+chShsJQxZVfKNCvxi+v7d+dpN1DEtyFTKMwSxYbJ2JV/E6CZFEeRCNSIckVMWRk2+ERFH/1xU&#10;XqwRvTHF8WAwLtbkK+dJqhCgveqMfJrja61kvNM6qMhMyXG3mL8+f+fpW0zPxeTZC7eo5fYa4h9u&#10;0YjaIuku1JWIgi19/VeoppaeAul4JKkpSOtaqlwDqhkOXlTzsBBO5VpATnA7msL/CytvV/ee1RXe&#10;bsiZFQ3e6FG1kX2mlkEFftYuTAB7cADGFnpge32AMpXdat+kPwpisIPpzY7dFE0mp9Oz08EIJgnb&#10;aDwaQkb4Yu/tfIhfFDUsCSX3eL1MqljdhNhBe0hKFsjU1XVtTD6kjlGXxrOVwFubmO+I4H+gjGXr&#10;ko8/InVyspTcu8jGJo3KPbNNlyrvKsxS3BiVMMZ+Uxqc5UJfyS2kVHaXP6MTSiPVWxy3+P2t3uLc&#10;1QGPnJls3Dk3tSWfq89Dtqes+tFTpjs83uag7iTGdt7mZhn3DTCnaoO+8NRNVnDyusbj3YgQ74XH&#10;KOG9sR7iHT7aEMinrcTZgvyv1/QJjw6HlbM1RrPk4edSeMWZ+WrR+2fDk5M0y/lwMjo9xsEfWuaH&#10;FrtsLgkdgfbG7bKY8NH0ovbUPGGLzFJWmISVyF3y2IuXsVsY2EJSzWYZhOl1It7YBydT6MRyas3H&#10;9kl4t+3fiM6/pX6IxeRFG3fY5Glptoyk69zjieeO1S3/mPw8JdstlVbL4Tmj9rt0+hsAAP//AwBQ&#10;SwMEFAAGAAgAAAAhAKp/pmHhAAAACgEAAA8AAABkcnMvZG93bnJldi54bWxMj8FOwzAQRO9I/IO1&#10;lbig1kkMoYQ4FUJAJW40UMTNjbdJRLyOYjcJf485wXE1TzNv881sOjbi4FpLEuJVBAypsrqlWsJb&#10;+bRcA3NekVadJZTwjQ42xflZrjJtJ3rFcedrFkrIZUpC432fce6qBo1yK9sjhexoB6N8OIea60FN&#10;odx0PImilBvVUlhoVI8PDVZfu5OR8HlZf7y4+fl9Eteif9yO5c1el1JeLOb7O2AeZ/8Hw69+UIci&#10;OB3sibRjnYRlmt4GVIK4EsACkMRpDOwQyEQI4EXO/79Q/AAAAP//AwBQSwECLQAUAAYACAAAACEA&#10;toM4kv4AAADhAQAAEwAAAAAAAAAAAAAAAAAAAAAAW0NvbnRlbnRfVHlwZXNdLnhtbFBLAQItABQA&#10;BgAIAAAAIQA4/SH/1gAAAJQBAAALAAAAAAAAAAAAAAAAAC8BAABfcmVscy8ucmVsc1BLAQItABQA&#10;BgAIAAAAIQDlAZUpiwIAAJMFAAAOAAAAAAAAAAAAAAAAAC4CAABkcnMvZTJvRG9jLnhtbFBLAQIt&#10;ABQABgAIAAAAIQCqf6Zh4QAAAAoBAAAPAAAAAAAAAAAAAAAAAOUEAABkcnMvZG93bnJldi54bWxQ&#10;SwUGAAAAAAQABADzAAAA8wUAAAAA&#10;" fillcolor="white [3201]" stroked="f" strokeweight=".5pt">
                <v:textbox>
                  <w:txbxContent>
                    <w:p w:rsidR="000D191B" w:rsidRPr="00D16D5A" w:rsidRDefault="000D191B" w:rsidP="00B8556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นายลำยอง  เรืองอร่ามประธานสภา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2D89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32D89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379FC" w:rsidRPr="0056159F" w:rsidRDefault="00F0409B" w:rsidP="00250E33">
      <w:pPr>
        <w:spacing w:after="0" w:line="240" w:lineRule="auto"/>
        <w:ind w:left="28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การประชุม</w:t>
      </w:r>
      <w:r w:rsidR="00250E3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ในวันนี้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50E3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เป็น</w:t>
      </w:r>
      <w:r w:rsidR="009379FC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การพิจารณา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9379FC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วาระที่ 1 การรับหลักการร่างข้อบัญญัติงบประมาณ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รายจ่ายประจำปี 2566 </w:t>
      </w:r>
    </w:p>
    <w:p w:rsidR="009379FC" w:rsidRDefault="009379FC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32D89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– ขอเชิญท่านนายกองค์การบริหารส่วนตำบล</w:t>
      </w:r>
      <w:r w:rsidR="005141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ชี้แจงหลักการและเหตุผลตลอดจนรายละเอียดคำชี้แจงร่างข้อบัญญัติงบประมาณ ต่อที่ประชุมสภา</w:t>
      </w:r>
      <w:r w:rsidR="00F0409B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D191B" w:rsidRDefault="000D191B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16"/>
          <w:szCs w:val="16"/>
        </w:rPr>
      </w:pPr>
    </w:p>
    <w:p w:rsidR="00145D94" w:rsidRPr="007450DC" w:rsidRDefault="00145D94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16"/>
          <w:szCs w:val="16"/>
        </w:rPr>
      </w:pPr>
    </w:p>
    <w:p w:rsidR="00332D89" w:rsidRPr="0056159F" w:rsidRDefault="00332D89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8"/>
          <w:szCs w:val="8"/>
        </w:rPr>
      </w:pPr>
    </w:p>
    <w:p w:rsidR="00514162" w:rsidRDefault="000D191B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A5AA4" wp14:editId="6424118E">
                <wp:simplePos x="0" y="0"/>
                <wp:positionH relativeFrom="column">
                  <wp:posOffset>-423545</wp:posOffset>
                </wp:positionH>
                <wp:positionV relativeFrom="paragraph">
                  <wp:posOffset>6985</wp:posOffset>
                </wp:positionV>
                <wp:extent cx="1797050" cy="5651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91B" w:rsidRDefault="000D191B" w:rsidP="000D191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วน  เอมดี</w:t>
                            </w:r>
                          </w:p>
                          <w:p w:rsidR="000D191B" w:rsidRPr="00D16D5A" w:rsidRDefault="000D191B" w:rsidP="000D191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33.35pt;margin-top:.55pt;width:141.5pt;height:4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MfjAIAAJMFAAAOAAAAZHJzL2Uyb0RvYy54bWysVE1v2zAMvQ/YfxB0X51kTbMGdYqsRYcB&#10;RVssHXpWZKkxJouapCTOfv2e5Hyt66XDLjZFPpLiE8mLy7YxbKV8qMmWvH/S40xZSVVtn0v+/fHm&#10;wyfOQhS2EoasKvlGBX45ef/uYu3GakALMpXyDEFsGK9dyRcxunFRBLlQjQgn5JSFUZNvRMTRPxeV&#10;F2tEb0wx6PXOijX5ynmSKgRorzsjn+T4WisZ77UOKjJTctwt5q/P33n6FpMLMX72wi1qub2G+Idb&#10;NKK2SLoPdS2iYEtf/xWqqaWnQDqeSGoK0rqWKteAavq9F9XMFsKpXAvICW5PU/h/YeXd6sGzusLb&#10;DTizosEbPao2ss/UMqjAz9qFMWAzB2BsoQd2pw9QprJb7Zv0R0EMdjC92bObosnkNDof9YYwSdiG&#10;Z8M+ZIQvDt7Oh/hFUcOSUHKP18ukitVtiB10B0nJApm6uqmNyYfUMerKeLYSeGsT8x0R/A+UsWxd&#10;8rOPSJ2cLCX3LrKxSaNyz2zTpcq7CrMUN0YljLHflAZnudBXcgspld3nz+iE0kj1Fsct/nCrtzh3&#10;dcAjZyYb985Nbcnn6vOQHSirfuwo0x0eb3NUdxJjO29zs4x2DTCnaoO+8NRNVnDypsbj3YoQH4TH&#10;KOG9sR7iPT7aEMinrcTZgvyv1/QJjw6HlbM1RrPk4edSeMWZ+WrR++f909M0y/lwOhwNcPDHlvmx&#10;xS6bK0JH9LGInMxiwkezE7Wn5glbZJqywiSsRO6Sx514FbuFgS0k1XSaQZheJ+KtnTmZQieWU2s+&#10;tk/Cu23/RnT+He2GWIxftHGHTZ6WpstIus49nnjuWN3yj8nPU7LdUmm1HJ8z6rBLJ78BAAD//wMA&#10;UEsDBBQABgAIAAAAIQC4rolu4AAAAAgBAAAPAAAAZHJzL2Rvd25yZXYueG1sTI9NT4NAEIbvJv6H&#10;zZh4Me1CibQiS2OMH0lvFqvxtmVHILKzhN0C/nvHkx4nz5v3fSbfzrYTIw6+daQgXkYgkCpnWqoV&#10;vJaPiw0IHzQZ3TlCBd/oYVucn+U6M26iFxz3oRZcQj7TCpoQ+kxKXzVotV+6HonZpxusDnwOtTSD&#10;nrjcdnIVRam0uiVeaHSP9w1WX/uTVfBxVb/v/Px0mJLrpH94Hsv1mymVuryY725BBJzDXxh+9Vkd&#10;CnY6uhMZLzoFizRdc5RBDIL5Kk4TEEcFN1EMssjl/weKHwAAAP//AwBQSwECLQAUAAYACAAAACEA&#10;toM4kv4AAADhAQAAEwAAAAAAAAAAAAAAAAAAAAAAW0NvbnRlbnRfVHlwZXNdLnhtbFBLAQItABQA&#10;BgAIAAAAIQA4/SH/1gAAAJQBAAALAAAAAAAAAAAAAAAAAC8BAABfcmVscy8ucmVsc1BLAQItABQA&#10;BgAIAAAAIQBBEuMfjAIAAJMFAAAOAAAAAAAAAAAAAAAAAC4CAABkcnMvZTJvRG9jLnhtbFBLAQIt&#10;ABQABgAIAAAAIQC4rolu4AAAAAgBAAAPAAAAAAAAAAAAAAAAAOYEAABkcnMvZG93bnJldi54bWxQ&#10;SwUGAAAAAAQABADzAAAA8wUAAAAA&#10;" fillcolor="white [3201]" stroked="f" strokeweight=".5pt">
                <v:textbox>
                  <w:txbxContent>
                    <w:p w:rsidR="000D191B" w:rsidRDefault="000D191B" w:rsidP="000D191B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วน  เอมดี</w:t>
                      </w:r>
                    </w:p>
                    <w:p w:rsidR="000D191B" w:rsidRPr="00D16D5A" w:rsidRDefault="000D191B" w:rsidP="000D191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นายก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79FC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379FC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="00BA140F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เรียน ท่านประธานสภาและสมาชิกสภาองค์การบริหารส่วนตำบล</w:t>
      </w:r>
      <w:r w:rsidR="00332D8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 w:rsidR="00BA140F" w:rsidRPr="0056159F">
        <w:rPr>
          <w:rFonts w:ascii="TH SarabunIT๙" w:eastAsia="Times New Roman" w:hAnsi="TH SarabunIT๙" w:cs="TH SarabunIT๙"/>
          <w:sz w:val="32"/>
          <w:szCs w:val="32"/>
          <w:cs/>
        </w:rPr>
        <w:t>บ้านหาด ทุกท่าน บัดนี้</w:t>
      </w:r>
      <w:r w:rsidR="005141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140F" w:rsidRPr="0056159F">
        <w:rPr>
          <w:rFonts w:ascii="TH SarabunIT๙" w:eastAsia="Times New Roman" w:hAnsi="TH SarabunIT๙" w:cs="TH SarabunIT๙"/>
          <w:sz w:val="32"/>
          <w:szCs w:val="32"/>
          <w:cs/>
        </w:rPr>
        <w:t>ถึงเวลาที่ผู้บริหารขององค์การบริหารส่วนตำบลบ้านหาด จะได้เสนอร่างข้อบัญญัติงบประมาณรายจ่ายประจำปี</w:t>
      </w:r>
      <w:r w:rsidR="005141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2566</w:t>
      </w:r>
    </w:p>
    <w:p w:rsidR="00D00BC0" w:rsidRDefault="00BA140F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ต่อสภาองค์การบริหารส่วนตำบลบ้านหาด</w:t>
      </w:r>
      <w:r w:rsidR="005141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อีกครั้งหนึ่ง ฉะนั้น ในโอกาสนี้ </w:t>
      </w:r>
      <w:r w:rsidR="001141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คณะผู้บริหารองค์การบริหารองค์การบริหารส่วนตำบ้านหาด จึงขอแถลงให้ท่านประธานและสมาชิกสภาทุกท่านได้ทราบถึง</w:t>
      </w:r>
      <w:proofErr w:type="spellStart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สถาน</w:t>
      </w:r>
      <w:r w:rsidR="00006DDE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End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คลังตลอดจนหลักการและ</w:t>
      </w:r>
      <w:r w:rsidR="00292B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เหตุผล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ในการดำเนินงานในปีงบประมาณ พ.ศ.๒56</w:t>
      </w:r>
      <w:r w:rsidR="00006DDE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92BE0">
        <w:rPr>
          <w:rFonts w:ascii="TH SarabunIT๙" w:eastAsia="Times New Roman" w:hAnsi="TH SarabunIT๙" w:cs="TH SarabunIT๙" w:hint="cs"/>
          <w:sz w:val="32"/>
          <w:szCs w:val="32"/>
          <w:cs/>
        </w:rPr>
        <w:t>ดั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งต่อไปนี้</w:t>
      </w:r>
      <w:r w:rsidR="00A834C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834C5" w:rsidRDefault="00A834C5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A834C5" w:rsidRDefault="00A834C5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A834C5" w:rsidRDefault="00A834C5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A834C5" w:rsidRDefault="00A834C5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A834C5" w:rsidRDefault="00A834C5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A834C5" w:rsidRDefault="00A834C5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A834C5" w:rsidRDefault="00A834C5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A834C5" w:rsidRDefault="00A834C5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BC0911" w:rsidRDefault="00BC0911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BC0911" w:rsidRDefault="00BC0911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A834C5" w:rsidRDefault="00A834C5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A834C5" w:rsidRDefault="00A834C5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A834C5" w:rsidRDefault="00A834C5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4D602C" w:rsidRDefault="004D602C" w:rsidP="00522A95">
      <w:pPr>
        <w:spacing w:after="0" w:line="240" w:lineRule="auto"/>
        <w:ind w:left="288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834C5" w:rsidRDefault="00522A95" w:rsidP="004D602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 w:rsidR="00F40756">
        <w:rPr>
          <w:rFonts w:ascii="TH SarabunIT๙" w:eastAsia="Times New Roman" w:hAnsi="TH SarabunIT๙" w:cs="TH SarabunIT๙"/>
          <w:sz w:val="32"/>
          <w:szCs w:val="32"/>
        </w:rPr>
        <w:t>7</w:t>
      </w:r>
      <w:r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A834C5" w:rsidRDefault="00C47FB1" w:rsidP="0051416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BD71B" wp14:editId="61883326">
                <wp:simplePos x="0" y="0"/>
                <wp:positionH relativeFrom="column">
                  <wp:posOffset>-363855</wp:posOffset>
                </wp:positionH>
                <wp:positionV relativeFrom="paragraph">
                  <wp:posOffset>199390</wp:posOffset>
                </wp:positionV>
                <wp:extent cx="1797050" cy="5651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4C5" w:rsidRPr="00D16D5A" w:rsidRDefault="00A834C5" w:rsidP="00A834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left:0;text-align:left;margin-left:-28.65pt;margin-top:15.7pt;width:141.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f5jAIAAJMFAAAOAAAAZHJzL2Uyb0RvYy54bWysVE1v2zAMvQ/YfxB0X510TT+COkXWosOA&#10;oi3WDj0rstQYk0VNUhJnv75PsvOxrpcOu9gU+UiKTyTPL9rGsKXyoSZb8uHBgDNlJVW1fS75j8fr&#10;T6echShsJQxZVfK1Cvxi8vHD+cqN1SHNyVTKMwSxYbxyJZ/H6MZFEeRcNSIckFMWRk2+ERFH/1xU&#10;XqwQvTHF4WBwXKzIV86TVCFAe9UZ+STH11rJeKd1UJGZkuNuMX99/s7St5ici/GzF25ey/4a4h9u&#10;0YjaIuk21JWIgi18/VeoppaeAul4IKkpSOtaqlwDqhkOXlXzMBdO5VpATnBbmsL/Cytvl/ee1RXe&#10;DvRY0eCNHlUb2RdqGVTgZ+XCGLAHB2BsoQd2ow9QprJb7Zv0R0EMdoRab9lN0WRyOjk7GYxgkrCN&#10;jkdDyAhf7LydD/GrooYloeQer5dJFcubEDvoBpKSBTJ1dV0bkw+pY9Sl8Wwp8NYm5jsi+B8oY9mq&#10;5MefkTo5WUruXWRjk0blnunTpcq7CrMU10YljLHflQZnudA3cgspld3mz+iE0kj1Hscev7vVe5y7&#10;OuCRM5ONW+emtuRz9XnIdpRVPzeU6Q6Pt9mrO4mxnbW5WU43DTCjao2+8NRNVnDyusbj3YgQ74XH&#10;KOG9sR7iHT7aEMinXuJsTv73W/qER4fDytkKo1ny8GshvOLMfLPo/bPh0RHCxnw4Gp0c4uD3LbN9&#10;i100l4SOGGIROZnFhI9mI2pPzRO2yDRlhUlYidwljxvxMnYLA1tIquk0gzC9TsQb++BkCp1YTq35&#10;2D4J7/r+jej8W9oMsRi/auMOmzwtTReRdJ17PPHcsdrzj8nPU9JvqbRa9s8ZtdulkxcAAAD//wMA&#10;UEsDBBQABgAIAAAAIQAlEdfG4QAAAAoBAAAPAAAAZHJzL2Rvd25yZXYueG1sTI/LToRAEEX3Jv5D&#10;p0zcmJlmYBCDNBNjfCTuHHzEXQ9dApGuJnQP4N9brnRZuSf3nip2i+3FhKPvHCnYrCMQSLUzHTUK&#10;Xqr71RUIHzQZ3TtCBd/oYVeenhQ6N26mZ5z2oRFcQj7XCtoQhlxKX7dotV+7AYmzTzdaHfgcG2lG&#10;PXO57WUcRZfS6o54odUD3rZYf+2PVsHHRfP+5JeH1zlJk+HucaqyN1MpdX623FyDCLiEPxh+9Vkd&#10;SnY6uCMZL3oFqzRLGFWQbLYgGIjjNANxYDKOtiDLQv5/ofwBAAD//wMAUEsBAi0AFAAGAAgAAAAh&#10;ALaDOJL+AAAA4QEAABMAAAAAAAAAAAAAAAAAAAAAAFtDb250ZW50X1R5cGVzXS54bWxQSwECLQAU&#10;AAYACAAAACEAOP0h/9YAAACUAQAACwAAAAAAAAAAAAAAAAAvAQAAX3JlbHMvLnJlbHNQSwECLQAU&#10;AAYACAAAACEA0LWH+YwCAACTBQAADgAAAAAAAAAAAAAAAAAuAgAAZHJzL2Uyb0RvYy54bWxQSwEC&#10;LQAUAAYACAAAACEAJRHXxuEAAAAKAQAADwAAAAAAAAAAAAAAAADmBAAAZHJzL2Rvd25yZXYueG1s&#10;UEsFBgAAAAAEAAQA8wAAAPQFAAAAAA==&#10;" fillcolor="white [3201]" stroked="f" strokeweight=".5pt">
                <v:textbox>
                  <w:txbxContent>
                    <w:p w:rsidR="00A834C5" w:rsidRPr="00D16D5A" w:rsidRDefault="00A834C5" w:rsidP="00A834C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นายลำยอง  เรืองอร่ามประธานสภา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379FC" w:rsidRPr="0056159F" w:rsidRDefault="009379FC" w:rsidP="00AE20C6">
      <w:pPr>
        <w:spacing w:after="0" w:line="240" w:lineRule="auto"/>
        <w:ind w:left="2880"/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</w:pPr>
      <w:r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- มีสมาชิกสภา</w:t>
      </w:r>
      <w:r w:rsidR="004F0D5A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ฯ </w:t>
      </w:r>
      <w:r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 xml:space="preserve">ท่านใดอภิปรายสอบถามหรือไม่ </w:t>
      </w:r>
      <w:r w:rsidR="004F0D5A">
        <w:rPr>
          <w:rFonts w:ascii="TH SarabunIT๙" w:eastAsia="Times New Roman" w:hAnsi="TH SarabunIT๙" w:cs="TH SarabunIT๙"/>
          <w:spacing w:val="-18"/>
          <w:sz w:val="32"/>
          <w:szCs w:val="32"/>
        </w:rPr>
        <w:t xml:space="preserve"> </w:t>
      </w:r>
      <w:r w:rsidR="004F0D5A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หากไม่มี</w:t>
      </w:r>
    </w:p>
    <w:p w:rsidR="009379FC" w:rsidRPr="0056159F" w:rsidRDefault="00A834C5" w:rsidP="009379FC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 w:rsidR="001E6AE8"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="009379FC"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- ขอมติที่ประชุมสภา</w:t>
      </w:r>
      <w:r w:rsidR="004F0D5A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ฯ </w:t>
      </w:r>
      <w:r w:rsidR="009379FC"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เห็นชอบ</w:t>
      </w:r>
      <w:r w:rsidR="009379FC" w:rsidRPr="004F0D5A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u w:val="single"/>
          <w:cs/>
        </w:rPr>
        <w:t>รับหลักการ</w:t>
      </w:r>
      <w:r w:rsidR="009379FC"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โดยการยกมือ</w:t>
      </w:r>
    </w:p>
    <w:p w:rsidR="00316803" w:rsidRPr="0056159F" w:rsidRDefault="00316803" w:rsidP="001E6AE8">
      <w:pPr>
        <w:spacing w:after="0" w:line="240" w:lineRule="auto"/>
        <w:ind w:left="1560" w:hanging="1560"/>
        <w:jc w:val="thaiDistribute"/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</w:rPr>
      </w:pPr>
    </w:p>
    <w:p w:rsidR="001E6AE8" w:rsidRPr="0056159F" w:rsidRDefault="001E6AE8" w:rsidP="001E6AE8">
      <w:pPr>
        <w:spacing w:after="0" w:line="240" w:lineRule="auto"/>
        <w:ind w:left="1560" w:hanging="1560"/>
        <w:jc w:val="thaiDistribute"/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</w:pPr>
      <w:r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 xml:space="preserve">มติที่ประชุมสภา ฯ </w:t>
      </w:r>
      <w:r w:rsidR="00316803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ab/>
      </w:r>
      <w:r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 xml:space="preserve">– ที่ประชุมสภามีมติรับหลักการร่างข้อบัญญัติงบประมาณรายจ่ายประจำปี </w:t>
      </w:r>
      <w:r w:rsidR="00316803"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="00316803"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="00316803"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งบประมาณ พ.ศ. 256</w:t>
      </w:r>
      <w:r w:rsidR="004F0D5A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6</w:t>
      </w:r>
      <w:r w:rsidR="00316803"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 xml:space="preserve"> ด้วยเสียง....</w:t>
      </w:r>
      <w:r w:rsidR="004F0D5A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......</w:t>
      </w:r>
      <w:r w:rsidR="00BC0911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5</w:t>
      </w:r>
      <w:r w:rsidR="00316803"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.........</w:t>
      </w:r>
      <w:r w:rsidR="00984A57"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เสียง</w:t>
      </w:r>
      <w:r w:rsidR="00C87AEB" w:rsidRPr="00452543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  ในเวลา</w:t>
      </w:r>
      <w:r w:rsidR="00226CC0" w:rsidRPr="00452543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...</w:t>
      </w:r>
      <w:r w:rsidR="004F0D5A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..</w:t>
      </w:r>
      <w:r w:rsidR="00BC0911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11.00</w:t>
      </w:r>
      <w:r w:rsidR="004F0D5A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...</w:t>
      </w:r>
      <w:r w:rsidR="00226CC0" w:rsidRPr="00452543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.......</w:t>
      </w:r>
      <w:r w:rsidR="00C87AEB" w:rsidRPr="00452543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น</w:t>
      </w:r>
      <w:r w:rsidR="004F0D5A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าฬิกา</w:t>
      </w:r>
    </w:p>
    <w:p w:rsidR="00316803" w:rsidRPr="0056159F" w:rsidRDefault="00397DBA" w:rsidP="004C4C29">
      <w:pPr>
        <w:spacing w:after="0" w:line="240" w:lineRule="auto"/>
        <w:ind w:left="851" w:firstLine="589"/>
        <w:jc w:val="thaiDistribute"/>
        <w:rPr>
          <w:rFonts w:ascii="TH SarabunIT๙" w:eastAsia="Times New Roman" w:hAnsi="TH SarabunIT๙" w:cs="TH SarabunIT๙"/>
          <w:b/>
          <w:bCs/>
          <w:spacing w:val="-18"/>
          <w:sz w:val="16"/>
          <w:szCs w:val="16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4933F" wp14:editId="54F1BAA4">
                <wp:simplePos x="0" y="0"/>
                <wp:positionH relativeFrom="column">
                  <wp:posOffset>-305435</wp:posOffset>
                </wp:positionH>
                <wp:positionV relativeFrom="paragraph">
                  <wp:posOffset>78651</wp:posOffset>
                </wp:positionV>
                <wp:extent cx="1797050" cy="5651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DBA" w:rsidRPr="00D16D5A" w:rsidRDefault="00397DBA" w:rsidP="00A834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-24.05pt;margin-top:6.2pt;width:141.5pt;height:4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HPjAIAAJMFAAAOAAAAZHJzL2Uyb0RvYy54bWysVE1PGzEQvVfqf7B8L5sAgRKxQSmIqhIC&#10;VKg4O16brOr1uLaTbPrrefZuPkq5UPWyO555M+N5npnzi7YxbKl8qMmWfHgw4ExZSVVtn0v+4/H6&#10;02fOQhS2EoasKvlaBX4x+fjhfOXG6pDmZCrlGYLYMF65ks9jdOOiCHKuGhEOyCkLoybfiIijfy4q&#10;L1aI3pjicDA4KVbkK+dJqhCgveqMfJLja61kvNM6qMhMyXG3mL8+f2fpW0zOxfjZCzevZX8N8Q+3&#10;aERtkXQb6kpEwRa+/itUU0tPgXQ8kNQUpHUtVa4B1QwHr6p5mAunci0gJ7gtTeH/hZW3y3vP6gpv&#10;d8SZFQ3e6FG1kX2hlkEFflYujAF7cADGFnpgN/oAZSq71b5JfxTEYAfT6y27KZpMTqdnp4MRTBK2&#10;0cloCBnhi5238yF+VdSwJJTc4/UyqWJ5E2IH3UBSskCmrq5rY/IhdYy6NJ4tBd7axHxHBP8DZSxb&#10;lfzkCKmTk6Xk3kU2NmlU7pk+Xaq8qzBLcW1Uwhj7XWlwlgt9I7eQUtlt/oxOKI1U73Hs8btbvce5&#10;qwMeOTPZuHVuaks+V5+HbEdZ9XNDme7weJu9upMY21mbm+Vs0wAzqtboC0/dZAUnr2s83o0I8V54&#10;jBLeG+sh3uGjDYF86iXO5uR/v6VPeHQ4rJytMJolD78WwivOzDeL3j8bHh+nWc6H49HpIQ5+3zLb&#10;t9hFc0noiCEWkZNZTPhoNqL21Dxhi0xTVpiElchd8rgRL2O3MLCFpJpOMwjT60S8sQ9OptCJ5dSa&#10;j+2T8K7v34jOv6XNEIvxqzbusMnT0nQRSde5xxPPHas9/5j8PCX9lkqrZf+cUbtdOnkBAAD//wMA&#10;UEsDBBQABgAIAAAAIQC/qX3Z4AAAAAoBAAAPAAAAZHJzL2Rvd25yZXYueG1sTI/LTsQwDEX3SPxD&#10;ZCQ2aCZ9AUNpOkKIh8SOKQ+xyzSmrWicqsm05e8xK1ja9+j6uNguthcTjr5zpCBeRyCQamc6ahS8&#10;VPerDQgfNBndO0IF3+hhWx4fFTo3bqZnnHahEVxCPtcK2hCGXEpft2i1X7sBibNPN1odeBwbaUY9&#10;c7ntZRJFF9LqjvhCqwe8bbH+2h2sgo+z5v3JLw+vc3qeDnePU3X5ZiqlTk+Wm2sQAZfwB8OvPqtD&#10;yU57dyDjRa9glW1iRjlIMhAMJGl2BWLPiyjOQJaF/P9C+QMAAP//AwBQSwECLQAUAAYACAAAACEA&#10;toM4kv4AAADhAQAAEwAAAAAAAAAAAAAAAAAAAAAAW0NvbnRlbnRfVHlwZXNdLnhtbFBLAQItABQA&#10;BgAIAAAAIQA4/SH/1gAAAJQBAAALAAAAAAAAAAAAAAAAAC8BAABfcmVscy8ucmVsc1BLAQItABQA&#10;BgAIAAAAIQB0pvHPjAIAAJMFAAAOAAAAAAAAAAAAAAAAAC4CAABkcnMvZTJvRG9jLnhtbFBLAQIt&#10;ABQABgAIAAAAIQC/qX3Z4AAAAAoBAAAPAAAAAAAAAAAAAAAAAOYEAABkcnMvZG93bnJldi54bWxQ&#10;SwUGAAAAAAQABADzAAAA8wUAAAAA&#10;" fillcolor="white [3201]" stroked="f" strokeweight=".5pt">
                <v:textbox>
                  <w:txbxContent>
                    <w:p w:rsidR="00397DBA" w:rsidRPr="00D16D5A" w:rsidRDefault="00397DBA" w:rsidP="00A834C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นายลำยอง  เรืองอร่ามประธานสภา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6803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ab/>
      </w:r>
    </w:p>
    <w:p w:rsidR="004C4C29" w:rsidRPr="0056159F" w:rsidRDefault="00316803" w:rsidP="004C4C29">
      <w:pPr>
        <w:spacing w:after="0" w:line="240" w:lineRule="auto"/>
        <w:ind w:left="851" w:firstLine="589"/>
        <w:jc w:val="thaiDistribute"/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u w:val="single"/>
          <w:cs/>
        </w:rPr>
        <w:t xml:space="preserve">การพิจารณาวาระ </w:t>
      </w:r>
      <w:r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u w:val="single"/>
          <w:cs/>
        </w:rPr>
        <w:t xml:space="preserve"> </w:t>
      </w:r>
      <w:r w:rsidR="004C4C29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u w:val="single"/>
          <w:cs/>
        </w:rPr>
        <w:t xml:space="preserve">๒ </w:t>
      </w:r>
      <w:r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u w:val="single"/>
          <w:cs/>
        </w:rPr>
        <w:t xml:space="preserve"> </w:t>
      </w:r>
      <w:r w:rsidR="004C4C29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u w:val="single"/>
          <w:cs/>
        </w:rPr>
        <w:t>การแปรญัตติร่างข้อบัญญัติ</w:t>
      </w:r>
      <w:r w:rsidR="004E1104">
        <w:rPr>
          <w:rFonts w:ascii="TH SarabunIT๙" w:eastAsia="Times New Roman" w:hAnsi="TH SarabunIT๙" w:cs="TH SarabunIT๙" w:hint="cs"/>
          <w:b/>
          <w:bCs/>
          <w:spacing w:val="-18"/>
          <w:sz w:val="32"/>
          <w:szCs w:val="32"/>
          <w:u w:val="single"/>
          <w:cs/>
        </w:rPr>
        <w:t>งบประมาณรายจ่าย</w:t>
      </w:r>
      <w:r w:rsidR="004C4C29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u w:val="single"/>
          <w:cs/>
        </w:rPr>
        <w:t xml:space="preserve"> </w:t>
      </w:r>
    </w:p>
    <w:p w:rsidR="004E1104" w:rsidRDefault="004C4C29" w:rsidP="004C4C2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- ในการแปรญัตติร่างข้อบัญญัติงบประมาณตามระเบียบ</w:t>
      </w:r>
      <w:r w:rsidR="004E1104"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C27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มหาดไทยว่าด้วยการประชุมสภาท้องถิ่น พ.ศ.2547 (แก้ไข</w:t>
      </w:r>
      <w:r w:rsidR="004E1104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พิ่มเติม</w:t>
      </w:r>
      <w:r w:rsidR="004E11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ถึง  </w:t>
      </w:r>
    </w:p>
    <w:p w:rsidR="00A85561" w:rsidRDefault="004E1104" w:rsidP="004C4C2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ฉบับที่ 2) พ.ศ.2554 ข้อ 49 กำหนดว่า ญัตติร่างข้อบัญญัติ</w:t>
      </w:r>
      <w:r w:rsidR="0021592D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15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สภาลงมติรับหลักการแล้ว ให้ส่งให้คณะกรรมการแปรญัตติพิจาณา 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คณะกรรมการแปรญัตติเป็นคณะกรรมการสามัญ คณะกรรมการ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ประกอบด้วยสมาชิกสภาเท่านั้น ข้อ 103 (1) กำหนดว่าคณะกรรมการ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สภาท้องถิ่น ถ้าเป็นคณะกรรมการสามัญจะต้องประกอบด้วย สมาชิกสภา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ท้องถิ่นจำนวนไม่น้อยกว่า 3</w:t>
      </w:r>
      <w:r w:rsidR="00296EFF">
        <w:rPr>
          <w:rFonts w:ascii="TH SarabunIT๙" w:eastAsia="Times New Roman" w:hAnsi="TH SarabunIT๙" w:cs="TH SarabunIT๙" w:hint="cs"/>
          <w:sz w:val="32"/>
          <w:szCs w:val="32"/>
          <w:cs/>
        </w:rPr>
        <w:t>-5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ท่าน เพื่อให้การดำเนินการแปรญัตติ</w:t>
      </w:r>
      <w:r w:rsidR="00A85561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</w:p>
    <w:p w:rsidR="00475605" w:rsidRDefault="00A85561" w:rsidP="004C4C2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ไป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ตามระเบียบเห็นควรแต่งตั้งคณะกรรมการจำนวน </w:t>
      </w:r>
      <w:r w:rsidR="00500FE8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ท่าน ขอให้สมาชิก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สภา</w:t>
      </w:r>
      <w:r w:rsidR="004E1982">
        <w:rPr>
          <w:rFonts w:ascii="TH SarabunIT๙" w:eastAsia="Times New Roman" w:hAnsi="TH SarabunIT๙" w:cs="TH SarabunIT๙" w:hint="cs"/>
          <w:sz w:val="32"/>
          <w:szCs w:val="32"/>
          <w:cs/>
        </w:rPr>
        <w:t>ฯ ได้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เสนอชื่อสมาชิกสภา</w:t>
      </w:r>
      <w:r w:rsidR="004E1982">
        <w:rPr>
          <w:rFonts w:ascii="TH SarabunIT๙" w:eastAsia="Times New Roman" w:hAnsi="TH SarabunIT๙" w:cs="TH SarabunIT๙" w:hint="cs"/>
          <w:sz w:val="32"/>
          <w:szCs w:val="32"/>
          <w:cs/>
        </w:rPr>
        <w:t>ฯ เพื่อ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เป็นคณะกรรมการแปรญัตติครั้งละ 1 </w:t>
      </w:r>
    </w:p>
    <w:p w:rsidR="004C4C29" w:rsidRPr="0056159F" w:rsidRDefault="00475605" w:rsidP="004C4C2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ท่าน โดยให้มีสมาชิกสภารับรอง 2 ท่าน </w:t>
      </w:r>
    </w:p>
    <w:p w:rsidR="009912B8" w:rsidRPr="00EF1F11" w:rsidRDefault="009912B8" w:rsidP="004C4C2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16"/>
          <w:szCs w:val="16"/>
        </w:rPr>
      </w:pPr>
    </w:p>
    <w:p w:rsidR="004C4C29" w:rsidRPr="00386A08" w:rsidRDefault="00316803" w:rsidP="004C4C2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386A0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คณะกรรมการแปรญัตติ คนที่ 1</w:t>
      </w:r>
    </w:p>
    <w:p w:rsidR="00984A57" w:rsidRPr="008E635C" w:rsidRDefault="004C4C29" w:rsidP="00996466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1B64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ทอง   </w:t>
      </w:r>
      <w:proofErr w:type="spellStart"/>
      <w:r w:rsidR="001B640C">
        <w:rPr>
          <w:rFonts w:ascii="TH SarabunIT๙" w:eastAsia="Times New Roman" w:hAnsi="TH SarabunIT๙" w:cs="TH SarabunIT๙" w:hint="cs"/>
          <w:sz w:val="32"/>
          <w:szCs w:val="32"/>
          <w:cs/>
        </w:rPr>
        <w:t>ศิรินันท์</w:t>
      </w:r>
      <w:proofErr w:type="spellEnd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-เสนอนาย</w:t>
      </w:r>
      <w:r w:rsidR="001B64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บุญยิ่ง  นะทะเวสน์ </w:t>
      </w:r>
      <w:r w:rsidR="00EF1F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โดยมีสมาชิกสภา</w:t>
      </w:r>
      <w:r w:rsidR="00B274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รับรองจำนวน 2 ท่าน 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="001B640C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="001B640C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="001B64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ริโรจน์  บุญมั่น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1B64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นายจเร  เกตุ</w:t>
      </w:r>
      <w:proofErr w:type="spellStart"/>
      <w:r w:rsidR="001B640C">
        <w:rPr>
          <w:rFonts w:ascii="TH SarabunIT๙" w:eastAsia="Times New Roman" w:hAnsi="TH SarabunIT๙" w:cs="TH SarabunIT๙" w:hint="cs"/>
          <w:sz w:val="32"/>
          <w:szCs w:val="32"/>
          <w:cs/>
        </w:rPr>
        <w:t>กรณ์</w:t>
      </w:r>
      <w:proofErr w:type="spellEnd"/>
    </w:p>
    <w:p w:rsidR="003B444F" w:rsidRDefault="003B444F" w:rsidP="008E63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16803" w:rsidRDefault="008E635C" w:rsidP="008E63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635C"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 w:rsidR="003A2C27">
        <w:rPr>
          <w:rFonts w:ascii="TH SarabunIT๙" w:eastAsia="Times New Roman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D3377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="008E0C22" w:rsidRPr="008E0C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D2664" w:rsidRPr="0056159F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0D26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บุญยิ่ง  นะทะเวสน์  </w:t>
      </w:r>
      <w:r w:rsidR="008E0C22" w:rsidRPr="008E0C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เป็นคณะกรรมการแปรญัตติคนที่ 1 </w:t>
      </w:r>
      <w:r w:rsidR="00316803" w:rsidRPr="008E0C2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B422B" w:rsidRPr="00433F1C" w:rsidRDefault="009B422B" w:rsidP="008E63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064BB" w:rsidRPr="00386A08" w:rsidRDefault="00A064BB" w:rsidP="00A064BB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86A0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คณะกรรมการแปรญัตติ คนที่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A064BB" w:rsidRPr="008E635C" w:rsidRDefault="00A064BB" w:rsidP="00A064BB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3B444F">
        <w:rPr>
          <w:rFonts w:ascii="TH SarabunIT๙" w:eastAsia="Times New Roman" w:hAnsi="TH SarabunIT๙" w:cs="TH SarabunIT๙" w:hint="cs"/>
          <w:sz w:val="32"/>
          <w:szCs w:val="32"/>
          <w:cs/>
        </w:rPr>
        <w:t>บุญยิ่ง  นะทะเวสน์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>-เสนอนาย</w:t>
      </w:r>
      <w:proofErr w:type="spellStart"/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>ริโรจน์  บุญมั่น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โดยมีสมาชิกสภา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รับรองจำนวน 2 ท่าน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ประกอบด้วย</w:t>
      </w:r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นายทอง  </w:t>
      </w:r>
      <w:proofErr w:type="spellStart"/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>ศิรินันท์</w:t>
      </w:r>
      <w:proofErr w:type="spellEnd"/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>นายจเร  เกตุ</w:t>
      </w:r>
      <w:proofErr w:type="spellStart"/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>กรณ์</w:t>
      </w:r>
      <w:proofErr w:type="spellEnd"/>
    </w:p>
    <w:p w:rsidR="00FA6F9F" w:rsidRDefault="00FA6F9F" w:rsidP="00A064B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64BB" w:rsidRDefault="00A064BB" w:rsidP="00A06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635C"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 w:rsidR="003A2C27">
        <w:rPr>
          <w:rFonts w:ascii="TH SarabunIT๙" w:eastAsia="Times New Roman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D3377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A6F9F" w:rsidRPr="0056159F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ริโรจน์  บุญมั่น </w:t>
      </w:r>
      <w:r w:rsidRPr="008E0C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เป็นคณะกรรมการแปรญัตติคนที่ </w:t>
      </w:r>
      <w:r w:rsidR="00E3792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8E0C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E0C2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74D4E" w:rsidRDefault="00E74D4E" w:rsidP="00A064BB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</w:p>
    <w:p w:rsidR="00A064BB" w:rsidRPr="00386A08" w:rsidRDefault="00A064BB" w:rsidP="00A064BB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86A0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คณะกรรมการแปรญัตติ คนที่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A064BB" w:rsidRPr="008E635C" w:rsidRDefault="00A064BB" w:rsidP="00A064BB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>ริโรจน์  บุญมั่น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>-เสนอนาย</w:t>
      </w:r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ทอง  </w:t>
      </w:r>
      <w:proofErr w:type="spellStart"/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>ศิรินันท์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โดยมีสมาชิกสภา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รับรองจำนวน 2 ท่าน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นายบุญยิ่ง  นะทะเวสน์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นายจเร  เกตุ</w:t>
      </w:r>
      <w:proofErr w:type="spellStart"/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>กรณ์</w:t>
      </w:r>
      <w:proofErr w:type="spellEnd"/>
    </w:p>
    <w:p w:rsidR="00A064BB" w:rsidRDefault="00A064BB" w:rsidP="00A064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635C"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 w:rsidR="003A2C27">
        <w:rPr>
          <w:rFonts w:ascii="TH SarabunIT๙" w:eastAsia="Times New Roman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เห็นชอบ</w:t>
      </w:r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A6F9F" w:rsidRPr="0056159F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ทอง  </w:t>
      </w:r>
      <w:proofErr w:type="spellStart"/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>ศิรินันท์</w:t>
      </w:r>
      <w:proofErr w:type="spellEnd"/>
      <w:r w:rsidR="00FA6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E0C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เป็นคณะกรรมการแปรญัตติคนที่ </w:t>
      </w:r>
      <w:r w:rsidR="00E3792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8E0C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E0C2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31C53" w:rsidRDefault="00131C53" w:rsidP="00D0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5686" w:rsidRPr="005516E4" w:rsidRDefault="005516E4" w:rsidP="004D602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516E4"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="00F40756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5516E4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7F7F80" w:rsidRPr="003E462A" w:rsidRDefault="00E810A8" w:rsidP="0029008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160A54" wp14:editId="34970E03">
                <wp:simplePos x="0" y="0"/>
                <wp:positionH relativeFrom="column">
                  <wp:posOffset>-403860</wp:posOffset>
                </wp:positionH>
                <wp:positionV relativeFrom="paragraph">
                  <wp:posOffset>215354</wp:posOffset>
                </wp:positionV>
                <wp:extent cx="1797050" cy="5651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0A8" w:rsidRPr="00D16D5A" w:rsidRDefault="00E810A8" w:rsidP="00E810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31.8pt;margin-top:16.95pt;width:141.5pt;height:4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Q9iQIAAJQFAAAOAAAAZHJzL2Uyb0RvYy54bWysVEtPGzEQvlfqf7B8L5tQAiVig1IQVSUE&#10;qKHi7HhtsqrX49pOsumv72fv5lHKhaoXezzzzYzneXHZNoatlA812ZIPjwacKSupqu1zyb8/3nz4&#10;xFmIwlbCkFUl36jALyfv312s3Vgd04JMpTyDERvGa1fyRYxuXBRBLlQjwhE5ZSHU5BsR8fTPReXF&#10;GtYbUxwPBqfFmnzlPEkVArjXnZBPsn2tlYz3WgcVmSk5/hbz6fM5T2cxuRDjZy/copb9N8Q//KIR&#10;tYXTnalrEQVb+vovU00tPQXS8UhSU5DWtVQ5BkQzHLyIZrYQTuVYkJzgdmkK/8+svFs9eFZXqN2I&#10;Mysa1OhRtZF9ppaBhfysXRgDNnMAxhZ8YLf8AGYKu9W+STcCYpAj05tddpM1mZTOzs8GI4gkZKPT&#10;0RA0zBd7bedD/KKoYYkouUf1clLF6jbEDrqFJGeBTF3d1MbkR+oYdWU8WwnU2sT8Rxj/A2UsW5f8&#10;9CNcJyVLSb2zbGziqNwzvbsUeRdhpuLGqIQx9pvSyFkO9BXfQkpld/4zOqE0XL1Fscfvf/UW5S4O&#10;aGTPZONOuakt+Rx9HrJ9yqof25TpDo/aHMSdyNjO265ZcukSa07VBo3hqRut4ORNjerdihAfhMcs&#10;oeDYD/EehzaE7FNPcbYg/+s1fsKjxSHlbI3ZLHn4uRRecWa+WjT/+fDkJA1zfpyMzo7x8IeS+aHE&#10;LpsrQksMsYmczGTCR7MltafmCWtkmrxCJKyE75LHLXkVu42BNSTVdJpBGF8n4q2dOZlMpzSn3nxs&#10;n4R3fQNHtP4dbadYjF/0cYdNmpamy0i6zk2+z2pfAIx+HpN+TaXdcvjOqP0ynfwGAAD//wMAUEsD&#10;BBQABgAIAAAAIQCclRup4QAAAAoBAAAPAAAAZHJzL2Rvd25yZXYueG1sTI/LToRAEEX3Jv5Dp0zc&#10;mJlmQFGQZmKMj8Sdg4+466FLINLVhO4B/HvLlS4r9+TeU8V2sb2YcPSdIwWbdQQCqXamo0bBS3W/&#10;ugLhgyaje0eo4Bs9bMvjo0Lnxs30jNMuNIJLyOdaQRvCkEvp6xat9ms3IHH26UarA59jI82oZy63&#10;vYyjKJVWd8QLrR7wtsX6a3ewCj7Omvcnvzy8zslFMtw9TtXlm6mUOj1Zbq5BBFzCHwy/+qwOJTvt&#10;3YGMF72CVZqkjCpIkgwEA/EmOwexZzKOM5BlIf+/UP4AAAD//wMAUEsBAi0AFAAGAAgAAAAhALaD&#10;OJL+AAAA4QEAABMAAAAAAAAAAAAAAAAAAAAAAFtDb250ZW50X1R5cGVzXS54bWxQSwECLQAUAAYA&#10;CAAAACEAOP0h/9YAAACUAQAACwAAAAAAAAAAAAAAAAAvAQAAX3JlbHMvLnJlbHNQSwECLQAUAAYA&#10;CAAAACEAwQf0PYkCAACUBQAADgAAAAAAAAAAAAAAAAAuAgAAZHJzL2Uyb0RvYy54bWxQSwECLQAU&#10;AAYACAAAACEAnJUbqeEAAAAKAQAADwAAAAAAAAAAAAAAAADjBAAAZHJzL2Rvd25yZXYueG1sUEsF&#10;BgAAAAAEAAQA8wAAAPEFAAAAAA==&#10;" fillcolor="white [3201]" stroked="f" strokeweight=".5pt">
                <v:textbox>
                  <w:txbxContent>
                    <w:p w:rsidR="00E810A8" w:rsidRPr="00D16D5A" w:rsidRDefault="00E810A8" w:rsidP="00E810A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นายลำยอง  เรืองอร่ามประธานสภา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810A8" w:rsidRDefault="004C4C29" w:rsidP="004C4C29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504BF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504BF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- ขอให้เลขานุการสภา</w:t>
      </w:r>
      <w:r w:rsidR="00E810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นัดประชุมคณะกรรมการแปรญัตติ ฯ เพื่อเลือก</w:t>
      </w:r>
    </w:p>
    <w:p w:rsidR="00E810A8" w:rsidRDefault="003504BF" w:rsidP="004C4C29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386A0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ประธาน และเลขานุการ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และให้คณะกรรมการมาปฏิบัติหน้าที่เพื่อรับคำ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แปรญัตติ</w:t>
      </w:r>
      <w:r w:rsidR="00C17115" w:rsidRPr="0056159F">
        <w:rPr>
          <w:rFonts w:ascii="TH SarabunIT๙" w:eastAsia="Times New Roman" w:hAnsi="TH SarabunIT๙" w:cs="TH SarabunIT๙"/>
          <w:sz w:val="32"/>
          <w:szCs w:val="32"/>
          <w:cs/>
        </w:rPr>
        <w:t>จาก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</w:t>
      </w:r>
      <w:r w:rsidR="00E810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หรือผู้บริหารต้องการเสนอแปรญัตติให้ยื่น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B5812" w:rsidRDefault="00E810A8" w:rsidP="004C4C29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10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810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504BF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คำแปรญัตติต่อคณะกรรมการตั้งแต่วันที่ </w:t>
      </w:r>
      <w:r w:rsidR="004C4C29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 w:rsidR="005C4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4C4C29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</w:t>
      </w:r>
      <w:r w:rsidR="001E09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5C4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="004C4C29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สิงหาคม 256</w:t>
      </w:r>
      <w:r w:rsidR="00004B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4C4C29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3504BF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504BF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504BF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ตั้งแต่เวลา 08.30 – 16.30  นาฬิกา</w:t>
      </w:r>
      <w:r w:rsidR="00CB58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ณ ที่ทำการองค์การบริหารส่วน</w:t>
      </w:r>
    </w:p>
    <w:p w:rsidR="004C4C29" w:rsidRDefault="00CB5812" w:rsidP="00955369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ตำบลบ้านหาด 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และให้คณะกรรมการแปรญัตติประชุมพิจารณา</w:t>
      </w:r>
      <w:r w:rsidR="00C111AB">
        <w:rPr>
          <w:rFonts w:ascii="TH SarabunIT๙" w:eastAsia="Times New Roman" w:hAnsi="TH SarabunIT๙" w:cs="TH SarabunIT๙" w:hint="cs"/>
          <w:sz w:val="32"/>
          <w:szCs w:val="32"/>
          <w:cs/>
        </w:rPr>
        <w:t>แปรญัตติ</w:t>
      </w:r>
      <w:r w:rsidR="006B359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BC36B5" w:rsidRPr="00BC36B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ในวันที่ </w:t>
      </w:r>
      <w:r w:rsidR="005C4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19</w:t>
      </w:r>
      <w:r w:rsidR="00BC36B5" w:rsidRPr="00BC36B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สิงหาคม 256</w:t>
      </w:r>
      <w:r w:rsidR="00FB420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BC36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111AB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พื่อเสนอให้สภาพิจารณาในวาระที่ 2 และ </w:t>
      </w:r>
      <w:r w:rsidR="00FB42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วาระที่ 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3 โดยให้เสนอต่อประธานสภาแจ้ง</w:t>
      </w:r>
      <w:r w:rsidR="00BC36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สมาชิกสภาทราบ โดยกำหนดประชุมพิจารณาร่า</w:t>
      </w:r>
      <w:r w:rsidR="009D5C43" w:rsidRPr="0056159F">
        <w:rPr>
          <w:rFonts w:ascii="TH SarabunIT๙" w:eastAsia="Times New Roman" w:hAnsi="TH SarabunIT๙" w:cs="TH SarabunIT๙"/>
          <w:sz w:val="32"/>
          <w:szCs w:val="32"/>
          <w:cs/>
        </w:rPr>
        <w:t>งข้อบัญญัติ</w:t>
      </w:r>
      <w:r w:rsidR="00FB420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ฯ </w:t>
      </w:r>
      <w:r w:rsidR="009D5C43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วาระที่ 2</w:t>
      </w:r>
      <w:r w:rsidR="003A51C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และวาระที่ 3</w:t>
      </w:r>
      <w:r w:rsidR="009D5C43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3A51C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          </w:t>
      </w:r>
      <w:r w:rsidR="009D5C43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ในวันที่ 2</w:t>
      </w:r>
      <w:r w:rsidR="003A51C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4C4C29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สิงหาคม 256</w:t>
      </w:r>
      <w:r w:rsidR="0095536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6418B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="006418B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ณ สำนักงานองค์การบริหารส่วนตำบลบ้านหาด </w:t>
      </w:r>
    </w:p>
    <w:p w:rsidR="007F7F80" w:rsidRDefault="007F7F80" w:rsidP="004C740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</w:p>
    <w:p w:rsidR="00C111AB" w:rsidRDefault="00C111AB" w:rsidP="00C111A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635C"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 w:rsidR="003A2C27">
        <w:rPr>
          <w:rFonts w:ascii="TH SarabunIT๙" w:eastAsia="Times New Roman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เห็นชอบ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CA70D9" w:rsidRPr="0072399A" w:rsidRDefault="00CA70D9" w:rsidP="00C111A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016FC" w:rsidRDefault="0072399A" w:rsidP="00A016F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1E2BB" wp14:editId="69D3F55A">
                <wp:simplePos x="0" y="0"/>
                <wp:positionH relativeFrom="column">
                  <wp:posOffset>-472440</wp:posOffset>
                </wp:positionH>
                <wp:positionV relativeFrom="paragraph">
                  <wp:posOffset>21590</wp:posOffset>
                </wp:positionV>
                <wp:extent cx="1797050" cy="5651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99A" w:rsidRPr="00D16D5A" w:rsidRDefault="0072399A" w:rsidP="007239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-37.2pt;margin-top:1.7pt;width:141.5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f2jAIAAJQFAAAOAAAAZHJzL2Uyb0RvYy54bWysVE1v2zAMvQ/YfxB0X510TbMGdYqsRYcB&#10;RVusHXpWZKkxJouapCTOfv2eZOdjXS8ddrEp8ZEUyUeeX7SNYSvlQ0225MOjAWfKSqpq+1zy74/X&#10;Hz5xFqKwlTBkVck3KvCL6ft352s3Uce0IFMpz+DEhsnalXwRo5sURZAL1YhwRE5ZKDX5RkQc/XNR&#10;ebGG98YUx4PBabEmXzlPUoWA26tOyafZv9ZKxjutg4rMlBxvi/nr83eevsX0XEyevXCLWvbPEP/w&#10;ikbUFkF3rq5EFGzp679cNbX0FEjHI0lNQVrXUuUckM1w8CKbh4VwKueC4gS3K1P4f27l7eres7pC&#10;78acWdGgR4+qjewztQxXqM/ahQlgDw7A2OIe2O19wGVKu9W+SX8kxKBHpTe76iZvMhmNz8aDEVQS&#10;utHpaAgZ7ou9tfMhflHUsCSU3KN7uahidRNiB91CUrBApq6ua2PyITFGXRrPVgK9NjG/Ec7/QBnL&#10;1iU//YjQychSMu88G5tuVOZMHy5l3mWYpbgxKmGM/aY0apYTfSW2kFLZXfyMTiiNUG8x7PH7V73F&#10;uMsDFjky2bgzbmpLPmefh2xfsurHtmS6w6M3B3knMbbztiPLjgFzqjYghqdutIKT1zW6dyNCvBce&#10;s4SGYz/EO3y0IVSfeomzBflfr90nPCgOLWdrzGbJw8+l8Ioz89WC/GfDk5M0zPlwMhof4+APNfND&#10;jV02lwRKDLGJnMxiwkezFbWn5glrZJaiQiWsROySx614GbuNgTUk1WyWQRhfJ+KNfXAyuU5lTtx8&#10;bJ+Edz2BI6h/S9spFpMXPO6wydLSbBlJ15nkqdBdVfsGYPTzmPRrKu2Ww3NG7Zfp9DcAAAD//wMA&#10;UEsDBBQABgAIAAAAIQDw/Ve34QAAAAgBAAAPAAAAZHJzL2Rvd25yZXYueG1sTI/NTsMwEITvSLyD&#10;tUhcUOuQhLaEOBVCQCVuNPyImxsvSUS8jmI3CW/PcoLTaDWjmW/z7Ww7MeLgW0cKLpcRCKTKmZZq&#10;BS/lw2IDwgdNRneOUME3etgWpye5zoyb6BnHfagFl5DPtIImhD6T0lcNWu2Xrkdi79MNVgc+h1qa&#10;QU9cbjsZR9FKWt0SLzS6x7sGq6/90Sr4uKjfn/z8+DolV0l/vxvL9ZsplTo/m29vQAScw18YfvEZ&#10;HQpmOrgjGS86BYt1mnJUQcLCfhxtViAOCq7jFGSRy/8PFD8AAAD//wMAUEsBAi0AFAAGAAgAAAAh&#10;ALaDOJL+AAAA4QEAABMAAAAAAAAAAAAAAAAAAAAAAFtDb250ZW50X1R5cGVzXS54bWxQSwECLQAU&#10;AAYACAAAACEAOP0h/9YAAACUAQAACwAAAAAAAAAAAAAAAAAvAQAAX3JlbHMvLnJlbHNQSwECLQAU&#10;AAYACAAAACEA6JYH9owCAACUBQAADgAAAAAAAAAAAAAAAAAuAgAAZHJzL2Uyb0RvYy54bWxQSwEC&#10;LQAUAAYACAAAACEA8P1Xt+EAAAAIAQAADwAAAAAAAAAAAAAAAADmBAAAZHJzL2Rvd25yZXYueG1s&#10;UEsFBgAAAAAEAAQA8wAAAPQFAAAAAA==&#10;" fillcolor="white [3201]" stroked="f" strokeweight=".5pt">
                <v:textbox>
                  <w:txbxContent>
                    <w:p w:rsidR="0072399A" w:rsidRPr="00D16D5A" w:rsidRDefault="0072399A" w:rsidP="0072399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นายลำยอง  เรืองอร่ามประธานสภา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16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A016F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016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ญัตติขออนุมัติจ่าย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="00A016FC">
        <w:rPr>
          <w:rFonts w:ascii="TH SarabunIT๙" w:hAnsi="TH SarabunIT๙" w:cs="TH SarabunIT๙"/>
          <w:b/>
          <w:bCs/>
          <w:sz w:val="32"/>
          <w:szCs w:val="32"/>
          <w:cs/>
        </w:rPr>
        <w:t>เงินสะสม ประจำปีงบประมาณ พ.ศ.</w:t>
      </w:r>
      <w:r w:rsidR="00A016FC">
        <w:rPr>
          <w:rFonts w:ascii="TH SarabunIT๙" w:hAnsi="TH SarabunIT๙" w:cs="TH SarabunIT๙"/>
          <w:b/>
          <w:bCs/>
          <w:sz w:val="32"/>
          <w:szCs w:val="32"/>
        </w:rPr>
        <w:t xml:space="preserve">2565 </w:t>
      </w:r>
    </w:p>
    <w:p w:rsidR="00A016FC" w:rsidRDefault="00171FBD" w:rsidP="0072399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AF657F" wp14:editId="2FD58125">
                <wp:simplePos x="0" y="0"/>
                <wp:positionH relativeFrom="column">
                  <wp:posOffset>-276860</wp:posOffset>
                </wp:positionH>
                <wp:positionV relativeFrom="paragraph">
                  <wp:posOffset>563791</wp:posOffset>
                </wp:positionV>
                <wp:extent cx="1346200" cy="662940"/>
                <wp:effectExtent l="0" t="0" r="635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6FC" w:rsidRDefault="00A016FC" w:rsidP="001E631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วน เอมดี</w:t>
                            </w:r>
                          </w:p>
                          <w:p w:rsidR="00A016FC" w:rsidRDefault="00A016FC" w:rsidP="001E631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.บ้านหาด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-21.8pt;margin-top:44.4pt;width:106pt;height:5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/1jQIAAJQFAAAOAAAAZHJzL2Uyb0RvYy54bWysVE1PGzEQvVfqf7B8L5uEkJaIDUpBVJUQ&#10;oIaKs+O1yapej2s7yaa/vs/efJVyoepl1/a8mfG8eZ6Ly7YxbKV8qMmWvH/S40xZSVVtn0v+/fHm&#10;wyfOQhS2EoasKvlGBX45ef/uYu3GakALMpXyDEFsGK9dyRcxunFRBLlQjQgn5JSFUZNvRMTWPxeV&#10;F2tEb0wx6PVGxZp85TxJFQJOrzsjn+T4WisZ77UOKjJTctwt5q/P33n6FpMLMX72wi1qub2G+Idb&#10;NKK2SLoPdS2iYEtf/xWqqaWnQDqeSGoK0rqWKteAavq9F9XMFsKpXAvICW5PU/h/YeXd6sGzukLv&#10;RpxZ0aBHj6qN7DO1DEfgZ+3CGLCZAzC2OAd2dx5wmMputW/SHwUx2MH0Zs9uiiaT0+lwhJZxJmEb&#10;jQbnw0x/cfB2PsQvihqWFiX36F4mVaxuQ8RNAN1BUrJApq5uamPyJilGXRnPVgK9NjHfER5/oIxl&#10;ayQ/PevlwJaSexfZ2BRGZc1s06XKuwrzKm6MShhjvykNznKhr+QWUiq7z5/RCaWR6i2OW/zhVm9x&#10;7uqAR85MNu6dm9qSz9XnR3agrPqxo0x3eBB+VHdaxnbedmIZ7BQwp2oDYXjqnlZw8qZG925FiA/C&#10;4y2h4ZgP8R4fbQjs03bF2YL8r9fOEx4Sh5WzNd5mycPPpfCKM/PVQvzn/SG0w2LeDM8+DrDxx5b5&#10;scUumyuCJPqYRE7mZcJHs1tqT80Txsg0ZYVJWIncJY+75VXsJgbGkFTTaQbh+ToRb+3MyRQ60Zy0&#10;+dg+Ce+2Ao6Q/h3tXrEYv9Bxh02elqbLSLrOIk9Ed6xuG4Cnn7W/HVNpthzvM+owTCe/AQAA//8D&#10;AFBLAwQUAAYACAAAACEAWEehn+EAAAAKAQAADwAAAGRycy9kb3ducmV2LnhtbEyPTU+DQBCG7yb+&#10;h82YeDHtYqmIyNIYozbxZvEj3rbsCER2lrBbwH/v9KS3mcyTd54338y2EyMOvnWk4HIZgUCqnGmp&#10;VvBaPi5SED5oMrpzhAp+0MOmOD3JdWbcRC847kItOIR8phU0IfSZlL5q0Gq/dD0S377cYHXgdail&#10;GfTE4baTqyhKpNUt8YdG93jfYPW9O1gFnxf1x7Ofn96m+CruH7Zjef1uSqXOz+a7WxAB5/AHw1Gf&#10;1aFgp707kPGiU7BYxwmjCtKUKxyBJF2D2PNwE69AFrn8X6H4BQAA//8DAFBLAQItABQABgAIAAAA&#10;IQC2gziS/gAAAOEBAAATAAAAAAAAAAAAAAAAAAAAAABbQ29udGVudF9UeXBlc10ueG1sUEsBAi0A&#10;FAAGAAgAAAAhADj9If/WAAAAlAEAAAsAAAAAAAAAAAAAAAAALwEAAF9yZWxzLy5yZWxzUEsBAi0A&#10;FAAGAAgAAAAhAMowb/WNAgAAlAUAAA4AAAAAAAAAAAAAAAAALgIAAGRycy9lMm9Eb2MueG1sUEsB&#10;Ai0AFAAGAAgAAAAhAFhHoZ/hAAAACgEAAA8AAAAAAAAAAAAAAAAA5wQAAGRycy9kb3ducmV2Lnht&#10;bFBLBQYAAAAABAAEAPMAAAD1BQAAAAA=&#10;" fillcolor="white [3201]" stroked="f" strokeweight=".5pt">
                <v:textbox>
                  <w:txbxContent>
                    <w:p w:rsidR="00A016FC" w:rsidRDefault="00A016FC" w:rsidP="001E631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ผ่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วน เอมดี</w:t>
                      </w:r>
                    </w:p>
                    <w:p w:rsidR="00A016FC" w:rsidRDefault="00A016FC" w:rsidP="001E631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นายก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.บ้านหาด</w:t>
                      </w:r>
                    </w:p>
                  </w:txbxContent>
                </v:textbox>
              </v:shape>
            </w:pict>
          </mc:Fallback>
        </mc:AlternateContent>
      </w:r>
      <w:r w:rsidR="00A016FC">
        <w:rPr>
          <w:rFonts w:ascii="TH SarabunIT๙" w:hAnsi="TH SarabunIT๙" w:cs="TH SarabunIT๙"/>
          <w:sz w:val="32"/>
          <w:szCs w:val="32"/>
          <w:cs/>
        </w:rPr>
        <w:t>-ขอเชิญนายก</w:t>
      </w:r>
      <w:r w:rsidR="007239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องค์การบริหารส่วนตำบลบ้านหาด</w:t>
      </w:r>
      <w:r w:rsidR="00A016FC">
        <w:rPr>
          <w:rFonts w:ascii="TH SarabunIT๙" w:hAnsi="TH SarabunIT๙" w:cs="TH SarabunIT๙"/>
          <w:sz w:val="32"/>
          <w:szCs w:val="32"/>
          <w:cs/>
        </w:rPr>
        <w:t xml:space="preserve"> ชี้แจงรายละเอียด</w:t>
      </w:r>
      <w:r w:rsidR="0072399A">
        <w:rPr>
          <w:rFonts w:ascii="TH SarabunIT๙" w:hAnsi="TH SarabunIT๙" w:cs="TH SarabunIT๙" w:hint="cs"/>
          <w:sz w:val="32"/>
          <w:szCs w:val="32"/>
          <w:cs/>
        </w:rPr>
        <w:t>การขอจ่ายจากเงินสะสม</w:t>
      </w:r>
    </w:p>
    <w:p w:rsidR="00171FBD" w:rsidRDefault="00A016FC" w:rsidP="00171FB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FBD">
        <w:rPr>
          <w:rFonts w:ascii="TH SarabunIT๙" w:hAnsi="TH SarabunIT๙" w:cs="TH SarabunIT๙"/>
          <w:sz w:val="32"/>
          <w:szCs w:val="32"/>
        </w:rPr>
        <w:tab/>
      </w:r>
      <w:r w:rsidR="00171F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</w:t>
      </w:r>
    </w:p>
    <w:p w:rsidR="00171FBD" w:rsidRDefault="00171FBD" w:rsidP="00171FB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016FC">
        <w:rPr>
          <w:rFonts w:ascii="TH SarabunIT๙" w:hAnsi="TH SarabunIT๙" w:cs="TH SarabunIT๙"/>
          <w:sz w:val="32"/>
          <w:szCs w:val="32"/>
          <w:cs/>
        </w:rPr>
        <w:t>ก็บรักษาเงินและการตรวจเงินขององค์กรปกครองส่วนท้องถิ่น พ.ศ.</w:t>
      </w:r>
      <w:r w:rsidR="00A016FC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171FBD" w:rsidRDefault="00A016FC" w:rsidP="00171FB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และที่แก้เพิ่มเติม</w:t>
      </w:r>
      <w:r>
        <w:rPr>
          <w:rFonts w:ascii="TH SarabunIT๙" w:hAnsi="TH SarabunIT๙" w:cs="TH SarabunIT๙"/>
          <w:sz w:val="32"/>
          <w:szCs w:val="32"/>
          <w:cs/>
        </w:rPr>
        <w:t xml:space="preserve">จนถึง (ฉบับที่ </w:t>
      </w:r>
      <w:r>
        <w:rPr>
          <w:rFonts w:ascii="TH SarabunIT๙" w:hAnsi="TH SarabunIT๙" w:cs="TH SarabunIT๙"/>
          <w:sz w:val="32"/>
          <w:szCs w:val="32"/>
        </w:rPr>
        <w:t xml:space="preserve">4)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89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</w:p>
    <w:p w:rsidR="00171FBD" w:rsidRDefault="00A016FC" w:rsidP="00171FB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ส่วนท้องถิ่นอาจใช้จ่ายเงินสะสมได้ โดยได้รับอนุมัติจากสภาท้องถิ่นภายใต้</w:t>
      </w:r>
    </w:p>
    <w:p w:rsidR="00A016FC" w:rsidRDefault="00A016FC" w:rsidP="00171FB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เงื่อนไข ดังต่อไปนี้ </w:t>
      </w:r>
    </w:p>
    <w:p w:rsidR="001653A9" w:rsidRPr="001653A9" w:rsidRDefault="00A016FC" w:rsidP="001653A9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53A9">
        <w:rPr>
          <w:rFonts w:ascii="TH SarabunIT๙" w:hAnsi="TH SarabunIT๙" w:cs="TH Sarabun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</w:t>
      </w:r>
    </w:p>
    <w:p w:rsidR="00A016FC" w:rsidRPr="001653A9" w:rsidRDefault="00A016FC" w:rsidP="001653A9">
      <w:pPr>
        <w:pStyle w:val="a3"/>
        <w:spacing w:after="0" w:line="240" w:lineRule="auto"/>
        <w:ind w:left="3337"/>
        <w:rPr>
          <w:rFonts w:ascii="TH SarabunIT๙" w:hAnsi="TH SarabunIT๙" w:cs="TH SarabunIT๙"/>
          <w:sz w:val="32"/>
          <w:szCs w:val="32"/>
        </w:rPr>
      </w:pPr>
      <w:r w:rsidRPr="001653A9">
        <w:rPr>
          <w:rFonts w:ascii="TH SarabunIT๙" w:hAnsi="TH SarabunIT๙" w:cs="TH SarabunIT๙"/>
          <w:sz w:val="32"/>
          <w:szCs w:val="32"/>
          <w:cs/>
        </w:rPr>
        <w:t>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ต้องเป็นไปตามแผนพัฒนาขององค์กรปกครองส่วนท้องถิ่นหรือตามที่กฎหมายกำหนด</w:t>
      </w:r>
    </w:p>
    <w:p w:rsidR="001653A9" w:rsidRPr="001653A9" w:rsidRDefault="00A016FC" w:rsidP="001653A9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53A9">
        <w:rPr>
          <w:rFonts w:ascii="TH SarabunIT๙" w:hAnsi="TH SarabunIT๙" w:cs="TH SarabunIT๙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</w:t>
      </w:r>
    </w:p>
    <w:p w:rsidR="00A016FC" w:rsidRPr="001653A9" w:rsidRDefault="00A016FC" w:rsidP="001653A9">
      <w:pPr>
        <w:pStyle w:val="a3"/>
        <w:spacing w:after="0" w:line="240" w:lineRule="auto"/>
        <w:ind w:left="3337"/>
        <w:rPr>
          <w:rFonts w:ascii="TH SarabunIT๙" w:hAnsi="TH SarabunIT๙" w:cs="TH SarabunIT๙"/>
          <w:sz w:val="32"/>
          <w:szCs w:val="32"/>
        </w:rPr>
      </w:pPr>
      <w:r w:rsidRPr="001653A9">
        <w:rPr>
          <w:rFonts w:ascii="TH SarabunIT๙" w:hAnsi="TH SarabunIT๙" w:cs="TH SarabunIT๙"/>
          <w:sz w:val="32"/>
          <w:szCs w:val="32"/>
          <w:cs/>
        </w:rPr>
        <w:t>แต่ละประเภทตามระเบียบแล้ว</w:t>
      </w:r>
    </w:p>
    <w:p w:rsidR="001653A9" w:rsidRDefault="00A016FC" w:rsidP="001653A9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ให้กันเงินสะสมสำรองจ่ายเป็นค่าใช้จ่ายด้านบุคลากรไม่น้อยกว่าสาม</w:t>
      </w:r>
    </w:p>
    <w:p w:rsidR="00A016FC" w:rsidRDefault="00A016FC" w:rsidP="001653A9">
      <w:pPr>
        <w:pStyle w:val="a3"/>
        <w:spacing w:after="0" w:line="240" w:lineRule="auto"/>
        <w:ind w:left="333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เพื่อเป็นค่าใช้จ่ายในการบริหารงานและกรณีมีสาธารณภัยเกิดขึ้น</w:t>
      </w:r>
    </w:p>
    <w:p w:rsidR="00A016FC" w:rsidRDefault="00A016FC" w:rsidP="00851916">
      <w:pPr>
        <w:pStyle w:val="a3"/>
        <w:numPr>
          <w:ilvl w:val="0"/>
          <w:numId w:val="13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F7124A" w:rsidRPr="00F7124A" w:rsidRDefault="00F7124A" w:rsidP="00F712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7124A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4075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7124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016FC" w:rsidRPr="00AB115E" w:rsidRDefault="008106F7" w:rsidP="00556B29">
      <w:pPr>
        <w:pStyle w:val="a3"/>
        <w:spacing w:after="0"/>
        <w:ind w:left="3600"/>
        <w:rPr>
          <w:rFonts w:ascii="TH SarabunIT๙" w:hAnsi="TH SarabunIT๙" w:cs="TH SarabunIT๙"/>
          <w:sz w:val="30"/>
          <w:szCs w:val="30"/>
        </w:rPr>
      </w:pPr>
      <w:r w:rsidRPr="00AB115E">
        <w:rPr>
          <w:rFonts w:ascii="TH SarabunIT๙" w:hAnsi="TH SarabunIT๙" w:cs="TH SarabunIT๙"/>
          <w:sz w:val="30"/>
          <w:szCs w:val="30"/>
          <w:cs/>
        </w:rPr>
        <w:t>จึงขออนุมัติ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>ใช้</w:t>
      </w:r>
      <w:r w:rsidRPr="00AB115E">
        <w:rPr>
          <w:rFonts w:ascii="TH SarabunIT๙" w:hAnsi="TH SarabunIT๙" w:cs="TH SarabunIT๙"/>
          <w:sz w:val="30"/>
          <w:szCs w:val="30"/>
          <w:cs/>
        </w:rPr>
        <w:t>จ่าย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>จาก</w:t>
      </w:r>
      <w:r w:rsidRPr="00AB115E">
        <w:rPr>
          <w:rFonts w:ascii="TH SarabunIT๙" w:hAnsi="TH SarabunIT๙" w:cs="TH SarabunIT๙"/>
          <w:sz w:val="30"/>
          <w:szCs w:val="30"/>
          <w:cs/>
        </w:rPr>
        <w:t>เงินสะสม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 xml:space="preserve">เพื่อดำเนินการตามโครงการดังกล่าว เป็นการบรรเทาความเดือดร้อนของประชาชน </w:t>
      </w:r>
      <w:r w:rsidR="00941DF8" w:rsidRPr="00AB115E">
        <w:rPr>
          <w:rFonts w:ascii="TH SarabunIT๙" w:hAnsi="TH SarabunIT๙" w:cs="TH SarabunIT๙" w:hint="cs"/>
          <w:sz w:val="30"/>
          <w:szCs w:val="30"/>
          <w:cs/>
        </w:rPr>
        <w:t>มีรายละเอียด</w:t>
      </w:r>
      <w:r w:rsidR="0074348C" w:rsidRPr="00AB115E">
        <w:rPr>
          <w:rFonts w:ascii="TH SarabunIT๙" w:hAnsi="TH SarabunIT๙" w:cs="TH SarabunIT๙" w:hint="cs"/>
          <w:sz w:val="30"/>
          <w:szCs w:val="30"/>
          <w:cs/>
        </w:rPr>
        <w:t>โครงการ</w:t>
      </w:r>
      <w:r w:rsidR="00941DF8"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C397D">
        <w:rPr>
          <w:rFonts w:ascii="TH SarabunIT๙" w:hAnsi="TH SarabunIT๙" w:cs="TH SarabunIT๙" w:hint="cs"/>
          <w:sz w:val="30"/>
          <w:szCs w:val="30"/>
          <w:cs/>
        </w:rPr>
        <w:t xml:space="preserve">และแบบ </w:t>
      </w:r>
      <w:proofErr w:type="spellStart"/>
      <w:r w:rsidR="000C397D">
        <w:rPr>
          <w:rFonts w:ascii="TH SarabunIT๙" w:hAnsi="TH SarabunIT๙" w:cs="TH SarabunIT๙" w:hint="cs"/>
          <w:sz w:val="30"/>
          <w:szCs w:val="30"/>
          <w:cs/>
        </w:rPr>
        <w:t>ปร</w:t>
      </w:r>
      <w:proofErr w:type="spellEnd"/>
      <w:r w:rsidR="000C397D">
        <w:rPr>
          <w:rFonts w:ascii="TH SarabunIT๙" w:hAnsi="TH SarabunIT๙" w:cs="TH SarabunIT๙" w:hint="cs"/>
          <w:sz w:val="30"/>
          <w:szCs w:val="30"/>
          <w:cs/>
        </w:rPr>
        <w:t xml:space="preserve">.4  </w:t>
      </w:r>
      <w:proofErr w:type="spellStart"/>
      <w:r w:rsidR="000C397D">
        <w:rPr>
          <w:rFonts w:ascii="TH SarabunIT๙" w:hAnsi="TH SarabunIT๙" w:cs="TH SarabunIT๙" w:hint="cs"/>
          <w:sz w:val="30"/>
          <w:szCs w:val="30"/>
          <w:cs/>
        </w:rPr>
        <w:t>ปร</w:t>
      </w:r>
      <w:proofErr w:type="spellEnd"/>
      <w:r w:rsidR="000C397D">
        <w:rPr>
          <w:rFonts w:ascii="TH SarabunIT๙" w:hAnsi="TH SarabunIT๙" w:cs="TH SarabunIT๙" w:hint="cs"/>
          <w:sz w:val="30"/>
          <w:szCs w:val="30"/>
          <w:cs/>
        </w:rPr>
        <w:t xml:space="preserve">.5 </w:t>
      </w:r>
      <w:r w:rsidR="00941DF8" w:rsidRPr="00AB115E">
        <w:rPr>
          <w:rFonts w:ascii="TH SarabunIT๙" w:hAnsi="TH SarabunIT๙" w:cs="TH SarabunIT๙" w:hint="cs"/>
          <w:sz w:val="30"/>
          <w:szCs w:val="30"/>
          <w:cs/>
        </w:rPr>
        <w:t>ดังนี้</w:t>
      </w:r>
    </w:p>
    <w:p w:rsidR="00260450" w:rsidRPr="00AB115E" w:rsidRDefault="00260450" w:rsidP="00260450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AB115E">
        <w:rPr>
          <w:rFonts w:ascii="TH SarabunIT๙" w:hAnsi="TH SarabunIT๙" w:cs="TH SarabunIT๙"/>
          <w:sz w:val="30"/>
          <w:szCs w:val="30"/>
          <w:cs/>
        </w:rPr>
        <w:t xml:space="preserve">โครงการก่อสร้างรางระบายน้ำ </w:t>
      </w:r>
      <w:proofErr w:type="spellStart"/>
      <w:r w:rsidRPr="00AB115E">
        <w:rPr>
          <w:rFonts w:ascii="TH SarabunIT๙" w:hAnsi="TH SarabunIT๙" w:cs="TH SarabunIT๙"/>
          <w:sz w:val="30"/>
          <w:szCs w:val="30"/>
          <w:cs/>
        </w:rPr>
        <w:t>คสล</w:t>
      </w:r>
      <w:proofErr w:type="spellEnd"/>
      <w:r w:rsidRPr="00AB115E">
        <w:rPr>
          <w:rFonts w:ascii="TH SarabunIT๙" w:hAnsi="TH SarabunIT๙" w:cs="TH SarabunIT๙"/>
          <w:sz w:val="30"/>
          <w:szCs w:val="30"/>
          <w:cs/>
        </w:rPr>
        <w:t xml:space="preserve"> รูปตัวยู หมู่ที่ 1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>ขนาดกว้าง 0.30 เมตร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bookmarkStart w:id="0" w:name="_GoBack"/>
      <w:bookmarkEnd w:id="0"/>
      <w:r w:rsidRPr="00AB115E">
        <w:rPr>
          <w:rFonts w:ascii="TH SarabunIT๙" w:hAnsi="TH SarabunIT๙" w:cs="TH SarabunIT๙"/>
          <w:sz w:val="30"/>
          <w:szCs w:val="30"/>
          <w:cs/>
        </w:rPr>
        <w:t xml:space="preserve">ยาว 85.00เมตร 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>ลึก</w:t>
      </w:r>
      <w:r w:rsidRPr="00AB115E">
        <w:rPr>
          <w:rFonts w:ascii="TH SarabunIT๙" w:hAnsi="TH SarabunIT๙" w:cs="TH SarabunIT๙"/>
          <w:sz w:val="30"/>
          <w:szCs w:val="30"/>
          <w:cs/>
        </w:rPr>
        <w:t>เฉลี่ย 0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B115E">
        <w:rPr>
          <w:rFonts w:ascii="TH SarabunIT๙" w:hAnsi="TH SarabunIT๙" w:cs="TH SarabunIT๙"/>
          <w:sz w:val="30"/>
          <w:szCs w:val="30"/>
          <w:cs/>
        </w:rPr>
        <w:t>40 เมตร</w:t>
      </w:r>
      <w:r w:rsidRPr="00AB115E">
        <w:rPr>
          <w:rFonts w:ascii="TH SarabunIT๙" w:hAnsi="TH SarabunIT๙" w:cs="TH SarabunIT๙"/>
          <w:sz w:val="30"/>
          <w:szCs w:val="30"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 xml:space="preserve">(รายละเอียดตามที่ </w:t>
      </w:r>
      <w:proofErr w:type="spellStart"/>
      <w:r w:rsidRPr="00AB115E">
        <w:rPr>
          <w:rFonts w:ascii="TH SarabunIT๙" w:hAnsi="TH SarabunIT๙" w:cs="TH SarabunIT๙"/>
          <w:sz w:val="30"/>
          <w:szCs w:val="30"/>
          <w:cs/>
        </w:rPr>
        <w:t>อบต</w:t>
      </w:r>
      <w:proofErr w:type="spellEnd"/>
      <w:r w:rsidRPr="00AB115E">
        <w:rPr>
          <w:rFonts w:ascii="TH SarabunIT๙" w:hAnsi="TH SarabunIT๙" w:cs="TH SarabunIT๙"/>
          <w:sz w:val="30"/>
          <w:szCs w:val="30"/>
          <w:cs/>
        </w:rPr>
        <w:t>.บ้านหาดกำหนด)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260450" w:rsidRPr="00AB115E" w:rsidRDefault="00260450" w:rsidP="00260450">
      <w:pPr>
        <w:ind w:left="3600" w:firstLine="36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B115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เป็นเงิน 209,948 บาท</w:t>
      </w:r>
    </w:p>
    <w:p w:rsidR="00260450" w:rsidRPr="00AB115E" w:rsidRDefault="00260450" w:rsidP="00260450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AB115E">
        <w:rPr>
          <w:rFonts w:ascii="TH SarabunIT๙" w:hAnsi="TH SarabunIT๙" w:cs="TH SarabunIT๙"/>
          <w:sz w:val="30"/>
          <w:szCs w:val="30"/>
          <w:cs/>
        </w:rPr>
        <w:t>โครงการก่อสร้างถนนคอนกรีตเสริมเหล็ก หมู่ที่ 1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>ขนา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>ด</w:t>
      </w:r>
      <w:r w:rsidRPr="00AB115E">
        <w:rPr>
          <w:rFonts w:ascii="TH SarabunIT๙" w:hAnsi="TH SarabunIT๙" w:cs="TH SarabunIT๙"/>
          <w:sz w:val="30"/>
          <w:szCs w:val="30"/>
          <w:cs/>
        </w:rPr>
        <w:t>กว้าง 3.00 เมตร ยาว 39.00 เมตร หนา 0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B115E">
        <w:rPr>
          <w:rFonts w:ascii="TH SarabunIT๙" w:hAnsi="TH SarabunIT๙" w:cs="TH SarabunIT๙"/>
          <w:sz w:val="30"/>
          <w:szCs w:val="30"/>
          <w:cs/>
        </w:rPr>
        <w:t>15 เมตร</w:t>
      </w:r>
      <w:r w:rsidRPr="00AB115E">
        <w:rPr>
          <w:rFonts w:ascii="TH SarabunIT๙" w:hAnsi="TH SarabunIT๙" w:cs="TH SarabunIT๙"/>
          <w:sz w:val="30"/>
          <w:szCs w:val="30"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>หรือมีพื้นที่ก่อสร้างไม่น้อยกว่า 117.00 ดารางเมตร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 xml:space="preserve">(รายละเอียดตามที่ </w:t>
      </w:r>
      <w:proofErr w:type="spellStart"/>
      <w:r w:rsidRPr="00AB115E">
        <w:rPr>
          <w:rFonts w:ascii="TH SarabunIT๙" w:hAnsi="TH SarabunIT๙" w:cs="TH SarabunIT๙"/>
          <w:sz w:val="30"/>
          <w:szCs w:val="30"/>
          <w:cs/>
        </w:rPr>
        <w:t>อบต</w:t>
      </w:r>
      <w:proofErr w:type="spellEnd"/>
      <w:r w:rsidRPr="00AB115E">
        <w:rPr>
          <w:rFonts w:ascii="TH SarabunIT๙" w:hAnsi="TH SarabunIT๙" w:cs="TH SarabunIT๙"/>
          <w:sz w:val="30"/>
          <w:szCs w:val="30"/>
          <w:cs/>
        </w:rPr>
        <w:t>.บ้านหาดกำหนด)</w:t>
      </w:r>
      <w:r w:rsidRPr="00AB115E">
        <w:rPr>
          <w:rFonts w:ascii="TH SarabunIT๙" w:hAnsi="TH SarabunIT๙" w:cs="TH SarabunIT๙"/>
          <w:sz w:val="30"/>
          <w:szCs w:val="30"/>
        </w:rPr>
        <w:t xml:space="preserve"> </w:t>
      </w:r>
      <w:r w:rsidRPr="00AB115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เป็นเงิน 59,435 บาท</w:t>
      </w:r>
    </w:p>
    <w:p w:rsidR="007F30BA" w:rsidRPr="00AB115E" w:rsidRDefault="007F30BA" w:rsidP="007F30BA">
      <w:pPr>
        <w:spacing w:after="0" w:line="240" w:lineRule="auto"/>
        <w:ind w:left="3960"/>
        <w:rPr>
          <w:rFonts w:ascii="TH SarabunIT๙" w:hAnsi="TH SarabunIT๙" w:cs="TH SarabunIT๙"/>
          <w:sz w:val="30"/>
          <w:szCs w:val="30"/>
          <w:cs/>
        </w:rPr>
      </w:pPr>
    </w:p>
    <w:p w:rsidR="00260450" w:rsidRPr="00AB115E" w:rsidRDefault="00260450" w:rsidP="00260450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AB115E">
        <w:rPr>
          <w:rFonts w:ascii="TH SarabunIT๙" w:hAnsi="TH SarabunIT๙" w:cs="TH SarabunIT๙"/>
          <w:sz w:val="30"/>
          <w:szCs w:val="30"/>
          <w:cs/>
        </w:rPr>
        <w:t>ก่อสร้างลานคอนกรีตเสริมเหล็กศาลาท่าช้างใต้ หมู่ที่ 2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>ขนาดกว้าง 3.00-7.40 เมตร ยาว 32.00 เมตรหนา 0.15 เมตร พื้นที่ไม่น้อยกว่า 301.00 ตารางเมตร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 xml:space="preserve">(รายละเอียดตามที่ </w:t>
      </w:r>
      <w:proofErr w:type="spellStart"/>
      <w:r w:rsidRPr="00AB115E">
        <w:rPr>
          <w:rFonts w:ascii="TH SarabunIT๙" w:hAnsi="TH SarabunIT๙" w:cs="TH SarabunIT๙"/>
          <w:sz w:val="30"/>
          <w:szCs w:val="30"/>
          <w:cs/>
        </w:rPr>
        <w:t>อบต</w:t>
      </w:r>
      <w:proofErr w:type="spellEnd"/>
      <w:r w:rsidRPr="00AB115E">
        <w:rPr>
          <w:rFonts w:ascii="TH SarabunIT๙" w:hAnsi="TH SarabunIT๙" w:cs="TH SarabunIT๙"/>
          <w:sz w:val="30"/>
          <w:szCs w:val="30"/>
          <w:cs/>
        </w:rPr>
        <w:t>.บ้านหาดกำหนด)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B115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เป็นเงิน 149,059 บาท</w:t>
      </w:r>
    </w:p>
    <w:p w:rsidR="007F30BA" w:rsidRPr="00047BA5" w:rsidRDefault="007F30BA" w:rsidP="007F30BA">
      <w:pPr>
        <w:spacing w:after="0" w:line="240" w:lineRule="auto"/>
        <w:ind w:left="3960"/>
        <w:rPr>
          <w:rFonts w:ascii="TH SarabunIT๙" w:hAnsi="TH SarabunIT๙" w:cs="TH SarabunIT๙"/>
          <w:sz w:val="16"/>
          <w:szCs w:val="16"/>
        </w:rPr>
      </w:pPr>
    </w:p>
    <w:p w:rsidR="00260450" w:rsidRPr="00AB115E" w:rsidRDefault="00260450" w:rsidP="00260450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AB115E">
        <w:rPr>
          <w:rFonts w:ascii="TH SarabunIT๙" w:hAnsi="TH SarabunIT๙" w:cs="TH SarabunIT๙"/>
          <w:sz w:val="30"/>
          <w:szCs w:val="30"/>
          <w:cs/>
        </w:rPr>
        <w:t>โครงการปรับปรุงทางข้ามคลองโพธิ์กรุ หมู่ที่ 2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>ขนาดกว้าง 6.10 เมตร ยาว 17.10 เมตร หนา 0.15 เมตร</w:t>
      </w:r>
      <w:r w:rsidRPr="00AB115E">
        <w:rPr>
          <w:rFonts w:ascii="TH SarabunIT๙" w:hAnsi="TH SarabunIT๙" w:cs="TH SarabunIT๙"/>
          <w:sz w:val="30"/>
          <w:szCs w:val="30"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>หรือมีพื้นที่ไม่น้อยกว่า 104.31 ตารางเมตร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 xml:space="preserve">(รายละเอียดตามที่ </w:t>
      </w:r>
      <w:proofErr w:type="spellStart"/>
      <w:r w:rsidRPr="00AB115E">
        <w:rPr>
          <w:rFonts w:ascii="TH SarabunIT๙" w:hAnsi="TH SarabunIT๙" w:cs="TH SarabunIT๙"/>
          <w:sz w:val="30"/>
          <w:szCs w:val="30"/>
          <w:cs/>
        </w:rPr>
        <w:t>อบต</w:t>
      </w:r>
      <w:proofErr w:type="spellEnd"/>
      <w:r w:rsidRPr="00AB115E">
        <w:rPr>
          <w:rFonts w:ascii="TH SarabunIT๙" w:hAnsi="TH SarabunIT๙" w:cs="TH SarabunIT๙"/>
          <w:sz w:val="30"/>
          <w:szCs w:val="30"/>
          <w:cs/>
        </w:rPr>
        <w:t>.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                 </w:t>
      </w:r>
      <w:r w:rsidRPr="00AB115E">
        <w:rPr>
          <w:rFonts w:ascii="TH SarabunIT๙" w:hAnsi="TH SarabunIT๙" w:cs="TH SarabunIT๙"/>
          <w:sz w:val="30"/>
          <w:szCs w:val="30"/>
          <w:cs/>
        </w:rPr>
        <w:t>บ้านหาดกำหนด)</w:t>
      </w:r>
      <w:r w:rsidRPr="00AB115E">
        <w:rPr>
          <w:rFonts w:ascii="TH SarabunIT๙" w:hAnsi="TH SarabunIT๙" w:cs="TH SarabunIT๙"/>
          <w:sz w:val="30"/>
          <w:szCs w:val="30"/>
        </w:rPr>
        <w:t xml:space="preserve"> </w:t>
      </w:r>
      <w:r w:rsidRPr="00AB115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เป็นเงิน 71,638 บาท</w:t>
      </w:r>
    </w:p>
    <w:p w:rsidR="007F30BA" w:rsidRPr="00047BA5" w:rsidRDefault="007F30BA" w:rsidP="007F30BA">
      <w:pPr>
        <w:spacing w:after="0" w:line="240" w:lineRule="auto"/>
        <w:ind w:left="3960"/>
        <w:rPr>
          <w:rFonts w:ascii="TH SarabunIT๙" w:hAnsi="TH SarabunIT๙" w:cs="TH SarabunIT๙"/>
          <w:sz w:val="16"/>
          <w:szCs w:val="16"/>
        </w:rPr>
      </w:pPr>
    </w:p>
    <w:p w:rsidR="00260450" w:rsidRPr="00AB115E" w:rsidRDefault="00260450" w:rsidP="00260450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AB115E">
        <w:rPr>
          <w:rFonts w:ascii="TH SarabunIT๙" w:hAnsi="TH SarabunIT๙" w:cs="TH SarabunIT๙"/>
          <w:sz w:val="30"/>
          <w:szCs w:val="30"/>
          <w:cs/>
        </w:rPr>
        <w:t>โครงการก่อสร้างถนคอนกรีตเสริมเหล็ก หมู่ที่ 4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>ขนาดกว้าง 4.00 เมตร ยาว 182.00 เมตรหนา 0.15 เมตร หรือมีพื้นที่ไม่น้อยกว่า 728.00 ตารางเมตร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 xml:space="preserve">(รายละเอียดตามที่ </w:t>
      </w:r>
      <w:proofErr w:type="spellStart"/>
      <w:r w:rsidRPr="00AB115E">
        <w:rPr>
          <w:rFonts w:ascii="TH SarabunIT๙" w:hAnsi="TH SarabunIT๙" w:cs="TH SarabunIT๙"/>
          <w:sz w:val="30"/>
          <w:szCs w:val="30"/>
          <w:cs/>
        </w:rPr>
        <w:t>อบต</w:t>
      </w:r>
      <w:proofErr w:type="spellEnd"/>
      <w:r w:rsidRPr="00AB115E">
        <w:rPr>
          <w:rFonts w:ascii="TH SarabunIT๙" w:hAnsi="TH SarabunIT๙" w:cs="TH SarabunIT๙"/>
          <w:sz w:val="30"/>
          <w:szCs w:val="30"/>
          <w:cs/>
        </w:rPr>
        <w:t>.บ้านหาดกำหนด)</w:t>
      </w:r>
      <w:r w:rsidRPr="00AB115E">
        <w:rPr>
          <w:rFonts w:ascii="TH SarabunIT๙" w:hAnsi="TH SarabunIT๙" w:cs="TH SarabunIT๙"/>
          <w:sz w:val="30"/>
          <w:szCs w:val="30"/>
        </w:rPr>
        <w:t xml:space="preserve"> </w:t>
      </w:r>
      <w:r w:rsidRPr="00AB115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เป็นเงิน 473,798 บาท</w:t>
      </w:r>
    </w:p>
    <w:p w:rsidR="007F30BA" w:rsidRPr="00047BA5" w:rsidRDefault="007F30BA" w:rsidP="007F30BA">
      <w:pPr>
        <w:spacing w:after="0" w:line="240" w:lineRule="auto"/>
        <w:ind w:left="3960"/>
        <w:rPr>
          <w:rFonts w:ascii="TH SarabunIT๙" w:hAnsi="TH SarabunIT๙" w:cs="TH SarabunIT๙"/>
          <w:sz w:val="16"/>
          <w:szCs w:val="16"/>
          <w:cs/>
        </w:rPr>
      </w:pPr>
    </w:p>
    <w:p w:rsidR="00E14155" w:rsidRDefault="00260450" w:rsidP="00260450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0"/>
          <w:szCs w:val="30"/>
        </w:rPr>
      </w:pPr>
      <w:r w:rsidRPr="00AB115E">
        <w:rPr>
          <w:rFonts w:ascii="TH SarabunIT๙" w:hAnsi="TH SarabunIT๙" w:cs="TH SarabunIT๙"/>
          <w:sz w:val="30"/>
          <w:szCs w:val="30"/>
          <w:cs/>
        </w:rPr>
        <w:t xml:space="preserve">โครงการก่อสร้างถนนคอนกรีตเสริมเหล็ก </w:t>
      </w:r>
      <w:r w:rsidR="00366E12" w:rsidRPr="00AB115E">
        <w:rPr>
          <w:rFonts w:ascii="TH SarabunIT๙" w:hAnsi="TH SarabunIT๙" w:cs="TH SarabunIT๙" w:hint="cs"/>
          <w:sz w:val="30"/>
          <w:szCs w:val="30"/>
          <w:cs/>
        </w:rPr>
        <w:t>ข้าง</w:t>
      </w:r>
      <w:r w:rsidRPr="00AB115E">
        <w:rPr>
          <w:rFonts w:ascii="TH SarabunIT๙" w:hAnsi="TH SarabunIT๙" w:cs="TH SarabunIT๙"/>
          <w:sz w:val="30"/>
          <w:szCs w:val="30"/>
          <w:cs/>
        </w:rPr>
        <w:t xml:space="preserve">วัดเขาน้อย </w:t>
      </w:r>
      <w:r w:rsidR="00366E12" w:rsidRP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613D83" w:rsidRPr="00AB115E" w:rsidRDefault="00260450" w:rsidP="00E14155">
      <w:pPr>
        <w:pStyle w:val="a3"/>
        <w:ind w:left="3960"/>
        <w:rPr>
          <w:rFonts w:ascii="TH SarabunIT๙" w:hAnsi="TH SarabunIT๙" w:cs="TH SarabunIT๙"/>
          <w:sz w:val="30"/>
          <w:szCs w:val="30"/>
        </w:rPr>
      </w:pPr>
      <w:r w:rsidRPr="00AB115E">
        <w:rPr>
          <w:rFonts w:ascii="TH SarabunIT๙" w:hAnsi="TH SarabunIT๙" w:cs="TH SarabunIT๙"/>
          <w:sz w:val="30"/>
          <w:szCs w:val="30"/>
          <w:cs/>
        </w:rPr>
        <w:t>หมู่ที่ 5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AB115E">
        <w:rPr>
          <w:rFonts w:ascii="TH SarabunIT๙" w:hAnsi="TH SarabunIT๙" w:cs="TH SarabunIT๙"/>
          <w:sz w:val="30"/>
          <w:szCs w:val="30"/>
          <w:cs/>
        </w:rPr>
        <w:t>ขนาดกว้าง 4.50 เมตร ยาว 176.00 เมตร หนา 0.15 เมตร</w:t>
      </w:r>
      <w:r w:rsidRPr="00AB115E">
        <w:rPr>
          <w:rFonts w:ascii="TH SarabunIT๙" w:hAnsi="TH SarabunIT๙" w:cs="TH SarabunIT๙"/>
          <w:sz w:val="30"/>
          <w:szCs w:val="30"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>หรือมีพื้นที่ก่อสร้างไม่น้อยกว่า</w:t>
      </w:r>
      <w:r w:rsidR="00AB11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B115E">
        <w:rPr>
          <w:rFonts w:ascii="TH SarabunIT๙" w:hAnsi="TH SarabunIT๙" w:cs="TH SarabunIT๙"/>
          <w:sz w:val="30"/>
          <w:szCs w:val="30"/>
          <w:cs/>
        </w:rPr>
        <w:t xml:space="preserve"> 792.00 ตารางเมตร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AB115E">
        <w:rPr>
          <w:rFonts w:ascii="TH SarabunIT๙" w:hAnsi="TH SarabunIT๙" w:cs="TH SarabunIT๙"/>
          <w:sz w:val="30"/>
          <w:szCs w:val="30"/>
          <w:cs/>
        </w:rPr>
        <w:t xml:space="preserve">(รายละเอียดตามที่ </w:t>
      </w:r>
      <w:proofErr w:type="spellStart"/>
      <w:r w:rsidRPr="00AB115E">
        <w:rPr>
          <w:rFonts w:ascii="TH SarabunIT๙" w:hAnsi="TH SarabunIT๙" w:cs="TH SarabunIT๙"/>
          <w:sz w:val="30"/>
          <w:szCs w:val="30"/>
          <w:cs/>
        </w:rPr>
        <w:t>อบต</w:t>
      </w:r>
      <w:proofErr w:type="spellEnd"/>
      <w:r w:rsidRPr="00AB115E">
        <w:rPr>
          <w:rFonts w:ascii="TH SarabunIT๙" w:hAnsi="TH SarabunIT๙" w:cs="TH SarabunIT๙"/>
          <w:sz w:val="30"/>
          <w:szCs w:val="30"/>
          <w:cs/>
        </w:rPr>
        <w:t>.บ้านหาดกำหนด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</w:p>
    <w:p w:rsidR="00260450" w:rsidRPr="00AB115E" w:rsidRDefault="00260450" w:rsidP="00A52202">
      <w:pPr>
        <w:pStyle w:val="a3"/>
        <w:ind w:left="3960"/>
        <w:rPr>
          <w:rFonts w:ascii="TH SarabunIT๙" w:hAnsi="TH SarabunIT๙" w:cs="TH SarabunIT๙"/>
          <w:sz w:val="30"/>
          <w:szCs w:val="30"/>
        </w:rPr>
      </w:pPr>
      <w:r w:rsidRPr="00AB115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เป็นเงิน 399,600 บาท</w:t>
      </w:r>
      <w:r w:rsidR="00A52202" w:rsidRPr="00AB115E">
        <w:rPr>
          <w:rFonts w:ascii="TH SarabunIT๙" w:hAnsi="TH SarabunIT๙" w:cs="TH SarabunIT๙"/>
          <w:sz w:val="30"/>
          <w:szCs w:val="30"/>
        </w:rPr>
        <w:t xml:space="preserve"> 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Pr="00AB115E">
        <w:rPr>
          <w:rFonts w:ascii="TH SarabunIT๙" w:hAnsi="TH SarabunIT๙" w:cs="TH SarabunIT๙" w:hint="cs"/>
          <w:sz w:val="30"/>
          <w:szCs w:val="30"/>
          <w:u w:val="single"/>
          <w:cs/>
        </w:rPr>
        <w:t>เป็นเงินทั้งสิ้น 1,363,478</w:t>
      </w:r>
      <w:r w:rsidRPr="00AB115E">
        <w:rPr>
          <w:rFonts w:ascii="TH SarabunIT๙" w:hAnsi="TH SarabunIT๙" w:cs="TH SarabunIT๙" w:hint="cs"/>
          <w:sz w:val="30"/>
          <w:szCs w:val="30"/>
          <w:cs/>
        </w:rPr>
        <w:t xml:space="preserve"> บาท (หนึ่งล้านสามแสนหกหมื่นสามพันสี่ร้อยเจ็ดสิบแปดบาทถ้วน)</w:t>
      </w:r>
    </w:p>
    <w:p w:rsidR="00260450" w:rsidRPr="00A52202" w:rsidRDefault="00260450" w:rsidP="00A52202">
      <w:pPr>
        <w:numPr>
          <w:ilvl w:val="0"/>
          <w:numId w:val="14"/>
        </w:numPr>
        <w:spacing w:after="0" w:line="240" w:lineRule="auto"/>
        <w:ind w:left="3960"/>
        <w:jc w:val="thaiDistribute"/>
        <w:rPr>
          <w:rFonts w:ascii="TH SarabunIT๙" w:hAnsi="TH SarabunIT๙" w:cs="TH SarabunIT๙"/>
          <w:sz w:val="28"/>
        </w:rPr>
      </w:pPr>
      <w:r w:rsidRPr="00A52202">
        <w:rPr>
          <w:rFonts w:ascii="TH SarabunIT๙" w:hAnsi="TH SarabunIT๙" w:cs="TH SarabunIT๙" w:hint="cs"/>
          <w:sz w:val="28"/>
          <w:cs/>
        </w:rPr>
        <w:t>ยอดเงินสะสม ณ ปัจจุบัน จำนวนเงิน 45,166,499.40บาท</w:t>
      </w:r>
    </w:p>
    <w:p w:rsidR="00260450" w:rsidRPr="00A52202" w:rsidRDefault="00260450" w:rsidP="00A52202">
      <w:pPr>
        <w:numPr>
          <w:ilvl w:val="0"/>
          <w:numId w:val="14"/>
        </w:numPr>
        <w:spacing w:after="0" w:line="240" w:lineRule="auto"/>
        <w:ind w:left="3960"/>
        <w:jc w:val="thaiDistribute"/>
        <w:rPr>
          <w:rFonts w:ascii="TH SarabunIT๙" w:hAnsi="TH SarabunIT๙" w:cs="TH SarabunIT๙"/>
          <w:sz w:val="28"/>
        </w:rPr>
      </w:pPr>
      <w:r w:rsidRPr="00A52202">
        <w:rPr>
          <w:rFonts w:ascii="TH SarabunIT๙" w:hAnsi="TH SarabunIT๙" w:cs="TH SarabunIT๙" w:hint="cs"/>
          <w:b/>
          <w:bCs/>
          <w:sz w:val="28"/>
          <w:cs/>
        </w:rPr>
        <w:t>หัก</w:t>
      </w:r>
      <w:r w:rsidRPr="00A52202">
        <w:rPr>
          <w:rFonts w:ascii="TH SarabunIT๙" w:hAnsi="TH SarabunIT๙" w:cs="TH SarabunIT๙" w:hint="cs"/>
          <w:sz w:val="28"/>
          <w:cs/>
        </w:rPr>
        <w:t xml:space="preserve"> สำรองกรณีสาธารณภัย 10</w:t>
      </w:r>
      <w:r w:rsidRPr="00A52202">
        <w:rPr>
          <w:rFonts w:ascii="TH SarabunIT๙" w:hAnsi="TH SarabunIT๙" w:cs="TH SarabunIT๙"/>
          <w:sz w:val="28"/>
        </w:rPr>
        <w:t>%</w:t>
      </w:r>
      <w:r w:rsidR="00A52202">
        <w:rPr>
          <w:rFonts w:ascii="TH SarabunIT๙" w:hAnsi="TH SarabunIT๙" w:cs="TH SarabunIT๙" w:hint="cs"/>
          <w:sz w:val="28"/>
          <w:cs/>
        </w:rPr>
        <w:t xml:space="preserve"> </w:t>
      </w:r>
      <w:r w:rsidRPr="00A52202">
        <w:rPr>
          <w:rFonts w:ascii="TH SarabunIT๙" w:hAnsi="TH SarabunIT๙" w:cs="TH SarabunIT๙" w:hint="cs"/>
          <w:sz w:val="28"/>
          <w:cs/>
        </w:rPr>
        <w:t>จำนวนเงิน</w:t>
      </w:r>
      <w:r w:rsidRPr="00A52202">
        <w:rPr>
          <w:rFonts w:ascii="TH SarabunIT๙" w:hAnsi="TH SarabunIT๙" w:cs="TH SarabunIT๙"/>
          <w:sz w:val="28"/>
        </w:rPr>
        <w:t xml:space="preserve"> 4</w:t>
      </w:r>
      <w:r w:rsidRPr="00A52202">
        <w:rPr>
          <w:rFonts w:ascii="TH SarabunIT๙" w:hAnsi="TH SarabunIT๙" w:cs="TH SarabunIT๙" w:hint="cs"/>
          <w:sz w:val="28"/>
          <w:cs/>
        </w:rPr>
        <w:t>,516,649</w:t>
      </w:r>
      <w:r w:rsidRPr="00A52202">
        <w:rPr>
          <w:rFonts w:ascii="TH SarabunIT๙" w:hAnsi="TH SarabunIT๙" w:cs="TH SarabunIT๙"/>
          <w:sz w:val="28"/>
        </w:rPr>
        <w:t>.94</w:t>
      </w:r>
      <w:r w:rsidRPr="00A52202">
        <w:rPr>
          <w:rFonts w:ascii="TH SarabunIT๙" w:hAnsi="TH SarabunIT๙" w:cs="TH SarabunIT๙"/>
          <w:sz w:val="28"/>
        </w:rPr>
        <w:tab/>
      </w:r>
      <w:r w:rsidRPr="00A52202">
        <w:rPr>
          <w:rFonts w:ascii="TH SarabunIT๙" w:hAnsi="TH SarabunIT๙" w:cs="TH SarabunIT๙" w:hint="cs"/>
          <w:sz w:val="28"/>
          <w:cs/>
        </w:rPr>
        <w:t>บาท</w:t>
      </w:r>
      <w:r w:rsidRPr="00A52202">
        <w:rPr>
          <w:rFonts w:ascii="TH SarabunIT๙" w:hAnsi="TH SarabunIT๙" w:cs="TH SarabunIT๙"/>
          <w:sz w:val="28"/>
        </w:rPr>
        <w:t xml:space="preserve">       </w:t>
      </w:r>
    </w:p>
    <w:p w:rsidR="00A52202" w:rsidRDefault="00260450" w:rsidP="00A52202">
      <w:pPr>
        <w:numPr>
          <w:ilvl w:val="0"/>
          <w:numId w:val="14"/>
        </w:numPr>
        <w:spacing w:after="0" w:line="240" w:lineRule="auto"/>
        <w:ind w:left="3960"/>
        <w:jc w:val="thaiDistribute"/>
        <w:rPr>
          <w:rFonts w:ascii="TH SarabunIT๙" w:hAnsi="TH SarabunIT๙" w:cs="TH SarabunIT๙"/>
          <w:sz w:val="28"/>
        </w:rPr>
      </w:pPr>
      <w:r w:rsidRPr="00A52202">
        <w:rPr>
          <w:rFonts w:ascii="TH SarabunIT๙" w:hAnsi="TH SarabunIT๙" w:cs="TH SarabunIT๙" w:hint="cs"/>
          <w:b/>
          <w:bCs/>
          <w:sz w:val="28"/>
          <w:cs/>
        </w:rPr>
        <w:t>หัก</w:t>
      </w:r>
      <w:r w:rsidRPr="00A52202">
        <w:rPr>
          <w:rFonts w:ascii="TH SarabunIT๙" w:hAnsi="TH SarabunIT๙" w:cs="TH SarabunIT๙" w:hint="cs"/>
          <w:sz w:val="28"/>
          <w:cs/>
        </w:rPr>
        <w:t xml:space="preserve"> สำรองค่าใช้จ่ายด้านบุคลากรฯ 3 เดือน</w:t>
      </w:r>
      <w:r w:rsidRPr="00A52202">
        <w:rPr>
          <w:rFonts w:ascii="TH SarabunIT๙" w:hAnsi="TH SarabunIT๙" w:cs="TH SarabunIT๙" w:hint="cs"/>
          <w:sz w:val="28"/>
          <w:cs/>
        </w:rPr>
        <w:tab/>
      </w:r>
    </w:p>
    <w:p w:rsidR="00260450" w:rsidRPr="00A52202" w:rsidRDefault="00260450" w:rsidP="00A52202">
      <w:pPr>
        <w:spacing w:after="0" w:line="240" w:lineRule="auto"/>
        <w:ind w:left="3960"/>
        <w:jc w:val="thaiDistribute"/>
        <w:rPr>
          <w:rFonts w:ascii="TH SarabunIT๙" w:hAnsi="TH SarabunIT๙" w:cs="TH SarabunIT๙"/>
          <w:sz w:val="28"/>
        </w:rPr>
      </w:pPr>
      <w:r w:rsidRPr="00A52202">
        <w:rPr>
          <w:rFonts w:ascii="TH SarabunIT๙" w:hAnsi="TH SarabunIT๙" w:cs="TH SarabunIT๙" w:hint="cs"/>
          <w:sz w:val="28"/>
          <w:cs/>
        </w:rPr>
        <w:t>จำนวนเงิน  1,866,164.04</w:t>
      </w:r>
      <w:r w:rsidRPr="00A52202">
        <w:rPr>
          <w:rFonts w:ascii="TH SarabunIT๙" w:hAnsi="TH SarabunIT๙" w:cs="TH SarabunIT๙" w:hint="cs"/>
          <w:sz w:val="28"/>
          <w:cs/>
        </w:rPr>
        <w:tab/>
        <w:t>บาท</w:t>
      </w:r>
    </w:p>
    <w:p w:rsidR="00260450" w:rsidRPr="00A52202" w:rsidRDefault="00260450" w:rsidP="00A52202">
      <w:pPr>
        <w:ind w:left="3960"/>
        <w:jc w:val="thaiDistribute"/>
        <w:rPr>
          <w:rFonts w:ascii="TH SarabunIT๙" w:hAnsi="TH SarabunIT๙" w:cs="TH SarabunIT๙"/>
          <w:b/>
          <w:bCs/>
          <w:sz w:val="28"/>
        </w:rPr>
      </w:pPr>
      <w:r w:rsidRPr="005F404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52202">
        <w:rPr>
          <w:rFonts w:ascii="TH SarabunIT๙" w:hAnsi="TH SarabunIT๙" w:cs="TH SarabunIT๙" w:hint="cs"/>
          <w:b/>
          <w:bCs/>
          <w:sz w:val="28"/>
          <w:u w:val="single"/>
          <w:cs/>
        </w:rPr>
        <w:t>รวมหัก</w:t>
      </w:r>
      <w:r w:rsidRPr="00A52202">
        <w:rPr>
          <w:rFonts w:ascii="TH SarabunIT๙" w:hAnsi="TH SarabunIT๙" w:cs="TH SarabunIT๙" w:hint="cs"/>
          <w:sz w:val="28"/>
          <w:cs/>
        </w:rPr>
        <w:t xml:space="preserve">   </w:t>
      </w:r>
      <w:r w:rsidRPr="00A52202">
        <w:rPr>
          <w:rFonts w:ascii="TH SarabunIT๙" w:hAnsi="TH SarabunIT๙" w:cs="TH SarabunIT๙" w:hint="cs"/>
          <w:sz w:val="28"/>
          <w:cs/>
        </w:rPr>
        <w:tab/>
        <w:t>จำนวนเงิน   6,382,813.98</w:t>
      </w:r>
      <w:r w:rsidRPr="00A52202">
        <w:rPr>
          <w:rFonts w:ascii="TH SarabunIT๙" w:hAnsi="TH SarabunIT๙" w:cs="TH SarabunIT๙" w:hint="cs"/>
          <w:b/>
          <w:bCs/>
          <w:sz w:val="28"/>
          <w:cs/>
        </w:rPr>
        <w:t xml:space="preserve">    บาท</w:t>
      </w:r>
    </w:p>
    <w:p w:rsidR="00260450" w:rsidRPr="00A52202" w:rsidRDefault="00260450" w:rsidP="00111491">
      <w:pPr>
        <w:ind w:left="3240" w:firstLine="720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A52202">
        <w:rPr>
          <w:rFonts w:ascii="TH SarabunIT๙" w:hAnsi="TH SarabunIT๙" w:cs="TH SarabunIT๙" w:hint="cs"/>
          <w:b/>
          <w:bCs/>
          <w:sz w:val="28"/>
          <w:cs/>
        </w:rPr>
        <w:t>คงเหลือสามารถจ่ายขาดเงินสะสมได้</w:t>
      </w:r>
      <w:r w:rsidR="00111491">
        <w:rPr>
          <w:rFonts w:ascii="TH SarabunIT๙" w:hAnsi="TH SarabunIT๙" w:cs="TH SarabunIT๙" w:hint="cs"/>
          <w:b/>
          <w:bCs/>
          <w:sz w:val="28"/>
          <w:u w:val="double"/>
          <w:cs/>
        </w:rPr>
        <w:t xml:space="preserve"> </w:t>
      </w:r>
      <w:r w:rsidRPr="00A52202">
        <w:rPr>
          <w:rFonts w:ascii="TH SarabunIT๙" w:hAnsi="TH SarabunIT๙" w:cs="TH SarabunIT๙" w:hint="cs"/>
          <w:b/>
          <w:bCs/>
          <w:sz w:val="28"/>
          <w:u w:val="double"/>
          <w:cs/>
        </w:rPr>
        <w:t>38,783,685.42</w:t>
      </w:r>
      <w:r w:rsidR="0011149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52202">
        <w:rPr>
          <w:rFonts w:ascii="TH SarabunIT๙" w:hAnsi="TH SarabunIT๙" w:cs="TH SarabunIT๙" w:hint="cs"/>
          <w:b/>
          <w:bCs/>
          <w:sz w:val="28"/>
          <w:cs/>
        </w:rPr>
        <w:t>บาท</w:t>
      </w:r>
    </w:p>
    <w:p w:rsidR="009B4DB3" w:rsidRDefault="009B4DB3" w:rsidP="005F4043">
      <w:pPr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247" w:rsidRDefault="00360247" w:rsidP="00360247">
      <w:pPr>
        <w:rPr>
          <w:rFonts w:ascii="TH SarabunIT๙" w:hAnsi="TH SarabunIT๙" w:cs="TH SarabunIT๙"/>
          <w:sz w:val="32"/>
          <w:szCs w:val="32"/>
        </w:rPr>
      </w:pPr>
    </w:p>
    <w:p w:rsidR="009B4DB3" w:rsidRDefault="009B4DB3" w:rsidP="003602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40756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60450" w:rsidRPr="004D461F" w:rsidRDefault="00260450" w:rsidP="0036024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4D461F">
        <w:rPr>
          <w:rFonts w:ascii="TH SarabunIT๙" w:hAnsi="TH SarabunIT๙" w:cs="TH SarabunIT๙"/>
          <w:sz w:val="32"/>
          <w:szCs w:val="32"/>
          <w:cs/>
        </w:rPr>
        <w:t>โดยได้คำนึงถึงฐานะการคลังและ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D461F">
        <w:rPr>
          <w:rFonts w:ascii="TH SarabunIT๙" w:hAnsi="TH SarabunIT๙" w:cs="TH SarabunIT๙"/>
          <w:sz w:val="32"/>
          <w:szCs w:val="32"/>
          <w:cs/>
        </w:rPr>
        <w:t>สถียรภาพในระยะยาวซึ่งได้กันเงินสะสมไว้ตามระเบียบที่เกี่ยวข้องแล้ว  การอนุมัติจ่าย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4D461F">
        <w:rPr>
          <w:rFonts w:ascii="TH SarabunIT๙" w:hAnsi="TH SarabunIT๙" w:cs="TH SarabunIT๙"/>
          <w:sz w:val="32"/>
          <w:szCs w:val="32"/>
          <w:cs/>
        </w:rPr>
        <w:t xml:space="preserve">เงินสะสมเป็นอำนาจหน้าที่ของสภาองค์การบริหารส่วนตำบล  ตามระเบียบกระทรวงมหาดไทยว่าด้วยการรับเงิน จ่ายเงิน การฝากเงิน  การเก็บรักษาเงินและการตรวจเงินองค์การปกครองส่วนท้องถิ่น(ฉบับที่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D461F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61F"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4D461F">
        <w:rPr>
          <w:rFonts w:ascii="TH SarabunIT๙" w:hAnsi="TH SarabunIT๙" w:cs="TH SarabunIT๙"/>
          <w:sz w:val="32"/>
          <w:szCs w:val="32"/>
          <w:cs/>
        </w:rPr>
        <w:t xml:space="preserve"> ข้อ ๘๙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61F">
        <w:rPr>
          <w:rFonts w:ascii="TH SarabunIT๙" w:hAnsi="TH SarabunIT๙" w:cs="TH SarabunIT๙"/>
          <w:sz w:val="32"/>
          <w:szCs w:val="32"/>
          <w:cs/>
        </w:rPr>
        <w:t>จึงขอให้สภาพิจารณา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อนุมัติให้ใช้จ่ายจาก</w:t>
      </w:r>
      <w:r w:rsidRPr="004D461F">
        <w:rPr>
          <w:rFonts w:ascii="TH SarabunIT๙" w:hAnsi="TH SarabunIT๙" w:cs="TH SarabunIT๙"/>
          <w:sz w:val="32"/>
          <w:szCs w:val="32"/>
          <w:cs/>
        </w:rPr>
        <w:t>เงินสะสมต่อไป</w:t>
      </w:r>
    </w:p>
    <w:p w:rsidR="00A016FC" w:rsidRDefault="00A016FC" w:rsidP="00171F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51711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115A4E" w:rsidRPr="00D51711"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D517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E3B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B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662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E3B8D">
        <w:rPr>
          <w:rFonts w:ascii="TH SarabunIT๙" w:hAnsi="TH SarabunIT๙" w:cs="TH SarabunIT๙"/>
          <w:sz w:val="32"/>
          <w:szCs w:val="32"/>
          <w:cs/>
        </w:rPr>
        <w:t>เห็นด้วย.....</w:t>
      </w:r>
      <w:r w:rsidR="002B5C3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E3B8D">
        <w:rPr>
          <w:rFonts w:ascii="TH SarabunIT๙" w:hAnsi="TH SarabunIT๙" w:cs="TH SarabunIT๙"/>
          <w:sz w:val="32"/>
          <w:szCs w:val="32"/>
          <w:cs/>
        </w:rPr>
        <w:t>..... เสียง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B316F" w:rsidRPr="0056159F" w:rsidRDefault="00E810A8" w:rsidP="000B316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FCC9A" wp14:editId="4DD93B03">
                <wp:simplePos x="0" y="0"/>
                <wp:positionH relativeFrom="column">
                  <wp:posOffset>-423545</wp:posOffset>
                </wp:positionH>
                <wp:positionV relativeFrom="paragraph">
                  <wp:posOffset>216535</wp:posOffset>
                </wp:positionV>
                <wp:extent cx="1797050" cy="5651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0A8" w:rsidRPr="00D16D5A" w:rsidRDefault="00E810A8" w:rsidP="00E810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33.35pt;margin-top:17.05pt;width:141.5pt;height:4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uWjQIAAJQFAAAOAAAAZHJzL2Uyb0RvYy54bWysVE1v2zAMvQ/YfxB0X520SbsGdYqsRYcB&#10;xVqsHXpWZKkxJouapCTOfv2eZOdjXS8ddrEp8ZEUyUdeXLaNYSvlQ0225MOjAWfKSqpq+1zy7483&#10;Hz5yFqKwlTBkVck3KvDL6ft3F2s3Uce0IFMpz+DEhsnalXwRo5sURZAL1YhwRE5ZKDX5RkQc/XNR&#10;ebGG98YUx4PBabEmXzlPUoWA2+tOyafZv9ZKxjutg4rMlBxvi/nr83eevsX0QkyevXCLWvbPEP/w&#10;ikbUFkF3rq5FFGzp679cNbX0FEjHI0lNQVrXUuUckM1w8CKbh4VwKueC4gS3K1P4f27l19W9Z3WF&#10;3o04s6JBjx5VG9knahmuUJ+1CxPAHhyAscU9sNv7gMuUdqt9k/5IiEGPSm921U3eZDI6Oz8bjKGS&#10;0I1Px0PIcF/srZ0P8bOihiWh5B7dy0UVq9sQO+gWkoIFMnV1UxuTD4kx6sp4thLotYn5jXD+B8pY&#10;ti756QlCJyNLybzzbGy6UZkzfbiUeZdhluLGqIQx9pvSqFlO9JXYQkpld/EzOqE0Qr3FsMfvX/UW&#10;4y4PWOTIZOPOuKkt+Zx9HrJ9yaof25LpDo/eHOSdxNjO244sJ1sGzKnagBieutEKTt7U6N6tCPFe&#10;eMwSGo79EO/w0YZQfeolzhbkf712n/CgOLScrTGbJQ8/l8IrzswXC/KfD0ejNMz5MBqfHePgDzXz&#10;Q41dNlcESgyxiZzMYsJHsxW1p+YJa2SWokIlrETskseteBW7jYE1JNVslkEYXyfirX1wMrlOZU7c&#10;fGyfhHc9gSOo/5W2UywmL3jcYZOlpdkykq4zyVOhu6r2DcDo5zHp11TaLYfnjNov0+lvAAAA//8D&#10;AFBLAwQUAAYACAAAACEAkweYr+EAAAAKAQAADwAAAGRycy9kb3ducmV2LnhtbEyPy07DMBBF90j8&#10;gzVIbFDrPCBFIU6FEA+pOxoeYufGQxIRj6PYTcLfM6xgObpH954ptovtxYSj7xwpiNcRCKTamY4a&#10;BS/Vw+oahA+ajO4doYJv9LAtT08KnRs30zNO+9AILiGfawVtCEMupa9btNqv3YDE2acbrQ58jo00&#10;o5653PYyiaJMWt0RL7R6wLsW66/90Sr4uGjed355fJ3Tq3S4f5qqzZuplDo/W25vQARcwh8Mv/qs&#10;DiU7HdyRjBe9glWWbRhVkF7GIBhI4iwFcWAySWOQZSH/v1D+AAAA//8DAFBLAQItABQABgAIAAAA&#10;IQC2gziS/gAAAOEBAAATAAAAAAAAAAAAAAAAAAAAAABbQ29udGVudF9UeXBlc10ueG1sUEsBAi0A&#10;FAAGAAgAAAAhADj9If/WAAAAlAEAAAsAAAAAAAAAAAAAAAAALwEAAF9yZWxzLy5yZWxzUEsBAi0A&#10;FAAGAAgAAAAhAKrGC5aNAgAAlAUAAA4AAAAAAAAAAAAAAAAALgIAAGRycy9lMm9Eb2MueG1sUEsB&#10;Ai0AFAAGAAgAAAAhAJMHmK/hAAAACgEAAA8AAAAAAAAAAAAAAAAA5wQAAGRycy9kb3ducmV2Lnht&#10;bFBLBQYAAAAABAAEAPMAAAD1BQAAAAA=&#10;" fillcolor="white [3201]" stroked="f" strokeweight=".5pt">
                <v:textbox>
                  <w:txbxContent>
                    <w:p w:rsidR="00E810A8" w:rsidRPr="00D16D5A" w:rsidRDefault="00E810A8" w:rsidP="00E810A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นายลำยอง  เรืองอร่ามประธานสภา อบต.</w:t>
                      </w:r>
                    </w:p>
                  </w:txbxContent>
                </v:textbox>
              </v:shape>
            </w:pict>
          </mc:Fallback>
        </mc:AlternateContent>
      </w:r>
      <w:r w:rsidR="000B316F" w:rsidRPr="0056159F">
        <w:rPr>
          <w:rFonts w:ascii="TH SarabunIT๙" w:eastAsia="Times New Roman" w:hAnsi="TH SarabunIT๙" w:cs="TH SarabunIT๙"/>
          <w:b/>
          <w:bCs/>
          <w:vanish/>
          <w:sz w:val="32"/>
          <w:szCs w:val="32"/>
          <w:u w:val="single"/>
          <w:cs/>
        </w:rPr>
        <w:pgNum/>
      </w:r>
      <w:r w:rsidR="000B316F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B316F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0B625A" w:rsidRPr="008357D9" w:rsidRDefault="008357D9" w:rsidP="008357D9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357D9">
        <w:rPr>
          <w:rFonts w:ascii="TH SarabunIT๙" w:hAnsi="TH SarabunIT๙" w:cs="TH SarabunIT๙"/>
          <w:b/>
          <w:bCs/>
          <w:sz w:val="32"/>
          <w:szCs w:val="32"/>
        </w:rPr>
        <w:t>5.3</w:t>
      </w:r>
      <w:r w:rsidR="000B316F" w:rsidRPr="008357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316F" w:rsidRPr="00835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รายงานการประเมินการจัดการบริการสาธารณะ </w:t>
      </w:r>
    </w:p>
    <w:p w:rsidR="000B316F" w:rsidRPr="00010DAE" w:rsidRDefault="000B316F" w:rsidP="00010DAE">
      <w:pPr>
        <w:spacing w:after="0" w:line="240" w:lineRule="auto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010DA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 w:rsidR="00CA70D9" w:rsidRPr="00010DA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B316F" w:rsidRDefault="007D7666" w:rsidP="00BC441E">
      <w:pPr>
        <w:ind w:left="3600" w:hanging="2880"/>
        <w:rPr>
          <w:rFonts w:ascii="TH SarabunIT๙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773D3" wp14:editId="07534ABC">
                <wp:simplePos x="0" y="0"/>
                <wp:positionH relativeFrom="column">
                  <wp:posOffset>-423545</wp:posOffset>
                </wp:positionH>
                <wp:positionV relativeFrom="paragraph">
                  <wp:posOffset>1212850</wp:posOffset>
                </wp:positionV>
                <wp:extent cx="1797050" cy="5651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666" w:rsidRDefault="007D7666" w:rsidP="007D766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นางสาวสุกัญญา แสงทอง</w:t>
                            </w:r>
                          </w:p>
                          <w:p w:rsidR="007D7666" w:rsidRPr="00D16D5A" w:rsidRDefault="007D7666" w:rsidP="007D766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นักวิเคราะห์นโยบายและแผนฯ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-33.35pt;margin-top:95.5pt;width:141.5pt;height:4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WjAIAAJQFAAAOAAAAZHJzL2Uyb0RvYy54bWysVFFPGzEMfp+0/xDlfVzLWhgVV9SBmCYh&#10;QIOJ5zSX0NNycZak7XW/fl9yvbZjvDDt5c6JP9ux/dnnF21j2Er5UJMt+fBowJmykqraPpf8++P1&#10;h0+chShsJQxZVfKNCvxi+v7d+dpN1DEtyFTKMzixYbJ2JV/E6CZFEeRCNSIckVMWSk2+ERFH/1xU&#10;XqzhvTHF8WBwUqzJV86TVCHg9qpT8mn2r7WS8U7roCIzJcfbYv76/J2nbzE9F5NnL9yilttniH94&#10;RSNqi6A7V1ciCrb09V+umlp6CqTjkaSmIK1rqXIOyGY4eJHNw0I4lXNBcYLblSn8P7fydnXvWV2h&#10;d+iUFQ169KjayD5Ty3CF+qxdmAD24ACMLe6B7e8DLlParfZN+iMhBj0qvdlVN3mTyej07HQwhkpC&#10;Nz4ZDyHDfbG3dj7EL4oaloSSe3QvF1WsbkLsoD0kBQtk6uq6NiYfEmPUpfFsJdBrE/Mb4fwPlLFs&#10;XfKTjwidjCwl886zselGZc5sw6XMuwyzFDdGJYyx35RGzXKir8QWUiq7i5/RCaUR6i2GW/z+VW8x&#10;7vKARY5MNu6Mm9qSz9nnIduXrPrRl0x3ePTmIO8kxnbedmQZ9QyYU7UBMTx1oxWcvK7RvRsR4r3w&#10;mCU0HPsh3uGjDaH6tJU4W5D/9dp9woPi0HK2xmyWPPxcCq84M18tyH82HI3SMOfDaHx6jIM/1MwP&#10;NXbZXBIoMcQmcjKLCR9NL2pPzRPWyCxFhUpYidglj714GbuNgTUk1WyWQRhfJ+KNfXAyuU5lTtx8&#10;bJ+Ed1sCR1D/lvopFpMXPO6wydLSbBlJ15nkqdBdVbcNwOjnMdmuqbRbDs8ZtV+m098AAAD//wMA&#10;UEsDBBQABgAIAAAAIQDqqocP4gAAAAsBAAAPAAAAZHJzL2Rvd25yZXYueG1sTI/NTsMwEITvSLyD&#10;tUhcUOukEWkJcSqE+JG40UArbm68JBHxOordJLw9ywluO5pPszP5dradGHHwrSMF8TICgVQ501Kt&#10;4K18XGxA+KDJ6M4RKvhGD9vi/CzXmXETveK4C7XgEPKZVtCE0GdS+qpBq/3S9UjsfbrB6sByqKUZ&#10;9MThtpOrKEql1S3xh0b3eN9g9bU7WQUfV/Xhxc9P71NynfQPz2O53ptSqcuL+e4WRMA5/MHwW5+r&#10;Q8Gdju5ExotOwSJN14yycRPzKCZWcZqAOPKxiSKQRS7/byh+AAAA//8DAFBLAQItABQABgAIAAAA&#10;IQC2gziS/gAAAOEBAAATAAAAAAAAAAAAAAAAAAAAAABbQ29udGVudF9UeXBlc10ueG1sUEsBAi0A&#10;FAAGAAgAAAAhADj9If/WAAAAlAEAAAsAAAAAAAAAAAAAAAAALwEAAF9yZWxzLy5yZWxzUEsBAi0A&#10;FAAGAAgAAAAhAOAY/paMAgAAlAUAAA4AAAAAAAAAAAAAAAAALgIAAGRycy9lMm9Eb2MueG1sUEsB&#10;Ai0AFAAGAAgAAAAhAOqqhw/iAAAACwEAAA8AAAAAAAAAAAAAAAAA5gQAAGRycy9kb3ducmV2Lnht&#10;bFBLBQYAAAAABAAEAPMAAAD1BQAAAAA=&#10;" fillcolor="white [3201]" stroked="f" strokeweight=".5pt">
                <v:textbox>
                  <w:txbxContent>
                    <w:p w:rsidR="007D7666" w:rsidRDefault="007D7666" w:rsidP="007D766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นางสาวสุกัญญา แสงทอง</w:t>
                      </w:r>
                    </w:p>
                    <w:p w:rsidR="007D7666" w:rsidRPr="00D16D5A" w:rsidRDefault="007D7666" w:rsidP="007D766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นักวิเคราะห์นโยบายและแผนฯ</w:t>
                      </w:r>
                    </w:p>
                  </w:txbxContent>
                </v:textbox>
              </v:shape>
            </w:pict>
          </mc:Fallback>
        </mc:AlternateContent>
      </w:r>
      <w:r w:rsidR="000B316F" w:rsidRPr="00201713">
        <w:rPr>
          <w:rFonts w:ascii="TH SarabunIT๙" w:hAnsi="TH SarabunIT๙" w:cs="TH SarabunIT๙" w:hint="cs"/>
          <w:sz w:val="32"/>
          <w:szCs w:val="32"/>
          <w:cs/>
        </w:rPr>
        <w:tab/>
        <w:t>ด้วยนายกองค์การบริหารส่วนตำบล</w:t>
      </w:r>
      <w:r w:rsidR="000B316F">
        <w:rPr>
          <w:rFonts w:ascii="TH SarabunIT๙" w:hAnsi="TH SarabunIT๙" w:cs="TH SarabunIT๙" w:hint="cs"/>
          <w:sz w:val="32"/>
          <w:szCs w:val="32"/>
          <w:cs/>
        </w:rPr>
        <w:t xml:space="preserve">บ้านหาด </w:t>
      </w:r>
      <w:r w:rsidR="00BC441E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0B316F" w:rsidRPr="00201713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BC441E">
        <w:rPr>
          <w:rFonts w:ascii="TH SarabunIT๙" w:hAnsi="TH SarabunIT๙" w:cs="TH SarabunIT๙" w:hint="cs"/>
          <w:sz w:val="32"/>
          <w:szCs w:val="32"/>
          <w:cs/>
        </w:rPr>
        <w:t>ผลประเมินตนเอง การติดตามประเมินผลการจัดบริการ</w:t>
      </w:r>
      <w:r w:rsidR="000B316F" w:rsidRPr="00201713">
        <w:rPr>
          <w:rFonts w:ascii="TH SarabunIT๙" w:hAnsi="TH SarabunIT๙" w:cs="TH SarabunIT๙" w:hint="cs"/>
          <w:sz w:val="32"/>
          <w:szCs w:val="32"/>
          <w:cs/>
        </w:rPr>
        <w:t>สาธารณะ ประจำปีงบประมาณ 256</w:t>
      </w:r>
      <w:r w:rsidR="00BC441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B316F" w:rsidRPr="00201713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เพื่อให้สภา</w:t>
      </w:r>
      <w:r w:rsidR="000B316F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B316F" w:rsidRPr="00201713">
        <w:rPr>
          <w:rFonts w:ascii="TH SarabunIT๙" w:hAnsi="TH SarabunIT๙" w:cs="TH SarabunIT๙" w:hint="cs"/>
          <w:sz w:val="32"/>
          <w:szCs w:val="32"/>
          <w:cs/>
        </w:rPr>
        <w:t>รับทราบ ญัตตินี้ไม่มีการลงมติแต่สมาชิกสภา</w:t>
      </w:r>
      <w:r w:rsidR="000B316F">
        <w:rPr>
          <w:rFonts w:ascii="TH SarabunIT๙" w:hAnsi="TH SarabunIT๙" w:cs="TH SarabunIT๙" w:hint="cs"/>
          <w:sz w:val="32"/>
          <w:szCs w:val="32"/>
          <w:cs/>
        </w:rPr>
        <w:t>อภิปรายสอบถามได้ ขอเชิญ</w:t>
      </w:r>
      <w:r w:rsidR="00BC441E">
        <w:rPr>
          <w:rFonts w:ascii="TH SarabunIT๙" w:hAnsi="TH SarabunIT๙" w:cs="TH SarabunIT๙" w:hint="cs"/>
          <w:sz w:val="32"/>
          <w:szCs w:val="32"/>
          <w:cs/>
        </w:rPr>
        <w:t>ผู้เกี่ยวข้องได้รายงาน</w:t>
      </w:r>
      <w:r w:rsidR="000B316F" w:rsidRPr="00201713">
        <w:rPr>
          <w:rFonts w:ascii="TH SarabunIT๙" w:hAnsi="TH SarabunIT๙" w:cs="TH SarabunIT๙" w:hint="cs"/>
          <w:sz w:val="32"/>
          <w:szCs w:val="32"/>
          <w:cs/>
        </w:rPr>
        <w:t>ต่อที่ประชุม</w:t>
      </w:r>
      <w:r w:rsidR="00BC441E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0B316F" w:rsidRDefault="007D7666" w:rsidP="000B31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316F">
        <w:rPr>
          <w:rFonts w:ascii="TH SarabunIT๙" w:hAnsi="TH SarabunIT๙" w:cs="TH SarabunIT๙" w:hint="cs"/>
          <w:sz w:val="32"/>
          <w:szCs w:val="32"/>
          <w:cs/>
        </w:rPr>
        <w:tab/>
      </w:r>
      <w:r w:rsidR="000B316F">
        <w:rPr>
          <w:rFonts w:ascii="TH SarabunIT๙" w:hAnsi="TH SarabunIT๙" w:cs="TH SarabunIT๙" w:hint="cs"/>
          <w:sz w:val="32"/>
          <w:szCs w:val="32"/>
          <w:cs/>
        </w:rPr>
        <w:tab/>
      </w:r>
      <w:r w:rsidR="000B316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316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316F" w:rsidRPr="00FA40DF">
        <w:rPr>
          <w:rFonts w:ascii="TH SarabunIT๙" w:hAnsi="TH SarabunIT๙" w:cs="TH SarabunIT๙"/>
          <w:sz w:val="32"/>
          <w:szCs w:val="32"/>
          <w:cs/>
        </w:rPr>
        <w:t>เรียน ประธานสภาและสมาชิกสภาทุกท่าน</w:t>
      </w:r>
    </w:p>
    <w:p w:rsidR="000B316F" w:rsidRPr="00FA40DF" w:rsidRDefault="00D51711" w:rsidP="007D7666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2AB928" wp14:editId="360E02F5">
                <wp:simplePos x="0" y="0"/>
                <wp:positionH relativeFrom="column">
                  <wp:posOffset>-327660</wp:posOffset>
                </wp:positionH>
                <wp:positionV relativeFrom="paragraph">
                  <wp:posOffset>1750060</wp:posOffset>
                </wp:positionV>
                <wp:extent cx="1797050" cy="5651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711" w:rsidRPr="00D16D5A" w:rsidRDefault="00D51711" w:rsidP="00E810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-25.8pt;margin-top:137.8pt;width:141.5pt;height:4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+9MjQIAAJQFAAAOAAAAZHJzL2Uyb0RvYy54bWysVE1v2zAMvQ/YfxB0X510TbsEdYqsRYcB&#10;RVusHXpWZKkxJouapCTOfv2eZOdjXS8ddrEp8ZEUyUeeX7SNYSvlQ0225MOjAWfKSqpq+1zy74/X&#10;Hz5xFqKwlTBkVck3KvCL6ft352s3Uce0IFMpz+DEhsnalXwRo5sURZAL1YhwRE5ZKDX5RkQc/XNR&#10;ebGG98YUx4PBabEmXzlPUoWA26tOyafZv9ZKxjutg4rMlBxvi/nr83eevsX0XEyevXCLWvbPEP/w&#10;ikbUFkF3rq5EFGzp679cNbX0FEjHI0lNQVrXUuUckM1w8CKbh4VwKueC4gS3K1P4f27l7eres7pC&#10;78acWdGgR4+qjewztQxXqM/ahQlgDw7A2OIe2O19wGVKu9W+SX8kxKBHpTe76iZvMhmdjc8GI6gk&#10;dKPT0RAy3Bd7a+dD/KKoYUkouUf3clHF6ibEDrqFpGCBTF1d18bkQ2KMujSerQR6bWJ+I5z/gTKW&#10;rUt++hGhk5GlZN55NjbdqMyZPlzKvMswS3FjVMIY+01p1Cwn+kpsIaWyu/gZnVAaod5i2OP3r3qL&#10;cZcHLHJksnFn3NSWfM4+D9m+ZNWPbcl0h0dvDvJOYmznbUeW0ZYBc6o2IIanbrSCk9c1uncjQrwX&#10;HrOEhmM/xDt8tCFUn3qJswX5X6/dJzwoDi1na8xmycPPpfCKM/PVgvzj4clJGuZ8OBmdHePgDzXz&#10;Q41dNpcESgyxiZzMYsJHsxW1p+YJa2SWokIlrETskseteBm7jYE1JNVslkEYXyfijX1wMrlOZU7c&#10;fGyfhHc9gSOof0vbKRaTFzzusMnS0mwZSdeZ5KnQXVX7BmD085j0ayrtlsNzRu2X6fQ3AAAA//8D&#10;AFBLAwQUAAYACAAAACEAnN2oyuMAAAALAQAADwAAAGRycy9kb3ducmV2LnhtbEyPy2rDMBBF94X8&#10;g5hANyWRH7FTXI9DKX1Ado37oDvFUmwTSzKWYrt/3+mq3c0whzvn5rtZd2xUg2utQQjXATBlKitb&#10;UyO8lU+rW2DOCyNFZ41C+FYOdsXiKheZtJN5VePB14xCjMsEQuN9n3HuqkZp4da2V4ZuJzto4Wkd&#10;ai4HMVG47ngUBCnXojX0oRG9emhUdT5cNMLXTf25d/Pz+xQncf/4MpbbD1kiXi/n+ztgXs3+D4Zf&#10;fVKHgpyO9mKkYx3CKglTQhGibUIDEVEcboAdEeJ0kwIvcv6/Q/EDAAD//wMAUEsBAi0AFAAGAAgA&#10;AAAhALaDOJL+AAAA4QEAABMAAAAAAAAAAAAAAAAAAAAAAFtDb250ZW50X1R5cGVzXS54bWxQSwEC&#10;LQAUAAYACAAAACEAOP0h/9YAAACUAQAACwAAAAAAAAAAAAAAAAAvAQAAX3JlbHMvLnJlbHNQSwEC&#10;LQAUAAYACAAAACEANLvvTI0CAACUBQAADgAAAAAAAAAAAAAAAAAuAgAAZHJzL2Uyb0RvYy54bWxQ&#10;SwECLQAUAAYACAAAACEAnN2oyuMAAAALAQAADwAAAAAAAAAAAAAAAADnBAAAZHJzL2Rvd25yZXYu&#10;eG1sUEsFBgAAAAAEAAQA8wAAAPcFAAAAAA==&#10;" fillcolor="white [3201]" stroked="f" strokeweight=".5pt">
                <v:textbox>
                  <w:txbxContent>
                    <w:p w:rsidR="00D51711" w:rsidRPr="00D16D5A" w:rsidRDefault="00D51711" w:rsidP="00E810A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นายลำยอง  เรืองอร่ามประธานสภา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316F" w:rsidRPr="00FA40DF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เพื่อเป็นการประเมินการบริหารงาน การจัดบริการสาธารณะขององค์กรปกครองส่วนท้องถิ่น กรมส่งเสริมการปกครองท้องถิ่น ได้กำหนดให้องค์การบริหารส่วนตำบลประเมินการจัดบริการสาธารณะของตนเองตามแบบที่กรมส่งเสริมการปกครองท้องถิ่นกำหนด ในการประเมินการจัดการบริการสาธารณะขององค์การบริหารส่วนตำบลบ้านหาด </w:t>
      </w:r>
      <w:r w:rsidR="000B316F">
        <w:rPr>
          <w:rFonts w:ascii="TH SarabunIT๙" w:hAnsi="TH SarabunIT๙" w:cs="TH SarabunIT๙" w:hint="cs"/>
          <w:sz w:val="32"/>
          <w:szCs w:val="32"/>
          <w:cs/>
        </w:rPr>
        <w:t>ตามเอกสารแนบท้ายที่แจกให้ทุกท่านแล้ว</w:t>
      </w:r>
    </w:p>
    <w:p w:rsidR="000B316F" w:rsidRPr="00201713" w:rsidRDefault="000B316F" w:rsidP="00D51711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มีสมาชิกสภาท่านใดอภิปรายสอบถามหรือไม่ </w:t>
      </w:r>
      <w:r w:rsidR="00D51711">
        <w:rPr>
          <w:rFonts w:ascii="TH SarabunIT๙" w:hAnsi="TH SarabunIT๙" w:cs="TH SarabunIT๙" w:hint="cs"/>
          <w:sz w:val="32"/>
          <w:szCs w:val="32"/>
          <w:cs/>
        </w:rPr>
        <w:t>หากไม่มีท่านใดสอบถามถือว่าทุกท่านรับทราบรายละเอียดตามที่แจกให้ไปแล้ว</w:t>
      </w:r>
    </w:p>
    <w:p w:rsidR="000B316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B4DB3" w:rsidRDefault="009B4DB3" w:rsidP="000B31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B4DB3" w:rsidRDefault="009B4DB3" w:rsidP="000B31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B4DB3" w:rsidRDefault="009B4DB3" w:rsidP="000B31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B4DB3" w:rsidRDefault="009B4DB3" w:rsidP="000B31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B4DB3" w:rsidRDefault="009B4DB3" w:rsidP="000B31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B4DB3" w:rsidRDefault="009B4DB3" w:rsidP="000B31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B4DB3" w:rsidRDefault="009B4DB3" w:rsidP="000B31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B4DB3" w:rsidRDefault="009B4DB3" w:rsidP="000B31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B4DB3" w:rsidRDefault="009B4DB3" w:rsidP="000B31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B4DB3" w:rsidRDefault="009B4DB3" w:rsidP="000B31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B4DB3" w:rsidRDefault="009B4DB3" w:rsidP="000B31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D3CE5" w:rsidRDefault="005D3CE5" w:rsidP="005D3CE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B4DB3" w:rsidRPr="005D3CE5" w:rsidRDefault="005D3CE5" w:rsidP="005D3CE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D3CE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</w:t>
      </w:r>
      <w:r w:rsidR="00F40756">
        <w:rPr>
          <w:rFonts w:ascii="TH SarabunIT๙" w:eastAsia="Times New Roman" w:hAnsi="TH SarabunIT๙" w:cs="TH SarabunIT๙" w:hint="cs"/>
          <w:sz w:val="32"/>
          <w:szCs w:val="32"/>
          <w:cs/>
        </w:rPr>
        <w:t>11</w:t>
      </w:r>
      <w:r w:rsidRPr="005D3CE5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9B4DB3" w:rsidRDefault="009B4DB3" w:rsidP="000B31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B4DB3" w:rsidRPr="004901DB" w:rsidRDefault="009B4DB3" w:rsidP="000B31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4901DB" w:rsidRPr="0056159F" w:rsidRDefault="004901DB" w:rsidP="004901D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อื่นๆ</w:t>
      </w:r>
    </w:p>
    <w:p w:rsidR="006D72A7" w:rsidRDefault="004901DB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DC5521" wp14:editId="7EBAB464">
                <wp:simplePos x="0" y="0"/>
                <wp:positionH relativeFrom="column">
                  <wp:posOffset>-327466</wp:posOffset>
                </wp:positionH>
                <wp:positionV relativeFrom="paragraph">
                  <wp:posOffset>185420</wp:posOffset>
                </wp:positionV>
                <wp:extent cx="1797050" cy="5651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1DB" w:rsidRPr="00D16D5A" w:rsidRDefault="004901DB" w:rsidP="00E810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นายลำยอง  เรืองอร่ามประธานสภา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-25.8pt;margin-top:14.6pt;width:141.5pt;height:4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1ejQIAAJQFAAAOAAAAZHJzL2Uyb0RvYy54bWysVFFPGzEMfp+0/xDlfVzLaBkVV9SBmCYh&#10;QIOJ5zSX0NNycZak7XW/fl9yvbZjvDDt5c6JP9ux/dnnF21j2Er5UJMt+fBowJmykqraPpf8++P1&#10;h0+chShsJQxZVfKNCvxi+v7d+dpN1DEtyFTKMzixYbJ2JV/E6CZFEeRCNSIckVMWSk2+ERFH/1xU&#10;XqzhvTHF8WAwLtbkK+dJqhBwe9Up+TT711rJeKd1UJGZkuNtMX99/s7Tt5iei8mzF25Ry+0zxD+8&#10;ohG1RdCdqysRBVv6+i9XTS09BdLxSFJTkNa1VDkHZDMcvMjmYSGcyrmgOMHtyhT+n1t5u7r3rK5K&#10;fozyWNGgR4+qjewztQxXqM/ahQlgDw7A2OIefe7vAy5T2q32TfojIQY9XG121U3eZDI6PTsdjKCS&#10;0I3GoyFkuC/21s6H+EVRw5JQco/u5aKK1U2IHbSHpGCBTF1d18bkQ2KMujSerQR6bWJ+I5z/gTKW&#10;rUs+/ojQychSMu88G5tuVObMNlzKvMswS3FjVMIY+01p1Cwn+kpsIaWyu/gZnVAaod5iuMXvX/UW&#10;4y4PWOTIZOPOuKkt+Zx9HrJ9yaoffcl0h0dvDvJOYmznbSbLcNwzYE7VBsTw1I1WcPK6RvduRIj3&#10;wmOW0HDsh3iHjzaE6tNW4mxB/tdr9wkPikPL2RqzWfLwcym84sx8tSD/2fDkBG5jPpyMThN1/aFm&#10;fqixy+aSQIkhNpGTWUz4aHpRe2qesEZmKSpUwkrELnnsxcvYbQysIalmswzC+DoRb+yDk8l1KnPi&#10;5mP7JLzbEjiC+rfUT7GYvOBxh02WlmbLSLrOJE+F7qq6bQBGP4/Jdk2l3XJ4zqj9Mp3+BgAA//8D&#10;AFBLAwQUAAYACAAAACEA8putAuEAAAAKAQAADwAAAGRycy9kb3ducmV2LnhtbEyPy07DMBBF90j8&#10;gzVIbFDrPGgpIU6FEFCJHQ0PsXPjIYmIx1HsJuHvGVawHN2je8/k29l2YsTBt44UxMsIBFLlTEu1&#10;gpfyYbEB4YMmoztHqOAbPWyL05NcZ8ZN9IzjPtSCS8hnWkETQp9J6asGrfZL1yNx9ukGqwOfQy3N&#10;oCcut51MomgtrW6JFxrd412D1df+aBV8XNTvT35+fJ3SVdrf78by6s2USp2fzbc3IALO4Q+GX31W&#10;h4KdDu5IxotOwWIVrxlVkFwnIBhI0vgSxIHJeJOALHL5/4XiBwAA//8DAFBLAQItABQABgAIAAAA&#10;IQC2gziS/gAAAOEBAAATAAAAAAAAAAAAAAAAAAAAAABbQ29udGVudF9UeXBlc10ueG1sUEsBAi0A&#10;FAAGAAgAAAAhADj9If/WAAAAlAEAAAsAAAAAAAAAAAAAAAAALwEAAF9yZWxzLy5yZWxzUEsBAi0A&#10;FAAGAAgAAAAhAJSb/V6NAgAAlAUAAA4AAAAAAAAAAAAAAAAALgIAAGRycy9lMm9Eb2MueG1sUEsB&#10;Ai0AFAAGAAgAAAAhAPKbrQLhAAAACgEAAA8AAAAAAAAAAAAAAAAA5wQAAGRycy9kb3ducmV2Lnht&#10;bFBLBQYAAAAABAAEAPMAAAD1BQAAAAA=&#10;" fillcolor="white [3201]" stroked="f" strokeweight=".5pt">
                <v:textbox>
                  <w:txbxContent>
                    <w:p w:rsidR="004901DB" w:rsidRPr="00D16D5A" w:rsidRDefault="004901DB" w:rsidP="00E810A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นายลำยอง  เรืองอร่ามประธานสภา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D72A7" w:rsidRDefault="004901DB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ท่านใดมีข้อเสนออื่น ๆ อีกหรือไม่ ขอเชิญ หมู่ที่ 1 </w:t>
      </w:r>
    </w:p>
    <w:p w:rsidR="004901DB" w:rsidRDefault="004901DB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4901DB" w:rsidRPr="004901DB" w:rsidRDefault="004901DB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16"/>
          <w:szCs w:val="16"/>
        </w:rPr>
      </w:pPr>
    </w:p>
    <w:p w:rsidR="004901DB" w:rsidRDefault="004901DB" w:rsidP="004901DB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หมู่ที่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01626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</w:p>
    <w:p w:rsidR="00101626" w:rsidRDefault="004901DB" w:rsidP="004901DB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หมู่ที่ 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01626">
        <w:rPr>
          <w:rFonts w:ascii="TH SarabunIT๙" w:eastAsia="Times New Roman" w:hAnsi="TH SarabunIT๙" w:cs="TH SarabunIT๙" w:hint="cs"/>
          <w:sz w:val="32"/>
          <w:szCs w:val="32"/>
          <w:cs/>
        </w:rPr>
        <w:t>- ขอหินคลุกเพื่อปรับปรุงถนนสายชีพลอก</w:t>
      </w:r>
    </w:p>
    <w:p w:rsidR="004901DB" w:rsidRDefault="006C7185" w:rsidP="004901DB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24C793" wp14:editId="4F09389B">
                <wp:simplePos x="0" y="0"/>
                <wp:positionH relativeFrom="column">
                  <wp:posOffset>-227661</wp:posOffset>
                </wp:positionH>
                <wp:positionV relativeFrom="paragraph">
                  <wp:posOffset>214630</wp:posOffset>
                </wp:positionV>
                <wp:extent cx="1346200" cy="662940"/>
                <wp:effectExtent l="0" t="0" r="635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85" w:rsidRDefault="006C7185" w:rsidP="006C718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วน เอมดี</w:t>
                            </w:r>
                          </w:p>
                          <w:p w:rsidR="006C7185" w:rsidRDefault="006C7185" w:rsidP="006C718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.บ้านหาด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-17.95pt;margin-top:16.9pt;width:106pt;height:5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s0jQIAAJIFAAAOAAAAZHJzL2Uyb0RvYy54bWysVE1v2zAMvQ/YfxB0X52kabYGdYqsRYcB&#10;RVssHXpWZKkxJomaxMTOfv0o2flY10uHXWxJfCTFxydeXLbWsI0KsQZX8uHJgDPlJFS1ey7598eb&#10;D584iyhcJQw4VfKtivxy9v7dReOnagQrMJUKjIK4OG18yVeIfloUUa6UFfEEvHJk1BCsQNqG56IK&#10;oqHo1hSjwWBSNBAqH0CqGOn0ujPyWY6vtZJ4r3VUyEzJ6W6YvyF/l+lbzC7E9DkIv6plfw3xD7ew&#10;onaUdB/qWqBg61D/FcrWMkAEjScSbAFa11LlGqia4eBFNYuV8CrXQuREv6cp/r+w8m7zEFhdlXzC&#10;mROWWvSoWmSfoWWTxE7j45RAC08wbOmYurw7j3SYim51sOlP5TCyE8/bPbcpmExOp+MJNYwzSbbJ&#10;ZHQ+zuQXB28fIn5RYFlalDxQ7zKlYnMbkW5C0B0kJYtg6uqmNiZvkl7UlQlsI6jTBvMdyeMPlHGs&#10;oeSnZ4Mc2EFy7yIbl8KorJg+Xaq8qzCvcGtUwhj3TWliLBf6Sm4hpXL7/BmdUJpSvcWxxx9u9Rbn&#10;rg7yyJnB4d7Z1g5Crj4/sQNl1Y8dZbrDE+FHdacltss2S2W4V8YSqi0JI0D3sKKXNzV171ZEfBCB&#10;XhI1nKYD3tNHGyD2oV9xtoLw67XzhCeBk5Wzhl5myePPtQiKM/PVkfTPh2PSDsO8GZ99HNEmHFuW&#10;xxa3tldAkhjSHPIyLxMezW6pA9gnGiLzlJVMwknKXXLcLa+wmxc0hKSazzOIHq8XeOsWXqbQieak&#10;zcf2SQTfCxhJ+newe8Ni+kLHHTZ5OpivEXSdRZ6I7ljtG0APP2u/H1JpshzvM+owSme/AQAA//8D&#10;AFBLAwQUAAYACAAAACEAYHevhuEAAAAKAQAADwAAAGRycy9kb3ducmV2LnhtbEyPy07DMBBF90j8&#10;gzVIbFDrtFYfhDgVQjwkdjQ8xM6NhyQiHkexm4S/Z7qC3Yzm6M652W5yrRiwD40nDYt5AgKp9Lah&#10;SsNr8TDbggjRkDWtJ9TwgwF2+flZZlLrR3rBYR8rwSEUUqOhjrFLpQxljc6Eue+Q+Pble2cir30l&#10;bW9GDnetXCbJWjrTEH+oTYd3NZbf+6PT8HlVfTyH6fFtVCvV3T8NxebdFlpfXky3NyAiTvEPhpM+&#10;q0POTgd/JBtEq2GmVteMalCKK5yAzXoB4sCD2i5B5pn8XyH/BQAA//8DAFBLAQItABQABgAIAAAA&#10;IQC2gziS/gAAAOEBAAATAAAAAAAAAAAAAAAAAAAAAABbQ29udGVudF9UeXBlc10ueG1sUEsBAi0A&#10;FAAGAAgAAAAhADj9If/WAAAAlAEAAAsAAAAAAAAAAAAAAAAALwEAAF9yZWxzLy5yZWxzUEsBAi0A&#10;FAAGAAgAAAAhAFz+qzSNAgAAkgUAAA4AAAAAAAAAAAAAAAAALgIAAGRycy9lMm9Eb2MueG1sUEsB&#10;Ai0AFAAGAAgAAAAhAGB3r4bhAAAACgEAAA8AAAAAAAAAAAAAAAAA5wQAAGRycy9kb3ducmV2Lnht&#10;bFBLBQYAAAAABAAEAPMAAAD1BQAAAAA=&#10;" fillcolor="white [3201]" stroked="f" strokeweight=".5pt">
                <v:textbox>
                  <w:txbxContent>
                    <w:p w:rsidR="006C7185" w:rsidRDefault="006C7185" w:rsidP="006C718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ผ่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วน เอมดี</w:t>
                      </w:r>
                    </w:p>
                    <w:p w:rsidR="006C7185" w:rsidRDefault="006C7185" w:rsidP="006C718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นายก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.บ้านหาด</w:t>
                      </w:r>
                    </w:p>
                  </w:txbxContent>
                </v:textbox>
              </v:shape>
            </w:pict>
          </mc:Fallback>
        </mc:AlternateContent>
      </w:r>
      <w:r w:rsidR="0010162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0162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0162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0162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รื้อถังน้ำประปาหมู่บ้านเก่า</w:t>
      </w:r>
    </w:p>
    <w:p w:rsidR="006C7185" w:rsidRDefault="006C7185" w:rsidP="004901DB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ขอให้กองช่างดำเนินการสำรวจ และรายงานผลให้ทราบ</w:t>
      </w:r>
    </w:p>
    <w:p w:rsidR="006C7185" w:rsidRDefault="006C7185" w:rsidP="004901DB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6C7185" w:rsidRPr="00E53F41" w:rsidRDefault="006C7185" w:rsidP="004901DB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16"/>
          <w:szCs w:val="16"/>
        </w:rPr>
      </w:pPr>
    </w:p>
    <w:p w:rsidR="004901DB" w:rsidRDefault="004901DB" w:rsidP="004901DB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หมู่ที่ 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01626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</w:p>
    <w:p w:rsidR="004901DB" w:rsidRDefault="004901DB" w:rsidP="004901DB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หมู่ที่ 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01626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</w:p>
    <w:p w:rsidR="004901DB" w:rsidRDefault="004901DB" w:rsidP="004901DB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หมู่ที่ 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01626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</w:p>
    <w:p w:rsidR="006D72A7" w:rsidRDefault="005C2DDF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3144E7" wp14:editId="712CFFFF">
                <wp:simplePos x="0" y="0"/>
                <wp:positionH relativeFrom="column">
                  <wp:posOffset>-322662</wp:posOffset>
                </wp:positionH>
                <wp:positionV relativeFrom="paragraph">
                  <wp:posOffset>138320</wp:posOffset>
                </wp:positionV>
                <wp:extent cx="1524000" cy="96583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DDF" w:rsidRPr="004202A8" w:rsidRDefault="005C2DDF" w:rsidP="005C2DD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</w:t>
                            </w:r>
                            <w:proofErr w:type="spellStart"/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ต.ท</w:t>
                            </w:r>
                            <w:proofErr w:type="spellEnd"/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.ภาษิต  </w:t>
                            </w:r>
                            <w:proofErr w:type="spellStart"/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บัววรรณ์</w:t>
                            </w:r>
                            <w:proofErr w:type="spellEnd"/>
                          </w:p>
                          <w:p w:rsidR="005C2DDF" w:rsidRPr="004202A8" w:rsidRDefault="005C2DDF" w:rsidP="005C2DD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.บ้านหาด</w:t>
                            </w:r>
                          </w:p>
                          <w:p w:rsidR="005C2DDF" w:rsidRPr="004202A8" w:rsidRDefault="005C2DDF" w:rsidP="005C2DD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202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เลขานุการสภา</w:t>
                            </w:r>
                            <w:r w:rsidRPr="004202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  <w:r w:rsidRPr="004202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-25.4pt;margin-top:10.9pt;width:120pt;height:7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BYiAIAABcFAAAOAAAAZHJzL2Uyb0RvYy54bWysVNuO0zAQfUfiHyy/d5OUpG2iTVfbLkVI&#10;y0Xa5QNc22ksEtvYbpMF8e+M7bZ0QUgI0QfXzozPnJk54+ubse/QgRsrlKxxdpVixCVVTMhdjT89&#10;biYLjKwjkpFOSV7jJ27xzfLli+tBV3yqWtUxbhCASFsNusatc7pKEktb3hN7pTSXYGyU6YmDo9kl&#10;zJAB0PsumabpLBmUYdooyq2Fr3fRiJcBv2k4dR+axnKHuhoDNxdWE9atX5PlNal2huhW0CMN8g8s&#10;eiIkBD1D3RFH0N6I36B6QY2yqnFXVPWJahpBecgBssnSX7J5aInmIRcojtXnMtn/B0vfHz4aJFiN&#10;5xhJ0kOLHvno0EqNaO6rM2hbgdODBjc3wmfocsjU6ntFP1sk1bolcsdvjVFDywkDdpm/mVxcjTjW&#10;g2yHd4pBGLJ3KgCNjel96aAYCNChS0/nzngq1IcspnmagomCrZwVi1dFCEGq021trHvDVY/8psYG&#10;Oh/QyeHeOs+GVCcXH8yqTrCN6LpwMLvtujPoQEAlm/A7oj9z66R3lspfi4jxC5CEGN7m6Yaufysz&#10;ILyalpPNbDGf5Ju8mJTzdDFJs3JVztK8zO823z3BLK9awRiX90LykwKz/O86fJyFqJ2gQTRAfYpp&#10;EVv0xyShlr6cMYtnSfbCwUB2oq/x4uxEKt/Y15LBBVI5Irq4T57TD1WGGpz+Q1WCDHznowbcuB2D&#10;3rKzvLaKPYEwjIK+QYvhNYFNq8xXjAaYzBrbL3tiOEbdWwniKrM896McDnkxn8LBXFq2lxYiKUDV&#10;2GEUt2sXx3+vjdi1ECnKWapbEGQjgla8ciOro4xh+kJSx5fCj/flOXj9fM+WPwAAAP//AwBQSwME&#10;FAAGAAgAAAAhABM4pT3fAAAACgEAAA8AAABkcnMvZG93bnJldi54bWxMj8FuwjAQRO+V+g/WVuql&#10;Aoe0EBLioLZSq16hfMAmNklEvI5iQ8LfdzmV0+5oRzNv8+1kO3Exg28dKVjMIxCGKqdbqhUcfr9m&#10;axA+IGnsHBkFV+NhWzw+5JhpN9LOXPahFhxCPkMFTQh9JqWvGmPRz11viG9HN1gMLIda6gFHDred&#10;jKNoJS22xA0N9uazMdVpf7YKjj/jyzIdy+9wSHZvqw9sk9JdlXp+mt43IIKZwr8ZbviMDgUzle5M&#10;2otOwWwZMXpQEC943gzrNAZR8pK8piCLXN6/UPwBAAD//wMAUEsBAi0AFAAGAAgAAAAhALaDOJL+&#10;AAAA4QEAABMAAAAAAAAAAAAAAAAAAAAAAFtDb250ZW50X1R5cGVzXS54bWxQSwECLQAUAAYACAAA&#10;ACEAOP0h/9YAAACUAQAACwAAAAAAAAAAAAAAAAAvAQAAX3JlbHMvLnJlbHNQSwECLQAUAAYACAAA&#10;ACEA3Q2AWIgCAAAXBQAADgAAAAAAAAAAAAAAAAAuAgAAZHJzL2Uyb0RvYy54bWxQSwECLQAUAAYA&#10;CAAAACEAEzilPd8AAAAKAQAADwAAAAAAAAAAAAAAAADiBAAAZHJzL2Rvd25yZXYueG1sUEsFBgAA&#10;AAAEAAQA8wAAAO4FAAAAAA==&#10;" stroked="f">
                <v:textbox>
                  <w:txbxContent>
                    <w:p w:rsidR="005C2DDF" w:rsidRPr="004202A8" w:rsidRDefault="005C2DDF" w:rsidP="005C2DD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202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ส.ต.ท.ภาษิต  บัววรรณ์</w:t>
                      </w:r>
                    </w:p>
                    <w:p w:rsidR="005C2DDF" w:rsidRPr="004202A8" w:rsidRDefault="005C2DDF" w:rsidP="005C2DD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202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 อบต.บ้านหาด</w:t>
                      </w:r>
                    </w:p>
                    <w:p w:rsidR="005C2DDF" w:rsidRPr="004202A8" w:rsidRDefault="005C2DDF" w:rsidP="005C2DD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202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เลขานุการสภา</w:t>
                      </w:r>
                      <w:r w:rsidRPr="004202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</w:t>
                      </w:r>
                      <w:r w:rsidRPr="004202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D72A7" w:rsidRDefault="00E3602D" w:rsidP="005C2DDF">
      <w:pPr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5C2D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ในการยื่นเรื่องขอความอนุเคราะห์ให้ </w:t>
      </w:r>
      <w:proofErr w:type="spellStart"/>
      <w:r w:rsidR="005C2DDF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5C2DDF">
        <w:rPr>
          <w:rFonts w:ascii="TH SarabunIT๙" w:eastAsia="Times New Roman" w:hAnsi="TH SarabunIT๙" w:cs="TH SarabunIT๙" w:hint="cs"/>
          <w:sz w:val="32"/>
          <w:szCs w:val="32"/>
          <w:cs/>
        </w:rPr>
        <w:t>.ซ่อมไฟฟ้าสาธารณะ ในแต่ละหมู่ ขอให้ลงหมายเลขต้นเสา 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5C2DDF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กองช่างจะได้ไปดำเนินการซ่อมแซมให้ถูกต้อง</w:t>
      </w:r>
    </w:p>
    <w:p w:rsidR="00B23A96" w:rsidRPr="00B23A96" w:rsidRDefault="00B23A96" w:rsidP="005C2DDF">
      <w:pPr>
        <w:spacing w:after="0" w:line="240" w:lineRule="auto"/>
        <w:ind w:left="3600"/>
        <w:rPr>
          <w:rFonts w:ascii="TH SarabunIT๙" w:eastAsia="Times New Roman" w:hAnsi="TH SarabunIT๙" w:cs="TH SarabunIT๙"/>
          <w:sz w:val="16"/>
          <w:szCs w:val="16"/>
        </w:rPr>
      </w:pPr>
    </w:p>
    <w:p w:rsidR="005C2DDF" w:rsidRDefault="00E3602D" w:rsidP="005C2DDF">
      <w:pPr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ด้วย หน่วยพัฒนาการเคลื่อนที่ 13  (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นพค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.) จะมาขุดลอกคลองในตำบลบ้านหาด โดยองค์การบริหารส่วนตำบลบ้านหาด จะต้องสนับสนุนน้ำมันเชื้อเพลิง ให้กับหน่วยงานพัฒนาการเคลื่อนที่ 13 (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นพค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.)  ทั้งนี้ จึงขอให้กองช่าง ดำเนินการสำรวจคลองที่จะขุด</w:t>
      </w:r>
      <w:r w:rsidR="00D425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ลอก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เสนอให้ หน่วยพัฒนาการเคลื่อนที่ 13 (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นพค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.) เพื่อประมาณราคาน้ำมันเชื้อเพลิงให้องค์การบริหารส่วนตำบลบ้านหาด สนับสนุนน้ำมันเชื้อเพลิง</w:t>
      </w:r>
      <w:r w:rsidR="00D42545"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</w:p>
    <w:p w:rsidR="005C2DDF" w:rsidRPr="00E53F41" w:rsidRDefault="005C2DDF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16"/>
          <w:szCs w:val="16"/>
        </w:rPr>
      </w:pPr>
    </w:p>
    <w:p w:rsidR="00264DD9" w:rsidRPr="00A83E64" w:rsidRDefault="00264DD9" w:rsidP="006D674B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83E64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                ผู้ตรวจรายงานการประชุม</w:t>
      </w:r>
    </w:p>
    <w:p w:rsidR="00264DD9" w:rsidRDefault="00264DD9" w:rsidP="006D674B">
      <w:pPr>
        <w:spacing w:after="0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E53F41" w:rsidRPr="00E53F41" w:rsidRDefault="00A85D0D" w:rsidP="00A85D0D">
      <w:pPr>
        <w:spacing w:after="0"/>
        <w:ind w:left="216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ภาษิต  </w:t>
      </w:r>
      <w:proofErr w:type="spellStart"/>
      <w:r w:rsidRPr="00A83E64">
        <w:rPr>
          <w:rFonts w:ascii="TH SarabunPSK" w:hAnsi="TH SarabunPSK" w:cs="TH SarabunPSK" w:hint="cs"/>
          <w:sz w:val="32"/>
          <w:szCs w:val="32"/>
          <w:cs/>
        </w:rPr>
        <w:t>บัววรรณ์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proofErr w:type="spellStart"/>
      <w:r w:rsidRPr="00A83E6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83E64">
        <w:rPr>
          <w:rFonts w:ascii="TH SarabunPSK" w:hAnsi="TH SarabunPSK" w:cs="TH SarabunPSK"/>
          <w:sz w:val="32"/>
          <w:szCs w:val="32"/>
          <w:cs/>
        </w:rPr>
        <w:t>ริโรจน์ บุญมั่น</w:t>
      </w:r>
    </w:p>
    <w:p w:rsidR="00264DD9" w:rsidRPr="00A83E64" w:rsidRDefault="00E53F41" w:rsidP="00E53F41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6D674B" w:rsidRPr="00A83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4DD9" w:rsidRPr="00A83E64">
        <w:rPr>
          <w:rFonts w:ascii="TH SarabunPSK" w:hAnsi="TH SarabunPSK" w:cs="TH SarabunPSK"/>
          <w:sz w:val="32"/>
          <w:szCs w:val="32"/>
          <w:cs/>
        </w:rPr>
        <w:t>(</w:t>
      </w:r>
      <w:r w:rsidR="00264DD9" w:rsidRPr="00A83E64">
        <w:rPr>
          <w:rFonts w:ascii="TH SarabunPSK" w:hAnsi="TH SarabunPSK" w:cs="TH SarabunPSK" w:hint="cs"/>
          <w:sz w:val="32"/>
          <w:szCs w:val="32"/>
          <w:cs/>
        </w:rPr>
        <w:t xml:space="preserve">ภาษิต  </w:t>
      </w:r>
      <w:proofErr w:type="spellStart"/>
      <w:r w:rsidR="00264DD9" w:rsidRPr="00A83E64">
        <w:rPr>
          <w:rFonts w:ascii="TH SarabunPSK" w:hAnsi="TH SarabunPSK" w:cs="TH SarabunPSK" w:hint="cs"/>
          <w:sz w:val="32"/>
          <w:szCs w:val="32"/>
          <w:cs/>
        </w:rPr>
        <w:t>บัววรรณ์</w:t>
      </w:r>
      <w:proofErr w:type="spellEnd"/>
      <w:r w:rsidR="00264DD9" w:rsidRPr="00A83E64">
        <w:rPr>
          <w:rFonts w:ascii="TH SarabunPSK" w:hAnsi="TH SarabunPSK" w:cs="TH SarabunPSK" w:hint="cs"/>
          <w:sz w:val="32"/>
          <w:szCs w:val="32"/>
          <w:cs/>
        </w:rPr>
        <w:t>)</w:t>
      </w:r>
      <w:r w:rsidR="00264DD9" w:rsidRPr="00A83E6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64DD9" w:rsidRPr="00A83E6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64DD9" w:rsidRPr="00A83E64">
        <w:rPr>
          <w:rFonts w:ascii="TH SarabunPSK" w:hAnsi="TH SarabunPSK" w:cs="TH SarabunPSK"/>
          <w:sz w:val="32"/>
          <w:szCs w:val="32"/>
          <w:cs/>
        </w:rPr>
        <w:t xml:space="preserve">  (นาย</w:t>
      </w:r>
      <w:proofErr w:type="spellStart"/>
      <w:r w:rsidR="00264DD9" w:rsidRPr="00A83E6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264DD9" w:rsidRPr="00A83E64">
        <w:rPr>
          <w:rFonts w:ascii="TH SarabunPSK" w:hAnsi="TH SarabunPSK" w:cs="TH SarabunPSK"/>
          <w:sz w:val="32"/>
          <w:szCs w:val="32"/>
          <w:cs/>
        </w:rPr>
        <w:t>ริโรจน์ บุญมั่น)</w:t>
      </w:r>
    </w:p>
    <w:p w:rsidR="00264DD9" w:rsidRPr="00A83E64" w:rsidRDefault="00E53F41" w:rsidP="00E53F41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264DD9" w:rsidRPr="00A83E64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  <w:proofErr w:type="spellStart"/>
      <w:r w:rsidR="00264DD9" w:rsidRPr="00A83E6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264DD9" w:rsidRPr="00A83E64">
        <w:rPr>
          <w:rFonts w:ascii="TH SarabunPSK" w:hAnsi="TH SarabunPSK" w:cs="TH SarabunPSK"/>
          <w:sz w:val="32"/>
          <w:szCs w:val="32"/>
          <w:cs/>
        </w:rPr>
        <w:t xml:space="preserve">.บ้านหาด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64DD9" w:rsidRPr="00A83E64">
        <w:rPr>
          <w:rFonts w:ascii="TH SarabunPSK" w:hAnsi="TH SarabunPSK" w:cs="TH SarabunPSK"/>
          <w:sz w:val="32"/>
          <w:szCs w:val="32"/>
          <w:cs/>
        </w:rPr>
        <w:t>ประธานกรรมกา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264DD9" w:rsidRDefault="00264DD9" w:rsidP="006D674B">
      <w:pPr>
        <w:spacing w:after="0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E53F41" w:rsidRPr="00E53F41" w:rsidRDefault="00A85D0D" w:rsidP="00A85D0D">
      <w:pPr>
        <w:spacing w:after="0"/>
        <w:ind w:left="216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>จเร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 เกตุ</w:t>
      </w:r>
      <w:proofErr w:type="spellStart"/>
      <w:r w:rsidRPr="00A83E64"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>
        <w:rPr>
          <w:rFonts w:ascii="TH SarabunPSK" w:hAnsi="TH SarabunPSK" w:cs="TH SarabunPSK"/>
          <w:sz w:val="16"/>
          <w:szCs w:val="16"/>
        </w:rPr>
        <w:t xml:space="preserve">                                           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>บุญยิ่ง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 นะ</w:t>
      </w:r>
      <w:proofErr w:type="spellStart"/>
      <w:r w:rsidRPr="00A83E64">
        <w:rPr>
          <w:rFonts w:ascii="TH SarabunPSK" w:hAnsi="TH SarabunPSK" w:cs="TH SarabunPSK" w:hint="cs"/>
          <w:sz w:val="32"/>
          <w:szCs w:val="32"/>
          <w:cs/>
        </w:rPr>
        <w:t>ทะเวศน์</w:t>
      </w:r>
      <w:proofErr w:type="spellEnd"/>
    </w:p>
    <w:p w:rsidR="00264DD9" w:rsidRPr="00A83E64" w:rsidRDefault="00E53F41" w:rsidP="006D674B">
      <w:pPr>
        <w:spacing w:after="0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D674B" w:rsidRPr="00A83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4DD9" w:rsidRPr="00A83E64">
        <w:rPr>
          <w:rFonts w:ascii="TH SarabunPSK" w:hAnsi="TH SarabunPSK" w:cs="TH SarabunPSK"/>
          <w:sz w:val="32"/>
          <w:szCs w:val="32"/>
          <w:cs/>
        </w:rPr>
        <w:t>(นาย</w:t>
      </w:r>
      <w:r w:rsidR="00264DD9" w:rsidRPr="00A83E64">
        <w:rPr>
          <w:rFonts w:ascii="TH SarabunPSK" w:hAnsi="TH SarabunPSK" w:cs="TH SarabunPSK" w:hint="cs"/>
          <w:sz w:val="32"/>
          <w:szCs w:val="32"/>
          <w:cs/>
        </w:rPr>
        <w:t>จเร</w:t>
      </w:r>
      <w:r w:rsidR="00264DD9" w:rsidRPr="00A83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4DD9" w:rsidRPr="00A83E64">
        <w:rPr>
          <w:rFonts w:ascii="TH SarabunPSK" w:hAnsi="TH SarabunPSK" w:cs="TH SarabunPSK" w:hint="cs"/>
          <w:sz w:val="32"/>
          <w:szCs w:val="32"/>
          <w:cs/>
        </w:rPr>
        <w:t xml:space="preserve"> เกตุ</w:t>
      </w:r>
      <w:proofErr w:type="spellStart"/>
      <w:r w:rsidR="00264DD9" w:rsidRPr="00A83E64"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 w:rsidR="00264DD9" w:rsidRPr="00A83E64">
        <w:rPr>
          <w:rFonts w:ascii="TH SarabunPSK" w:hAnsi="TH SarabunPSK" w:cs="TH SarabunPSK"/>
          <w:sz w:val="32"/>
          <w:szCs w:val="32"/>
          <w:cs/>
        </w:rPr>
        <w:t>)             (นาย</w:t>
      </w:r>
      <w:r w:rsidR="00264DD9" w:rsidRPr="00A83E64">
        <w:rPr>
          <w:rFonts w:ascii="TH SarabunPSK" w:hAnsi="TH SarabunPSK" w:cs="TH SarabunPSK" w:hint="cs"/>
          <w:sz w:val="32"/>
          <w:szCs w:val="32"/>
          <w:cs/>
        </w:rPr>
        <w:t>บุญยิ่ง</w:t>
      </w:r>
      <w:r w:rsidR="00264DD9" w:rsidRPr="00A83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4DD9" w:rsidRPr="00A83E64">
        <w:rPr>
          <w:rFonts w:ascii="TH SarabunPSK" w:hAnsi="TH SarabunPSK" w:cs="TH SarabunPSK" w:hint="cs"/>
          <w:sz w:val="32"/>
          <w:szCs w:val="32"/>
          <w:cs/>
        </w:rPr>
        <w:t xml:space="preserve"> นะ</w:t>
      </w:r>
      <w:proofErr w:type="spellStart"/>
      <w:r w:rsidR="00264DD9" w:rsidRPr="00A83E64">
        <w:rPr>
          <w:rFonts w:ascii="TH SarabunPSK" w:hAnsi="TH SarabunPSK" w:cs="TH SarabunPSK" w:hint="cs"/>
          <w:sz w:val="32"/>
          <w:szCs w:val="32"/>
          <w:cs/>
        </w:rPr>
        <w:t>ทะเวศน์</w:t>
      </w:r>
      <w:proofErr w:type="spellEnd"/>
      <w:r w:rsidR="00264DD9" w:rsidRPr="00A83E64">
        <w:rPr>
          <w:rFonts w:ascii="TH SarabunPSK" w:hAnsi="TH SarabunPSK" w:cs="TH SarabunPSK"/>
          <w:sz w:val="32"/>
          <w:szCs w:val="32"/>
          <w:cs/>
        </w:rPr>
        <w:t>)</w:t>
      </w:r>
    </w:p>
    <w:p w:rsidR="00264DD9" w:rsidRPr="00A83E64" w:rsidRDefault="00E53F41" w:rsidP="006D674B">
      <w:pPr>
        <w:spacing w:after="0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64DD9" w:rsidRPr="00A83E64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  กรรมการตรวจรายงานการประชุม</w:t>
      </w:r>
    </w:p>
    <w:sectPr w:rsidR="00264DD9" w:rsidRPr="00A83E64" w:rsidSect="009B4DB3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BD1"/>
    <w:multiLevelType w:val="hybridMultilevel"/>
    <w:tmpl w:val="6D12CEDC"/>
    <w:lvl w:ilvl="0" w:tplc="E7704564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D5855C2"/>
    <w:multiLevelType w:val="hybridMultilevel"/>
    <w:tmpl w:val="5606BD92"/>
    <w:lvl w:ilvl="0" w:tplc="0BF409E8">
      <w:start w:val="2"/>
      <w:numFmt w:val="decimal"/>
      <w:lvlText w:val="%1."/>
      <w:lvlJc w:val="left"/>
      <w:pPr>
        <w:ind w:left="3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2">
    <w:nsid w:val="311351C5"/>
    <w:multiLevelType w:val="hybridMultilevel"/>
    <w:tmpl w:val="C178B1AA"/>
    <w:lvl w:ilvl="0" w:tplc="562C67C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26E0E"/>
    <w:multiLevelType w:val="hybridMultilevel"/>
    <w:tmpl w:val="1F70577A"/>
    <w:lvl w:ilvl="0" w:tplc="D70EC9C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C118A"/>
    <w:multiLevelType w:val="multilevel"/>
    <w:tmpl w:val="361886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>
    <w:nsid w:val="3B3A6215"/>
    <w:multiLevelType w:val="hybridMultilevel"/>
    <w:tmpl w:val="8146E940"/>
    <w:lvl w:ilvl="0" w:tplc="F60607C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8594DB9"/>
    <w:multiLevelType w:val="hybridMultilevel"/>
    <w:tmpl w:val="70E0BF94"/>
    <w:lvl w:ilvl="0" w:tplc="5442E262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8342AB"/>
    <w:multiLevelType w:val="hybridMultilevel"/>
    <w:tmpl w:val="705E35A2"/>
    <w:lvl w:ilvl="0" w:tplc="CD88523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025C61"/>
    <w:multiLevelType w:val="hybridMultilevel"/>
    <w:tmpl w:val="84E25678"/>
    <w:lvl w:ilvl="0" w:tplc="E8C21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E8223F"/>
    <w:multiLevelType w:val="hybridMultilevel"/>
    <w:tmpl w:val="DCCAC08E"/>
    <w:lvl w:ilvl="0" w:tplc="1B1099D4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">
    <w:nsid w:val="73123AFB"/>
    <w:multiLevelType w:val="hybridMultilevel"/>
    <w:tmpl w:val="124092A6"/>
    <w:lvl w:ilvl="0" w:tplc="42E82E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3C5513"/>
    <w:multiLevelType w:val="hybridMultilevel"/>
    <w:tmpl w:val="37E23DEA"/>
    <w:lvl w:ilvl="0" w:tplc="75549B60">
      <w:start w:val="4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8D017B6"/>
    <w:multiLevelType w:val="hybridMultilevel"/>
    <w:tmpl w:val="452C362C"/>
    <w:lvl w:ilvl="0" w:tplc="12F489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E764165"/>
    <w:multiLevelType w:val="hybridMultilevel"/>
    <w:tmpl w:val="6D92EADC"/>
    <w:lvl w:ilvl="0" w:tplc="1AA6D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C80058"/>
    <w:multiLevelType w:val="multilevel"/>
    <w:tmpl w:val="C2920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4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99"/>
    <w:rsid w:val="00003F73"/>
    <w:rsid w:val="00004B73"/>
    <w:rsid w:val="00006DDE"/>
    <w:rsid w:val="00010DAE"/>
    <w:rsid w:val="000110F6"/>
    <w:rsid w:val="00013355"/>
    <w:rsid w:val="000159CE"/>
    <w:rsid w:val="00023735"/>
    <w:rsid w:val="00024398"/>
    <w:rsid w:val="00032AFA"/>
    <w:rsid w:val="000359E9"/>
    <w:rsid w:val="000456E5"/>
    <w:rsid w:val="0004705D"/>
    <w:rsid w:val="00047BA5"/>
    <w:rsid w:val="00053B30"/>
    <w:rsid w:val="000550EC"/>
    <w:rsid w:val="00061B97"/>
    <w:rsid w:val="0006228F"/>
    <w:rsid w:val="00063471"/>
    <w:rsid w:val="00090F0F"/>
    <w:rsid w:val="00097989"/>
    <w:rsid w:val="000A78CE"/>
    <w:rsid w:val="000B316F"/>
    <w:rsid w:val="000B548F"/>
    <w:rsid w:val="000B625A"/>
    <w:rsid w:val="000C1A63"/>
    <w:rsid w:val="000C397D"/>
    <w:rsid w:val="000C538D"/>
    <w:rsid w:val="000D191B"/>
    <w:rsid w:val="000D2664"/>
    <w:rsid w:val="000D61DC"/>
    <w:rsid w:val="000D70CC"/>
    <w:rsid w:val="000E5EF8"/>
    <w:rsid w:val="000E6507"/>
    <w:rsid w:val="000F6724"/>
    <w:rsid w:val="00101626"/>
    <w:rsid w:val="00102AED"/>
    <w:rsid w:val="001035B5"/>
    <w:rsid w:val="00111491"/>
    <w:rsid w:val="00111753"/>
    <w:rsid w:val="00111E8A"/>
    <w:rsid w:val="00114180"/>
    <w:rsid w:val="00115170"/>
    <w:rsid w:val="00115A4E"/>
    <w:rsid w:val="00122BEB"/>
    <w:rsid w:val="00125822"/>
    <w:rsid w:val="00127C45"/>
    <w:rsid w:val="00131C53"/>
    <w:rsid w:val="001327B8"/>
    <w:rsid w:val="00132A71"/>
    <w:rsid w:val="00136369"/>
    <w:rsid w:val="00141221"/>
    <w:rsid w:val="00145D94"/>
    <w:rsid w:val="001507CA"/>
    <w:rsid w:val="00152B45"/>
    <w:rsid w:val="00154819"/>
    <w:rsid w:val="00160FEC"/>
    <w:rsid w:val="00165238"/>
    <w:rsid w:val="001653A9"/>
    <w:rsid w:val="001653C9"/>
    <w:rsid w:val="00171256"/>
    <w:rsid w:val="00171FBD"/>
    <w:rsid w:val="001738C5"/>
    <w:rsid w:val="0017463B"/>
    <w:rsid w:val="00175144"/>
    <w:rsid w:val="0017637F"/>
    <w:rsid w:val="0017692E"/>
    <w:rsid w:val="00177FCE"/>
    <w:rsid w:val="001921E9"/>
    <w:rsid w:val="00196F54"/>
    <w:rsid w:val="001A3987"/>
    <w:rsid w:val="001A49F6"/>
    <w:rsid w:val="001B4904"/>
    <w:rsid w:val="001B58D4"/>
    <w:rsid w:val="001B640C"/>
    <w:rsid w:val="001C29E7"/>
    <w:rsid w:val="001C3879"/>
    <w:rsid w:val="001D3C50"/>
    <w:rsid w:val="001D5686"/>
    <w:rsid w:val="001E09C7"/>
    <w:rsid w:val="001E102A"/>
    <w:rsid w:val="001E6313"/>
    <w:rsid w:val="001E6AE8"/>
    <w:rsid w:val="001F1C53"/>
    <w:rsid w:val="001F5ECB"/>
    <w:rsid w:val="001F6C5D"/>
    <w:rsid w:val="00200D86"/>
    <w:rsid w:val="00203497"/>
    <w:rsid w:val="0020559A"/>
    <w:rsid w:val="0021592D"/>
    <w:rsid w:val="00220154"/>
    <w:rsid w:val="002262D1"/>
    <w:rsid w:val="002267F4"/>
    <w:rsid w:val="00226CC0"/>
    <w:rsid w:val="00234ED7"/>
    <w:rsid w:val="002401B6"/>
    <w:rsid w:val="00241F60"/>
    <w:rsid w:val="00250E33"/>
    <w:rsid w:val="0025555C"/>
    <w:rsid w:val="002563DC"/>
    <w:rsid w:val="00260450"/>
    <w:rsid w:val="00260E10"/>
    <w:rsid w:val="002630F0"/>
    <w:rsid w:val="00264A5C"/>
    <w:rsid w:val="00264DD9"/>
    <w:rsid w:val="0026749B"/>
    <w:rsid w:val="00267F0E"/>
    <w:rsid w:val="00270102"/>
    <w:rsid w:val="00270EF4"/>
    <w:rsid w:val="0027241F"/>
    <w:rsid w:val="0027798A"/>
    <w:rsid w:val="00283ECB"/>
    <w:rsid w:val="0029008A"/>
    <w:rsid w:val="00292BE0"/>
    <w:rsid w:val="00293D95"/>
    <w:rsid w:val="002942DA"/>
    <w:rsid w:val="00296EFF"/>
    <w:rsid w:val="002A5142"/>
    <w:rsid w:val="002A5B8E"/>
    <w:rsid w:val="002A5F4F"/>
    <w:rsid w:val="002B1109"/>
    <w:rsid w:val="002B5C3E"/>
    <w:rsid w:val="002B654D"/>
    <w:rsid w:val="002B777F"/>
    <w:rsid w:val="002C109E"/>
    <w:rsid w:val="002C1F3A"/>
    <w:rsid w:val="002C3382"/>
    <w:rsid w:val="002C5858"/>
    <w:rsid w:val="002C612C"/>
    <w:rsid w:val="002D7A90"/>
    <w:rsid w:val="002E093E"/>
    <w:rsid w:val="002E2C8A"/>
    <w:rsid w:val="002E5A93"/>
    <w:rsid w:val="002E68DE"/>
    <w:rsid w:val="002F716E"/>
    <w:rsid w:val="002F7717"/>
    <w:rsid w:val="0030021A"/>
    <w:rsid w:val="00310279"/>
    <w:rsid w:val="00310C31"/>
    <w:rsid w:val="00316803"/>
    <w:rsid w:val="0032320F"/>
    <w:rsid w:val="0032692B"/>
    <w:rsid w:val="00332D89"/>
    <w:rsid w:val="00345657"/>
    <w:rsid w:val="00350076"/>
    <w:rsid w:val="003504BF"/>
    <w:rsid w:val="00351B72"/>
    <w:rsid w:val="003532D9"/>
    <w:rsid w:val="003561ED"/>
    <w:rsid w:val="00356363"/>
    <w:rsid w:val="00356BF9"/>
    <w:rsid w:val="00357147"/>
    <w:rsid w:val="00360247"/>
    <w:rsid w:val="00366E12"/>
    <w:rsid w:val="00375DF9"/>
    <w:rsid w:val="00377326"/>
    <w:rsid w:val="00382595"/>
    <w:rsid w:val="00382EF7"/>
    <w:rsid w:val="00385B54"/>
    <w:rsid w:val="00386A08"/>
    <w:rsid w:val="00392B2B"/>
    <w:rsid w:val="0039763B"/>
    <w:rsid w:val="0039794C"/>
    <w:rsid w:val="00397DBA"/>
    <w:rsid w:val="003A25E1"/>
    <w:rsid w:val="003A28A4"/>
    <w:rsid w:val="003A2C27"/>
    <w:rsid w:val="003A30A4"/>
    <w:rsid w:val="003A51C4"/>
    <w:rsid w:val="003A7A10"/>
    <w:rsid w:val="003B1CD6"/>
    <w:rsid w:val="003B444F"/>
    <w:rsid w:val="003B5504"/>
    <w:rsid w:val="003C0A4F"/>
    <w:rsid w:val="003C1A46"/>
    <w:rsid w:val="003C26E4"/>
    <w:rsid w:val="003C6DD4"/>
    <w:rsid w:val="003E462A"/>
    <w:rsid w:val="003F1FBC"/>
    <w:rsid w:val="003F4740"/>
    <w:rsid w:val="00405621"/>
    <w:rsid w:val="00406002"/>
    <w:rsid w:val="00413679"/>
    <w:rsid w:val="00416462"/>
    <w:rsid w:val="004202A8"/>
    <w:rsid w:val="0042440C"/>
    <w:rsid w:val="00424933"/>
    <w:rsid w:val="00427880"/>
    <w:rsid w:val="00433F1C"/>
    <w:rsid w:val="00435427"/>
    <w:rsid w:val="0043606C"/>
    <w:rsid w:val="00437B67"/>
    <w:rsid w:val="004433F8"/>
    <w:rsid w:val="00447222"/>
    <w:rsid w:val="00447BF5"/>
    <w:rsid w:val="0045138D"/>
    <w:rsid w:val="00452543"/>
    <w:rsid w:val="0045296C"/>
    <w:rsid w:val="004546B5"/>
    <w:rsid w:val="004606F6"/>
    <w:rsid w:val="00461C26"/>
    <w:rsid w:val="00462628"/>
    <w:rsid w:val="00464392"/>
    <w:rsid w:val="00474904"/>
    <w:rsid w:val="00475605"/>
    <w:rsid w:val="00477E49"/>
    <w:rsid w:val="0048656C"/>
    <w:rsid w:val="00486F4E"/>
    <w:rsid w:val="004901DB"/>
    <w:rsid w:val="00490CA4"/>
    <w:rsid w:val="00491F57"/>
    <w:rsid w:val="004A12A7"/>
    <w:rsid w:val="004A3FBA"/>
    <w:rsid w:val="004A415A"/>
    <w:rsid w:val="004A71D8"/>
    <w:rsid w:val="004A756C"/>
    <w:rsid w:val="004A7571"/>
    <w:rsid w:val="004B3A52"/>
    <w:rsid w:val="004B5097"/>
    <w:rsid w:val="004B6FB3"/>
    <w:rsid w:val="004B79B7"/>
    <w:rsid w:val="004C2935"/>
    <w:rsid w:val="004C3A78"/>
    <w:rsid w:val="004C4C29"/>
    <w:rsid w:val="004C7403"/>
    <w:rsid w:val="004C7D63"/>
    <w:rsid w:val="004D3377"/>
    <w:rsid w:val="004D3A63"/>
    <w:rsid w:val="004D602C"/>
    <w:rsid w:val="004D7085"/>
    <w:rsid w:val="004E1104"/>
    <w:rsid w:val="004E1982"/>
    <w:rsid w:val="004E4A3E"/>
    <w:rsid w:val="004E5D03"/>
    <w:rsid w:val="004E63FD"/>
    <w:rsid w:val="004F0D5A"/>
    <w:rsid w:val="004F73C3"/>
    <w:rsid w:val="00500E34"/>
    <w:rsid w:val="00500FE8"/>
    <w:rsid w:val="00503485"/>
    <w:rsid w:val="00506FFB"/>
    <w:rsid w:val="00507ECD"/>
    <w:rsid w:val="00514162"/>
    <w:rsid w:val="00515129"/>
    <w:rsid w:val="00522A95"/>
    <w:rsid w:val="00531DC2"/>
    <w:rsid w:val="00532A0E"/>
    <w:rsid w:val="00542784"/>
    <w:rsid w:val="005500D5"/>
    <w:rsid w:val="00551460"/>
    <w:rsid w:val="005516E4"/>
    <w:rsid w:val="005534F7"/>
    <w:rsid w:val="00555C51"/>
    <w:rsid w:val="00555E15"/>
    <w:rsid w:val="00555F2F"/>
    <w:rsid w:val="00556B29"/>
    <w:rsid w:val="0056085A"/>
    <w:rsid w:val="0056159F"/>
    <w:rsid w:val="005645A9"/>
    <w:rsid w:val="00565C27"/>
    <w:rsid w:val="00565CEA"/>
    <w:rsid w:val="00565F60"/>
    <w:rsid w:val="0057114F"/>
    <w:rsid w:val="00571349"/>
    <w:rsid w:val="00575605"/>
    <w:rsid w:val="00580A22"/>
    <w:rsid w:val="0058158C"/>
    <w:rsid w:val="0058495D"/>
    <w:rsid w:val="005856C2"/>
    <w:rsid w:val="00590560"/>
    <w:rsid w:val="005910CA"/>
    <w:rsid w:val="0059411B"/>
    <w:rsid w:val="00595213"/>
    <w:rsid w:val="00596232"/>
    <w:rsid w:val="005A47E4"/>
    <w:rsid w:val="005A5E61"/>
    <w:rsid w:val="005B12A4"/>
    <w:rsid w:val="005B1ADC"/>
    <w:rsid w:val="005B2C43"/>
    <w:rsid w:val="005B3049"/>
    <w:rsid w:val="005B4AAD"/>
    <w:rsid w:val="005C2DDF"/>
    <w:rsid w:val="005C3673"/>
    <w:rsid w:val="005C452F"/>
    <w:rsid w:val="005C537F"/>
    <w:rsid w:val="005C6D28"/>
    <w:rsid w:val="005D2F59"/>
    <w:rsid w:val="005D3CE5"/>
    <w:rsid w:val="005D662E"/>
    <w:rsid w:val="005E185C"/>
    <w:rsid w:val="005F29DD"/>
    <w:rsid w:val="005F4043"/>
    <w:rsid w:val="005F628F"/>
    <w:rsid w:val="005F6CF6"/>
    <w:rsid w:val="005F7F68"/>
    <w:rsid w:val="00602EB5"/>
    <w:rsid w:val="0060630D"/>
    <w:rsid w:val="00611DA2"/>
    <w:rsid w:val="00613D83"/>
    <w:rsid w:val="00616F40"/>
    <w:rsid w:val="006238BE"/>
    <w:rsid w:val="00631B82"/>
    <w:rsid w:val="0063407E"/>
    <w:rsid w:val="00634CF5"/>
    <w:rsid w:val="006363B7"/>
    <w:rsid w:val="006418B9"/>
    <w:rsid w:val="00644201"/>
    <w:rsid w:val="006500FF"/>
    <w:rsid w:val="00661533"/>
    <w:rsid w:val="006662BD"/>
    <w:rsid w:val="00671CBD"/>
    <w:rsid w:val="00672FD1"/>
    <w:rsid w:val="00674A28"/>
    <w:rsid w:val="006846BA"/>
    <w:rsid w:val="00690D06"/>
    <w:rsid w:val="006A12B4"/>
    <w:rsid w:val="006A4E01"/>
    <w:rsid w:val="006B1F8B"/>
    <w:rsid w:val="006B359E"/>
    <w:rsid w:val="006B6571"/>
    <w:rsid w:val="006C151A"/>
    <w:rsid w:val="006C16BE"/>
    <w:rsid w:val="006C2771"/>
    <w:rsid w:val="006C7185"/>
    <w:rsid w:val="006D4C94"/>
    <w:rsid w:val="006D674B"/>
    <w:rsid w:val="006D72A7"/>
    <w:rsid w:val="006E1506"/>
    <w:rsid w:val="006E2C01"/>
    <w:rsid w:val="006E5B10"/>
    <w:rsid w:val="006F4B89"/>
    <w:rsid w:val="006F5FAA"/>
    <w:rsid w:val="0070569D"/>
    <w:rsid w:val="0072349C"/>
    <w:rsid w:val="0072399A"/>
    <w:rsid w:val="00736773"/>
    <w:rsid w:val="00736B43"/>
    <w:rsid w:val="00737AEA"/>
    <w:rsid w:val="00740A91"/>
    <w:rsid w:val="007431E7"/>
    <w:rsid w:val="0074348C"/>
    <w:rsid w:val="00743F96"/>
    <w:rsid w:val="007450DC"/>
    <w:rsid w:val="00746C5E"/>
    <w:rsid w:val="00752EB0"/>
    <w:rsid w:val="00753699"/>
    <w:rsid w:val="007607C4"/>
    <w:rsid w:val="007676BC"/>
    <w:rsid w:val="0077735E"/>
    <w:rsid w:val="00783334"/>
    <w:rsid w:val="00783692"/>
    <w:rsid w:val="00790D18"/>
    <w:rsid w:val="007944E4"/>
    <w:rsid w:val="007A4AB0"/>
    <w:rsid w:val="007A6C8C"/>
    <w:rsid w:val="007A7289"/>
    <w:rsid w:val="007C260B"/>
    <w:rsid w:val="007C5CBE"/>
    <w:rsid w:val="007C7EB6"/>
    <w:rsid w:val="007D69F8"/>
    <w:rsid w:val="007D7666"/>
    <w:rsid w:val="007E7467"/>
    <w:rsid w:val="007F30BA"/>
    <w:rsid w:val="007F649A"/>
    <w:rsid w:val="007F7F80"/>
    <w:rsid w:val="0080140B"/>
    <w:rsid w:val="00806793"/>
    <w:rsid w:val="008106F7"/>
    <w:rsid w:val="00811538"/>
    <w:rsid w:val="0081444B"/>
    <w:rsid w:val="00814835"/>
    <w:rsid w:val="0082215F"/>
    <w:rsid w:val="00822613"/>
    <w:rsid w:val="008250A8"/>
    <w:rsid w:val="008357D9"/>
    <w:rsid w:val="00836F54"/>
    <w:rsid w:val="00840DE8"/>
    <w:rsid w:val="00841C6D"/>
    <w:rsid w:val="008468A1"/>
    <w:rsid w:val="00847D97"/>
    <w:rsid w:val="008502AD"/>
    <w:rsid w:val="008510E9"/>
    <w:rsid w:val="00851916"/>
    <w:rsid w:val="00876542"/>
    <w:rsid w:val="0088632A"/>
    <w:rsid w:val="00887346"/>
    <w:rsid w:val="00892D9F"/>
    <w:rsid w:val="0089681E"/>
    <w:rsid w:val="008A21F5"/>
    <w:rsid w:val="008A682E"/>
    <w:rsid w:val="008B0CA6"/>
    <w:rsid w:val="008B6321"/>
    <w:rsid w:val="008C3208"/>
    <w:rsid w:val="008C4B4D"/>
    <w:rsid w:val="008D44BD"/>
    <w:rsid w:val="008D5306"/>
    <w:rsid w:val="008D5E4A"/>
    <w:rsid w:val="008D7023"/>
    <w:rsid w:val="008E0C22"/>
    <w:rsid w:val="008E3B8D"/>
    <w:rsid w:val="008E635C"/>
    <w:rsid w:val="008F2FEC"/>
    <w:rsid w:val="008F3784"/>
    <w:rsid w:val="008F4502"/>
    <w:rsid w:val="008F710B"/>
    <w:rsid w:val="008F7409"/>
    <w:rsid w:val="00903161"/>
    <w:rsid w:val="00911133"/>
    <w:rsid w:val="00911FD1"/>
    <w:rsid w:val="0091343A"/>
    <w:rsid w:val="0091353D"/>
    <w:rsid w:val="0092002B"/>
    <w:rsid w:val="00920B71"/>
    <w:rsid w:val="00932991"/>
    <w:rsid w:val="009379FC"/>
    <w:rsid w:val="00941DF8"/>
    <w:rsid w:val="00950A72"/>
    <w:rsid w:val="009549C6"/>
    <w:rsid w:val="00955369"/>
    <w:rsid w:val="00956AB2"/>
    <w:rsid w:val="009601F9"/>
    <w:rsid w:val="00984A57"/>
    <w:rsid w:val="009857EB"/>
    <w:rsid w:val="009861F5"/>
    <w:rsid w:val="009912B8"/>
    <w:rsid w:val="00992C1F"/>
    <w:rsid w:val="009931D7"/>
    <w:rsid w:val="00996466"/>
    <w:rsid w:val="009A0288"/>
    <w:rsid w:val="009A04C1"/>
    <w:rsid w:val="009A0ADE"/>
    <w:rsid w:val="009A190D"/>
    <w:rsid w:val="009A2B00"/>
    <w:rsid w:val="009B10B3"/>
    <w:rsid w:val="009B422B"/>
    <w:rsid w:val="009B4DB3"/>
    <w:rsid w:val="009B7AE6"/>
    <w:rsid w:val="009D2E94"/>
    <w:rsid w:val="009D5C43"/>
    <w:rsid w:val="009E1F94"/>
    <w:rsid w:val="009E5813"/>
    <w:rsid w:val="009E6D94"/>
    <w:rsid w:val="009E7D34"/>
    <w:rsid w:val="009F6DE4"/>
    <w:rsid w:val="00A016FC"/>
    <w:rsid w:val="00A064BB"/>
    <w:rsid w:val="00A142BD"/>
    <w:rsid w:val="00A1578C"/>
    <w:rsid w:val="00A23152"/>
    <w:rsid w:val="00A341D1"/>
    <w:rsid w:val="00A349ED"/>
    <w:rsid w:val="00A34B0E"/>
    <w:rsid w:val="00A34B77"/>
    <w:rsid w:val="00A3728B"/>
    <w:rsid w:val="00A4374F"/>
    <w:rsid w:val="00A46E09"/>
    <w:rsid w:val="00A50061"/>
    <w:rsid w:val="00A52202"/>
    <w:rsid w:val="00A5415C"/>
    <w:rsid w:val="00A56646"/>
    <w:rsid w:val="00A56C7A"/>
    <w:rsid w:val="00A57A68"/>
    <w:rsid w:val="00A609FB"/>
    <w:rsid w:val="00A73247"/>
    <w:rsid w:val="00A7569A"/>
    <w:rsid w:val="00A82B6F"/>
    <w:rsid w:val="00A834C5"/>
    <w:rsid w:val="00A85561"/>
    <w:rsid w:val="00A85D0D"/>
    <w:rsid w:val="00A87EDB"/>
    <w:rsid w:val="00A909BC"/>
    <w:rsid w:val="00A92017"/>
    <w:rsid w:val="00A9280A"/>
    <w:rsid w:val="00A965BC"/>
    <w:rsid w:val="00AA1DA1"/>
    <w:rsid w:val="00AA412D"/>
    <w:rsid w:val="00AB115E"/>
    <w:rsid w:val="00AB462F"/>
    <w:rsid w:val="00AB7998"/>
    <w:rsid w:val="00AB7FE7"/>
    <w:rsid w:val="00AC3B84"/>
    <w:rsid w:val="00AC57A6"/>
    <w:rsid w:val="00AD0156"/>
    <w:rsid w:val="00AD6F16"/>
    <w:rsid w:val="00AE20C6"/>
    <w:rsid w:val="00AE3CC0"/>
    <w:rsid w:val="00AF0D61"/>
    <w:rsid w:val="00AF1A1B"/>
    <w:rsid w:val="00AF44D6"/>
    <w:rsid w:val="00AF50D8"/>
    <w:rsid w:val="00AF7F90"/>
    <w:rsid w:val="00B03564"/>
    <w:rsid w:val="00B12845"/>
    <w:rsid w:val="00B17D5D"/>
    <w:rsid w:val="00B17DA9"/>
    <w:rsid w:val="00B221D4"/>
    <w:rsid w:val="00B22A5E"/>
    <w:rsid w:val="00B23A96"/>
    <w:rsid w:val="00B2742B"/>
    <w:rsid w:val="00B34001"/>
    <w:rsid w:val="00B40F1B"/>
    <w:rsid w:val="00B42B46"/>
    <w:rsid w:val="00B56086"/>
    <w:rsid w:val="00B56DA1"/>
    <w:rsid w:val="00B6287C"/>
    <w:rsid w:val="00B6732B"/>
    <w:rsid w:val="00B748B6"/>
    <w:rsid w:val="00B75198"/>
    <w:rsid w:val="00B769F0"/>
    <w:rsid w:val="00B81FC7"/>
    <w:rsid w:val="00B831D5"/>
    <w:rsid w:val="00B83339"/>
    <w:rsid w:val="00B8473F"/>
    <w:rsid w:val="00B85568"/>
    <w:rsid w:val="00B90C65"/>
    <w:rsid w:val="00B938F2"/>
    <w:rsid w:val="00BA140F"/>
    <w:rsid w:val="00BA3688"/>
    <w:rsid w:val="00BA6226"/>
    <w:rsid w:val="00BB03CF"/>
    <w:rsid w:val="00BB2E83"/>
    <w:rsid w:val="00BB4A3B"/>
    <w:rsid w:val="00BB51A3"/>
    <w:rsid w:val="00BB6D96"/>
    <w:rsid w:val="00BC060E"/>
    <w:rsid w:val="00BC0911"/>
    <w:rsid w:val="00BC36B5"/>
    <w:rsid w:val="00BC441E"/>
    <w:rsid w:val="00BD1D48"/>
    <w:rsid w:val="00BF0908"/>
    <w:rsid w:val="00BF77F7"/>
    <w:rsid w:val="00C00619"/>
    <w:rsid w:val="00C111AB"/>
    <w:rsid w:val="00C155D9"/>
    <w:rsid w:val="00C16893"/>
    <w:rsid w:val="00C17115"/>
    <w:rsid w:val="00C2200A"/>
    <w:rsid w:val="00C36AA0"/>
    <w:rsid w:val="00C43D64"/>
    <w:rsid w:val="00C4651B"/>
    <w:rsid w:val="00C47FB1"/>
    <w:rsid w:val="00C54073"/>
    <w:rsid w:val="00C54A62"/>
    <w:rsid w:val="00C55308"/>
    <w:rsid w:val="00C6276F"/>
    <w:rsid w:val="00C677BC"/>
    <w:rsid w:val="00C67FD1"/>
    <w:rsid w:val="00C7109F"/>
    <w:rsid w:val="00C721E0"/>
    <w:rsid w:val="00C8052F"/>
    <w:rsid w:val="00C81E3B"/>
    <w:rsid w:val="00C82C4C"/>
    <w:rsid w:val="00C84D03"/>
    <w:rsid w:val="00C85F2A"/>
    <w:rsid w:val="00C87AEB"/>
    <w:rsid w:val="00C91C6C"/>
    <w:rsid w:val="00C9206E"/>
    <w:rsid w:val="00C93775"/>
    <w:rsid w:val="00C94959"/>
    <w:rsid w:val="00CA70D9"/>
    <w:rsid w:val="00CB0090"/>
    <w:rsid w:val="00CB0C12"/>
    <w:rsid w:val="00CB5812"/>
    <w:rsid w:val="00CB662E"/>
    <w:rsid w:val="00CB799C"/>
    <w:rsid w:val="00CC4400"/>
    <w:rsid w:val="00CC46B9"/>
    <w:rsid w:val="00CD37C1"/>
    <w:rsid w:val="00CD4B23"/>
    <w:rsid w:val="00CE1AB9"/>
    <w:rsid w:val="00CE4AD7"/>
    <w:rsid w:val="00CE7090"/>
    <w:rsid w:val="00CE71F0"/>
    <w:rsid w:val="00CF2AE9"/>
    <w:rsid w:val="00CF59E2"/>
    <w:rsid w:val="00D00BC0"/>
    <w:rsid w:val="00D02991"/>
    <w:rsid w:val="00D04B8B"/>
    <w:rsid w:val="00D04EF4"/>
    <w:rsid w:val="00D11167"/>
    <w:rsid w:val="00D13F32"/>
    <w:rsid w:val="00D175D9"/>
    <w:rsid w:val="00D26E03"/>
    <w:rsid w:val="00D30A88"/>
    <w:rsid w:val="00D33AF8"/>
    <w:rsid w:val="00D33C60"/>
    <w:rsid w:val="00D34289"/>
    <w:rsid w:val="00D41209"/>
    <w:rsid w:val="00D42545"/>
    <w:rsid w:val="00D42B7A"/>
    <w:rsid w:val="00D43B5E"/>
    <w:rsid w:val="00D470C1"/>
    <w:rsid w:val="00D47902"/>
    <w:rsid w:val="00D51711"/>
    <w:rsid w:val="00D52A44"/>
    <w:rsid w:val="00D57287"/>
    <w:rsid w:val="00D608E1"/>
    <w:rsid w:val="00D61D54"/>
    <w:rsid w:val="00D6299E"/>
    <w:rsid w:val="00D73C15"/>
    <w:rsid w:val="00D75B84"/>
    <w:rsid w:val="00D76BD4"/>
    <w:rsid w:val="00D8058E"/>
    <w:rsid w:val="00D81501"/>
    <w:rsid w:val="00D81E46"/>
    <w:rsid w:val="00D82000"/>
    <w:rsid w:val="00D91145"/>
    <w:rsid w:val="00D922BA"/>
    <w:rsid w:val="00D96294"/>
    <w:rsid w:val="00DA1114"/>
    <w:rsid w:val="00DA19C2"/>
    <w:rsid w:val="00DA5C90"/>
    <w:rsid w:val="00DC640F"/>
    <w:rsid w:val="00DC6DD6"/>
    <w:rsid w:val="00DC73D0"/>
    <w:rsid w:val="00DD2BFC"/>
    <w:rsid w:val="00DE0999"/>
    <w:rsid w:val="00DE6198"/>
    <w:rsid w:val="00DE7C15"/>
    <w:rsid w:val="00DF499F"/>
    <w:rsid w:val="00E02095"/>
    <w:rsid w:val="00E066E7"/>
    <w:rsid w:val="00E131BA"/>
    <w:rsid w:val="00E14155"/>
    <w:rsid w:val="00E141B4"/>
    <w:rsid w:val="00E14899"/>
    <w:rsid w:val="00E3602D"/>
    <w:rsid w:val="00E374F9"/>
    <w:rsid w:val="00E37839"/>
    <w:rsid w:val="00E3792F"/>
    <w:rsid w:val="00E421E5"/>
    <w:rsid w:val="00E50CB6"/>
    <w:rsid w:val="00E522C8"/>
    <w:rsid w:val="00E53F41"/>
    <w:rsid w:val="00E56512"/>
    <w:rsid w:val="00E6464D"/>
    <w:rsid w:val="00E64D08"/>
    <w:rsid w:val="00E65C10"/>
    <w:rsid w:val="00E70786"/>
    <w:rsid w:val="00E74D4E"/>
    <w:rsid w:val="00E77715"/>
    <w:rsid w:val="00E810A8"/>
    <w:rsid w:val="00E83835"/>
    <w:rsid w:val="00E83FAF"/>
    <w:rsid w:val="00E84857"/>
    <w:rsid w:val="00E86F65"/>
    <w:rsid w:val="00E92E5A"/>
    <w:rsid w:val="00E94A8A"/>
    <w:rsid w:val="00EB41F0"/>
    <w:rsid w:val="00EB62C0"/>
    <w:rsid w:val="00EC1126"/>
    <w:rsid w:val="00ED3C65"/>
    <w:rsid w:val="00ED4F76"/>
    <w:rsid w:val="00EE5638"/>
    <w:rsid w:val="00EE6663"/>
    <w:rsid w:val="00EE7750"/>
    <w:rsid w:val="00EE7995"/>
    <w:rsid w:val="00EF12E5"/>
    <w:rsid w:val="00EF13AB"/>
    <w:rsid w:val="00EF1F11"/>
    <w:rsid w:val="00EF2C2E"/>
    <w:rsid w:val="00EF2E1A"/>
    <w:rsid w:val="00EF43CF"/>
    <w:rsid w:val="00EF50A3"/>
    <w:rsid w:val="00EF6C70"/>
    <w:rsid w:val="00F00502"/>
    <w:rsid w:val="00F0409B"/>
    <w:rsid w:val="00F055EC"/>
    <w:rsid w:val="00F1099F"/>
    <w:rsid w:val="00F14D35"/>
    <w:rsid w:val="00F205D1"/>
    <w:rsid w:val="00F2320A"/>
    <w:rsid w:val="00F25379"/>
    <w:rsid w:val="00F26BEA"/>
    <w:rsid w:val="00F30844"/>
    <w:rsid w:val="00F366E5"/>
    <w:rsid w:val="00F40756"/>
    <w:rsid w:val="00F42FC3"/>
    <w:rsid w:val="00F4674C"/>
    <w:rsid w:val="00F60DF9"/>
    <w:rsid w:val="00F62199"/>
    <w:rsid w:val="00F62E71"/>
    <w:rsid w:val="00F66712"/>
    <w:rsid w:val="00F66D3A"/>
    <w:rsid w:val="00F7124A"/>
    <w:rsid w:val="00F72A58"/>
    <w:rsid w:val="00F850B2"/>
    <w:rsid w:val="00F85E2A"/>
    <w:rsid w:val="00F869AB"/>
    <w:rsid w:val="00F86D82"/>
    <w:rsid w:val="00F9098D"/>
    <w:rsid w:val="00F91501"/>
    <w:rsid w:val="00FA016E"/>
    <w:rsid w:val="00FA33CA"/>
    <w:rsid w:val="00FA5168"/>
    <w:rsid w:val="00FA53B4"/>
    <w:rsid w:val="00FA6F9F"/>
    <w:rsid w:val="00FA75A1"/>
    <w:rsid w:val="00FB095A"/>
    <w:rsid w:val="00FB0F1F"/>
    <w:rsid w:val="00FB4205"/>
    <w:rsid w:val="00FB7EBA"/>
    <w:rsid w:val="00FC234E"/>
    <w:rsid w:val="00FC6C3C"/>
    <w:rsid w:val="00FC71C5"/>
    <w:rsid w:val="00FC7A9D"/>
    <w:rsid w:val="00FD05A8"/>
    <w:rsid w:val="00FD0B98"/>
    <w:rsid w:val="00FF5215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84857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9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099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84857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No Spacing"/>
    <w:uiPriority w:val="1"/>
    <w:qFormat/>
    <w:rsid w:val="00E84857"/>
    <w:pPr>
      <w:spacing w:after="0" w:line="240" w:lineRule="auto"/>
    </w:pPr>
    <w:rPr>
      <w:rFonts w:ascii="Calibri" w:eastAsia="Calibri" w:hAnsi="Calibri" w:cs="Cordia New"/>
    </w:rPr>
  </w:style>
  <w:style w:type="table" w:styleId="a7">
    <w:name w:val="Table Grid"/>
    <w:basedOn w:val="a1"/>
    <w:rsid w:val="00F42FC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84857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9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099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84857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No Spacing"/>
    <w:uiPriority w:val="1"/>
    <w:qFormat/>
    <w:rsid w:val="00E84857"/>
    <w:pPr>
      <w:spacing w:after="0" w:line="240" w:lineRule="auto"/>
    </w:pPr>
    <w:rPr>
      <w:rFonts w:ascii="Calibri" w:eastAsia="Calibri" w:hAnsi="Calibri" w:cs="Cordia New"/>
    </w:rPr>
  </w:style>
  <w:style w:type="table" w:styleId="a7">
    <w:name w:val="Table Grid"/>
    <w:basedOn w:val="a1"/>
    <w:rsid w:val="00F42FC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C71E-FFE5-4EEB-A36C-31BC74C9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Master</cp:lastModifiedBy>
  <cp:revision>16</cp:revision>
  <cp:lastPrinted>2022-09-02T08:41:00Z</cp:lastPrinted>
  <dcterms:created xsi:type="dcterms:W3CDTF">2022-08-23T07:18:00Z</dcterms:created>
  <dcterms:modified xsi:type="dcterms:W3CDTF">2022-11-14T09:00:00Z</dcterms:modified>
</cp:coreProperties>
</file>